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95A" w:rsidRPr="001B464A" w:rsidRDefault="00B62EA1" w:rsidP="00FB495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  <w:lang w:val="ru-RU"/>
        </w:rPr>
      </w:pPr>
      <w:bookmarkStart w:id="0" w:name="_GoBack"/>
      <w:r>
        <w:rPr>
          <w:rFonts w:ascii="Times New Roman" w:hAnsi="Times New Roman"/>
          <w:noProof/>
          <w:sz w:val="13"/>
          <w:szCs w:val="13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F2146E1" wp14:editId="7AA8FE27">
            <wp:simplePos x="0" y="0"/>
            <wp:positionH relativeFrom="page">
              <wp:align>right</wp:align>
            </wp:positionH>
            <wp:positionV relativeFrom="paragraph">
              <wp:posOffset>-267970</wp:posOffset>
            </wp:positionV>
            <wp:extent cx="8418711" cy="3261995"/>
            <wp:effectExtent l="0" t="0" r="1905" b="0"/>
            <wp:wrapNone/>
            <wp:docPr id="9" name="Рисунок 7" descr="Обложка для инструкции R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для инструкции RM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711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B464A">
        <w:rPr>
          <w:rFonts w:ascii="Times New Roman" w:hAnsi="Times New Roman"/>
          <w:noProof/>
          <w:sz w:val="13"/>
          <w:szCs w:val="13"/>
          <w:lang w:val="ru-RU" w:eastAsia="ru-RU"/>
        </w:rPr>
        <w:softHyphen/>
      </w:r>
      <w:r w:rsidR="001B464A">
        <w:rPr>
          <w:rFonts w:ascii="Times New Roman" w:hAnsi="Times New Roman"/>
          <w:noProof/>
          <w:sz w:val="13"/>
          <w:szCs w:val="13"/>
          <w:lang w:val="ru-RU" w:eastAsia="ru-RU"/>
        </w:rPr>
        <w:softHyphen/>
      </w:r>
      <w:r w:rsidR="001B464A">
        <w:rPr>
          <w:rFonts w:ascii="Times New Roman" w:hAnsi="Times New Roman"/>
          <w:noProof/>
          <w:sz w:val="13"/>
          <w:szCs w:val="13"/>
          <w:lang w:val="ru-RU" w:eastAsia="ru-RU"/>
        </w:rPr>
        <w:softHyphen/>
      </w:r>
      <w:r w:rsidR="001B464A">
        <w:rPr>
          <w:rFonts w:ascii="Times New Roman" w:hAnsi="Times New Roman"/>
          <w:noProof/>
          <w:sz w:val="13"/>
          <w:szCs w:val="13"/>
          <w:lang w:val="ru-RU" w:eastAsia="ru-RU"/>
        </w:rPr>
        <w:softHyphen/>
        <w:t xml:space="preserve">                      </w:t>
      </w:r>
      <w:r w:rsidR="001B464A">
        <w:rPr>
          <w:rFonts w:ascii="Times New Roman" w:hAnsi="Times New Roman"/>
          <w:noProof/>
          <w:sz w:val="13"/>
          <w:szCs w:val="13"/>
          <w:lang w:val="ru-RU" w:eastAsia="ru-RU"/>
        </w:rPr>
        <w:softHyphen/>
      </w:r>
      <w:r w:rsidR="001B464A">
        <w:rPr>
          <w:rFonts w:ascii="Times New Roman" w:hAnsi="Times New Roman"/>
          <w:noProof/>
          <w:sz w:val="13"/>
          <w:szCs w:val="13"/>
          <w:lang w:val="ru-RU" w:eastAsia="ru-RU"/>
        </w:rPr>
        <w:softHyphen/>
      </w:r>
      <w:r w:rsidR="001B464A">
        <w:rPr>
          <w:rFonts w:ascii="Times New Roman" w:hAnsi="Times New Roman"/>
          <w:noProof/>
          <w:sz w:val="13"/>
          <w:szCs w:val="13"/>
          <w:lang w:val="ru-RU" w:eastAsia="ru-RU"/>
        </w:rPr>
        <w:softHyphen/>
      </w:r>
      <w:r w:rsidR="001B464A">
        <w:rPr>
          <w:rFonts w:ascii="Times New Roman" w:hAnsi="Times New Roman"/>
          <w:noProof/>
          <w:sz w:val="13"/>
          <w:szCs w:val="13"/>
          <w:lang w:val="ru-RU" w:eastAsia="ru-RU"/>
        </w:rPr>
        <w:softHyphen/>
      </w:r>
    </w:p>
    <w:p w:rsidR="00FB495A" w:rsidRPr="001B464A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ru-RU"/>
        </w:rPr>
      </w:pPr>
    </w:p>
    <w:p w:rsidR="00FB495A" w:rsidRPr="001B464A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ru-RU"/>
        </w:rPr>
      </w:pPr>
    </w:p>
    <w:p w:rsidR="00FB495A" w:rsidRPr="001B464A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ru-RU"/>
        </w:rPr>
      </w:pPr>
    </w:p>
    <w:p w:rsidR="00FB495A" w:rsidRPr="001B464A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ru-RU"/>
        </w:rPr>
      </w:pPr>
    </w:p>
    <w:p w:rsidR="00FB495A" w:rsidRPr="001B464A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ru-RU"/>
        </w:rPr>
      </w:pPr>
    </w:p>
    <w:p w:rsidR="00FB495A" w:rsidRPr="001B464A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ru-RU"/>
        </w:rPr>
      </w:pPr>
    </w:p>
    <w:p w:rsidR="00FB495A" w:rsidRPr="001B464A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ru-RU"/>
        </w:rPr>
      </w:pPr>
    </w:p>
    <w:p w:rsidR="00FB495A" w:rsidRPr="001B464A" w:rsidRDefault="001B464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ru-RU"/>
        </w:rPr>
      </w:pPr>
      <w:r>
        <w:rPr>
          <w:rFonts w:ascii="Arial Narrow" w:hAnsi="Arial Narrow" w:cs="Arial Narrow"/>
          <w:color w:val="000000"/>
          <w:sz w:val="10"/>
          <w:szCs w:val="10"/>
          <w:lang w:val="ru-RU"/>
        </w:rPr>
        <w:softHyphen/>
      </w: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before="32" w:after="0" w:line="224" w:lineRule="exact"/>
        <w:ind w:left="483" w:right="7617" w:hanging="371"/>
        <w:rPr>
          <w:rFonts w:ascii="Arial" w:hAnsi="Arial" w:cs="Arial"/>
          <w:color w:val="000000"/>
          <w:sz w:val="20"/>
          <w:szCs w:val="20"/>
          <w:lang w:val="ru-RU"/>
        </w:rPr>
      </w:pP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Из</w:t>
      </w:r>
      <w:r w:rsidRPr="00606A4C">
        <w:rPr>
          <w:rFonts w:ascii="Arial" w:hAnsi="Arial" w:cs="Arial"/>
          <w:color w:val="FDFDFD"/>
          <w:spacing w:val="7"/>
          <w:sz w:val="20"/>
          <w:szCs w:val="20"/>
          <w:lang w:val="ru-RU"/>
        </w:rPr>
        <w:t>го</w:t>
      </w:r>
      <w:r w:rsidRPr="00606A4C">
        <w:rPr>
          <w:rFonts w:ascii="Arial" w:hAnsi="Arial" w:cs="Arial"/>
          <w:color w:val="FDFDFD"/>
          <w:spacing w:val="9"/>
          <w:sz w:val="20"/>
          <w:szCs w:val="20"/>
          <w:lang w:val="ru-RU"/>
        </w:rPr>
        <w:t>т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а</w:t>
      </w:r>
      <w:r w:rsidRPr="00606A4C">
        <w:rPr>
          <w:rFonts w:ascii="Arial" w:hAnsi="Arial" w:cs="Arial"/>
          <w:color w:val="FDFDFD"/>
          <w:spacing w:val="7"/>
          <w:sz w:val="20"/>
          <w:szCs w:val="20"/>
          <w:lang w:val="ru-RU"/>
        </w:rPr>
        <w:t>в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ли</w:t>
      </w:r>
      <w:r w:rsidRPr="00606A4C">
        <w:rPr>
          <w:rFonts w:ascii="Arial" w:hAnsi="Arial" w:cs="Arial"/>
          <w:color w:val="FDFDFD"/>
          <w:spacing w:val="9"/>
          <w:sz w:val="20"/>
          <w:szCs w:val="20"/>
          <w:lang w:val="ru-RU"/>
        </w:rPr>
        <w:t>в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а</w:t>
      </w:r>
      <w:r w:rsidRPr="00606A4C">
        <w:rPr>
          <w:rFonts w:ascii="Arial" w:hAnsi="Arial" w:cs="Arial"/>
          <w:color w:val="FDFDFD"/>
          <w:sz w:val="20"/>
          <w:szCs w:val="20"/>
          <w:lang w:val="ru-RU"/>
        </w:rPr>
        <w:t xml:space="preserve">я 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наш</w:t>
      </w:r>
      <w:r w:rsidRPr="00606A4C">
        <w:rPr>
          <w:rFonts w:ascii="Arial" w:hAnsi="Arial" w:cs="Arial"/>
          <w:color w:val="FDFDFD"/>
          <w:sz w:val="20"/>
          <w:szCs w:val="20"/>
          <w:lang w:val="ru-RU"/>
        </w:rPr>
        <w:t xml:space="preserve">у 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пр</w:t>
      </w:r>
      <w:r w:rsidRPr="00606A4C">
        <w:rPr>
          <w:rFonts w:ascii="Arial" w:hAnsi="Arial" w:cs="Arial"/>
          <w:color w:val="FDFDFD"/>
          <w:spacing w:val="7"/>
          <w:sz w:val="20"/>
          <w:szCs w:val="20"/>
          <w:lang w:val="ru-RU"/>
        </w:rPr>
        <w:t>о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дукцию</w:t>
      </w:r>
      <w:r w:rsidRPr="00606A4C">
        <w:rPr>
          <w:rFonts w:ascii="Arial" w:hAnsi="Arial" w:cs="Arial"/>
          <w:color w:val="FDFDFD"/>
          <w:sz w:val="20"/>
          <w:szCs w:val="20"/>
          <w:lang w:val="ru-RU"/>
        </w:rPr>
        <w:t xml:space="preserve">, 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м</w:t>
      </w:r>
      <w:r w:rsidRPr="00606A4C">
        <w:rPr>
          <w:rFonts w:ascii="Arial" w:hAnsi="Arial" w:cs="Arial"/>
          <w:color w:val="FDFDFD"/>
          <w:sz w:val="20"/>
          <w:szCs w:val="20"/>
          <w:lang w:val="ru-RU"/>
        </w:rPr>
        <w:t xml:space="preserve">ы </w:t>
      </w:r>
      <w:r w:rsidRPr="00606A4C">
        <w:rPr>
          <w:rFonts w:ascii="Arial" w:hAnsi="Arial" w:cs="Arial"/>
          <w:color w:val="FDFDFD"/>
          <w:spacing w:val="9"/>
          <w:sz w:val="20"/>
          <w:szCs w:val="20"/>
          <w:lang w:val="ru-RU"/>
        </w:rPr>
        <w:t>в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се</w:t>
      </w:r>
      <w:r w:rsidRPr="00606A4C">
        <w:rPr>
          <w:rFonts w:ascii="Arial" w:hAnsi="Arial" w:cs="Arial"/>
          <w:color w:val="FDFDFD"/>
          <w:spacing w:val="2"/>
          <w:sz w:val="20"/>
          <w:szCs w:val="20"/>
          <w:lang w:val="ru-RU"/>
        </w:rPr>
        <w:t>г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д</w:t>
      </w:r>
      <w:r w:rsidRPr="00606A4C">
        <w:rPr>
          <w:rFonts w:ascii="Arial" w:hAnsi="Arial" w:cs="Arial"/>
          <w:color w:val="FDFDFD"/>
          <w:sz w:val="20"/>
          <w:szCs w:val="20"/>
          <w:lang w:val="ru-RU"/>
        </w:rPr>
        <w:t xml:space="preserve">а 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д</w:t>
      </w:r>
      <w:r w:rsidRPr="00606A4C">
        <w:rPr>
          <w:rFonts w:ascii="Arial" w:hAnsi="Arial" w:cs="Arial"/>
          <w:color w:val="FDFDFD"/>
          <w:spacing w:val="9"/>
          <w:sz w:val="20"/>
          <w:szCs w:val="20"/>
          <w:lang w:val="ru-RU"/>
        </w:rPr>
        <w:t>у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мае</w:t>
      </w:r>
      <w:r w:rsidRPr="00606A4C">
        <w:rPr>
          <w:rFonts w:ascii="Arial" w:hAnsi="Arial" w:cs="Arial"/>
          <w:color w:val="FDFDFD"/>
          <w:sz w:val="20"/>
          <w:szCs w:val="20"/>
          <w:lang w:val="ru-RU"/>
        </w:rPr>
        <w:t xml:space="preserve">м о </w:t>
      </w:r>
      <w:r w:rsidRPr="00606A4C">
        <w:rPr>
          <w:rFonts w:ascii="Arial" w:hAnsi="Arial" w:cs="Arial"/>
          <w:color w:val="FDFDFD"/>
          <w:spacing w:val="11"/>
          <w:sz w:val="20"/>
          <w:szCs w:val="20"/>
          <w:lang w:val="ru-RU"/>
        </w:rPr>
        <w:t>Вас</w:t>
      </w:r>
      <w:r w:rsidRPr="00606A4C">
        <w:rPr>
          <w:rFonts w:ascii="Arial" w:hAnsi="Arial" w:cs="Arial"/>
          <w:color w:val="FDFDFD"/>
          <w:sz w:val="20"/>
          <w:szCs w:val="20"/>
          <w:lang w:val="ru-RU"/>
        </w:rPr>
        <w:t>!</w:t>
      </w: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FB495A" w:rsidRPr="00606A4C" w:rsidRDefault="001B464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90170</wp:posOffset>
            </wp:positionV>
            <wp:extent cx="629285" cy="629285"/>
            <wp:effectExtent l="19050" t="0" r="0" b="0"/>
            <wp:wrapNone/>
            <wp:docPr id="343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color w:val="000000"/>
          <w:sz w:val="26"/>
          <w:szCs w:val="26"/>
          <w:lang w:val="ru-RU"/>
        </w:rPr>
      </w:pP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color w:val="000000"/>
          <w:sz w:val="26"/>
          <w:szCs w:val="26"/>
          <w:lang w:val="ru-RU"/>
        </w:rPr>
        <w:sectPr w:rsidR="00FB495A" w:rsidRPr="00606A4C" w:rsidSect="00FB495A">
          <w:type w:val="continuous"/>
          <w:pgSz w:w="13040" w:h="5120" w:orient="landscape"/>
          <w:pgMar w:top="400" w:right="540" w:bottom="0" w:left="1560" w:header="720" w:footer="720" w:gutter="0"/>
          <w:cols w:space="720"/>
          <w:noEndnote/>
        </w:sectPr>
      </w:pP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" w:hAnsi="Arial" w:cs="Arial"/>
          <w:color w:val="000000"/>
          <w:sz w:val="15"/>
          <w:szCs w:val="15"/>
          <w:lang w:val="ru-RU"/>
        </w:rPr>
      </w:pP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FB495A" w:rsidRPr="00606A4C" w:rsidRDefault="00CE6C24" w:rsidP="00FB495A">
      <w:pPr>
        <w:widowControl w:val="0"/>
        <w:autoSpaceDE w:val="0"/>
        <w:autoSpaceDN w:val="0"/>
        <w:adjustRightInd w:val="0"/>
        <w:spacing w:after="0" w:line="240" w:lineRule="auto"/>
        <w:ind w:left="1352" w:right="-38"/>
        <w:rPr>
          <w:rFonts w:ascii="Times New Roman" w:hAnsi="Times New Roman"/>
          <w:color w:val="000000"/>
          <w:sz w:val="12"/>
          <w:szCs w:val="12"/>
          <w:lang w:val="ru-RU"/>
        </w:rPr>
      </w:pPr>
      <w:hyperlink r:id="rId9" w:history="1">
        <w:r w:rsidR="00FB495A">
          <w:rPr>
            <w:rFonts w:ascii="Times New Roman" w:hAnsi="Times New Roman"/>
            <w:color w:val="FDFDFD"/>
            <w:w w:val="103"/>
            <w:sz w:val="12"/>
            <w:szCs w:val="12"/>
          </w:rPr>
          <w:t>ww</w:t>
        </w:r>
        <w:r w:rsidR="00FB495A">
          <w:rPr>
            <w:rFonts w:ascii="Times New Roman" w:hAnsi="Times New Roman"/>
            <w:color w:val="FDFDFD"/>
            <w:spacing w:val="-9"/>
            <w:w w:val="103"/>
            <w:sz w:val="12"/>
            <w:szCs w:val="12"/>
          </w:rPr>
          <w:t>w</w:t>
        </w:r>
        <w:r w:rsidR="00FB495A" w:rsidRPr="00606A4C">
          <w:rPr>
            <w:rFonts w:ascii="Times New Roman" w:hAnsi="Times New Roman"/>
            <w:color w:val="FDFDFD"/>
            <w:w w:val="113"/>
            <w:sz w:val="12"/>
            <w:szCs w:val="12"/>
            <w:lang w:val="ru-RU"/>
          </w:rPr>
          <w:t>.</w:t>
        </w:r>
        <w:r w:rsidR="001B464A" w:rsidRPr="001B464A">
          <w:rPr>
            <w:rFonts w:ascii="Times New Roman" w:hAnsi="Times New Roman"/>
            <w:noProof/>
            <w:sz w:val="13"/>
            <w:szCs w:val="13"/>
            <w:lang w:val="ru-RU" w:eastAsia="ru-RU"/>
          </w:rPr>
          <w:t xml:space="preserve"> </w:t>
        </w:r>
        <w:r w:rsidR="00FB495A">
          <w:rPr>
            <w:rFonts w:ascii="Times New Roman" w:hAnsi="Times New Roman"/>
            <w:color w:val="FDFDFD"/>
            <w:w w:val="113"/>
            <w:sz w:val="12"/>
            <w:szCs w:val="12"/>
          </w:rPr>
          <w:t>subini</w:t>
        </w:r>
        <w:r w:rsidR="00FB495A" w:rsidRPr="00606A4C">
          <w:rPr>
            <w:rFonts w:ascii="Times New Roman" w:hAnsi="Times New Roman"/>
            <w:color w:val="FDFDFD"/>
            <w:w w:val="113"/>
            <w:sz w:val="12"/>
            <w:szCs w:val="12"/>
            <w:lang w:val="ru-RU"/>
          </w:rPr>
          <w:t>.</w:t>
        </w:r>
        <w:r w:rsidR="00FB495A">
          <w:rPr>
            <w:rFonts w:ascii="Times New Roman" w:hAnsi="Times New Roman"/>
            <w:color w:val="FDFDFD"/>
            <w:w w:val="113"/>
            <w:sz w:val="12"/>
            <w:szCs w:val="12"/>
          </w:rPr>
          <w:t>ru</w:t>
        </w:r>
      </w:hyperlink>
    </w:p>
    <w:p w:rsidR="00FB495A" w:rsidRPr="00F47271" w:rsidRDefault="00FB495A" w:rsidP="00FB495A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color w:val="000000"/>
          <w:spacing w:val="20"/>
          <w:sz w:val="24"/>
          <w:szCs w:val="24"/>
          <w:lang w:val="ru-RU"/>
        </w:rPr>
      </w:pPr>
      <w:r w:rsidRPr="00606A4C">
        <w:rPr>
          <w:rFonts w:ascii="Times New Roman" w:hAnsi="Times New Roman"/>
          <w:color w:val="000000"/>
          <w:sz w:val="12"/>
          <w:szCs w:val="12"/>
          <w:lang w:val="ru-RU"/>
        </w:rPr>
        <w:br w:type="column"/>
      </w:r>
      <w:r w:rsidRPr="00076F29">
        <w:rPr>
          <w:rFonts w:ascii="Times New Roman" w:hAnsi="Times New Roman"/>
          <w:color w:val="FDFDFD"/>
          <w:spacing w:val="20"/>
          <w:w w:val="84"/>
          <w:sz w:val="24"/>
          <w:szCs w:val="24"/>
          <w:lang w:val="ru-RU"/>
        </w:rPr>
        <w:lastRenderedPageBreak/>
        <w:t>ВИДЕОРЕГИСТРАТОР</w:t>
      </w:r>
    </w:p>
    <w:p w:rsidR="00FB495A" w:rsidRPr="004621E3" w:rsidRDefault="004B4A02" w:rsidP="00FB495A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/>
          <w:color w:val="FFFFFF"/>
          <w:sz w:val="48"/>
          <w:szCs w:val="48"/>
          <w:lang w:val="ru-RU"/>
        </w:rPr>
      </w:pPr>
      <w:r>
        <w:rPr>
          <w:rFonts w:ascii="Times New Roman" w:hAnsi="Times New Roman"/>
          <w:color w:val="FFFFFF"/>
          <w:sz w:val="48"/>
          <w:szCs w:val="48"/>
        </w:rPr>
        <w:t>RM</w:t>
      </w:r>
      <w:r w:rsidR="00E30EDB" w:rsidRPr="004B4A02">
        <w:rPr>
          <w:rFonts w:ascii="Times New Roman" w:hAnsi="Times New Roman"/>
          <w:color w:val="FFFFFF"/>
          <w:sz w:val="48"/>
          <w:szCs w:val="48"/>
          <w:lang w:val="ru-RU"/>
        </w:rPr>
        <w:t>10</w:t>
      </w: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color w:val="000000"/>
          <w:sz w:val="14"/>
          <w:szCs w:val="14"/>
          <w:lang w:val="ru-RU"/>
        </w:rPr>
      </w:pP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ru-RU"/>
        </w:rPr>
      </w:pP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after="0" w:line="240" w:lineRule="auto"/>
        <w:ind w:left="2132"/>
        <w:rPr>
          <w:rFonts w:ascii="Arial Narrow" w:hAnsi="Arial Narrow" w:cs="Arial Narrow"/>
          <w:color w:val="000000"/>
          <w:sz w:val="10"/>
          <w:szCs w:val="10"/>
          <w:lang w:val="ru-RU"/>
        </w:rPr>
      </w:pP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Благодари</w:t>
      </w:r>
      <w:r w:rsidRPr="00606A4C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м </w:t>
      </w: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Ва</w:t>
      </w:r>
      <w:r w:rsidRPr="00606A4C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с </w:t>
      </w: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з</w:t>
      </w:r>
      <w:r w:rsidRPr="00606A4C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а </w:t>
      </w: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покупк</w:t>
      </w:r>
      <w:r w:rsidRPr="00606A4C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у </w:t>
      </w: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издели</w:t>
      </w:r>
      <w:r w:rsidRPr="00606A4C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я </w:t>
      </w: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марк</w:t>
      </w:r>
      <w:r w:rsidRPr="00606A4C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>и</w:t>
      </w:r>
      <w:r w:rsidR="001E28B3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 </w:t>
      </w:r>
      <w:r w:rsidR="003366E7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 </w:t>
      </w:r>
      <w:r w:rsidR="003366E7">
        <w:rPr>
          <w:rFonts w:ascii="Arial Narrow" w:hAnsi="Arial Narrow" w:cs="Arial Narrow"/>
          <w:b/>
          <w:bCs/>
          <w:color w:val="FDFDFD"/>
          <w:sz w:val="10"/>
          <w:szCs w:val="10"/>
        </w:rPr>
        <w:t>S</w:t>
      </w:r>
      <w:r>
        <w:rPr>
          <w:rFonts w:ascii="Arial Narrow" w:hAnsi="Arial Narrow" w:cs="Arial Narrow"/>
          <w:b/>
          <w:bCs/>
          <w:color w:val="FDFDFD"/>
          <w:spacing w:val="5"/>
          <w:sz w:val="10"/>
          <w:szCs w:val="10"/>
        </w:rPr>
        <w:t>UBIN</w:t>
      </w:r>
      <w:r>
        <w:rPr>
          <w:rFonts w:ascii="Arial Narrow" w:hAnsi="Arial Narrow" w:cs="Arial Narrow"/>
          <w:b/>
          <w:bCs/>
          <w:color w:val="FDFDFD"/>
          <w:sz w:val="10"/>
          <w:szCs w:val="10"/>
        </w:rPr>
        <w:t>I</w:t>
      </w:r>
    </w:p>
    <w:p w:rsidR="00FB495A" w:rsidRPr="00606A4C" w:rsidRDefault="00FB495A" w:rsidP="00FB495A">
      <w:pPr>
        <w:widowControl w:val="0"/>
        <w:autoSpaceDE w:val="0"/>
        <w:autoSpaceDN w:val="0"/>
        <w:adjustRightInd w:val="0"/>
        <w:spacing w:after="0" w:line="114" w:lineRule="exact"/>
        <w:ind w:left="2132"/>
        <w:rPr>
          <w:rFonts w:ascii="Arial Narrow" w:hAnsi="Arial Narrow" w:cs="Arial Narrow"/>
          <w:color w:val="000000"/>
          <w:sz w:val="10"/>
          <w:szCs w:val="10"/>
          <w:lang w:val="ru-RU"/>
        </w:rPr>
        <w:sectPr w:rsidR="00FB495A" w:rsidRPr="00606A4C">
          <w:type w:val="continuous"/>
          <w:pgSz w:w="13040" w:h="5120" w:orient="landscape"/>
          <w:pgMar w:top="400" w:right="540" w:bottom="0" w:left="1560" w:header="720" w:footer="720" w:gutter="0"/>
          <w:cols w:num="2" w:space="720" w:equalWidth="0">
            <w:col w:w="2126" w:space="3133"/>
            <w:col w:w="5681"/>
          </w:cols>
          <w:noEndnote/>
        </w:sectPr>
      </w:pP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Пере</w:t>
      </w:r>
      <w:r w:rsidRPr="00606A4C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д </w:t>
      </w: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применением</w:t>
      </w:r>
      <w:r w:rsidRPr="00606A4C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, </w:t>
      </w: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пожалуйста</w:t>
      </w:r>
      <w:r w:rsidRPr="00606A4C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, </w:t>
      </w: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внимательн</w:t>
      </w:r>
      <w:r w:rsidRPr="00606A4C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о </w:t>
      </w: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ознакомьтес</w:t>
      </w:r>
      <w:r w:rsidRPr="00606A4C">
        <w:rPr>
          <w:rFonts w:ascii="Arial Narrow" w:hAnsi="Arial Narrow" w:cs="Arial Narrow"/>
          <w:b/>
          <w:bCs/>
          <w:color w:val="FDFDFD"/>
          <w:sz w:val="10"/>
          <w:szCs w:val="10"/>
          <w:lang w:val="ru-RU"/>
        </w:rPr>
        <w:t xml:space="preserve">ь с </w:t>
      </w:r>
      <w:r w:rsidRPr="00606A4C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инструкцие</w:t>
      </w:r>
      <w:r w:rsidR="001E28B3">
        <w:rPr>
          <w:rFonts w:ascii="Arial Narrow" w:hAnsi="Arial Narrow" w:cs="Arial Narrow"/>
          <w:b/>
          <w:bCs/>
          <w:color w:val="FDFDFD"/>
          <w:spacing w:val="5"/>
          <w:sz w:val="10"/>
          <w:szCs w:val="10"/>
          <w:lang w:val="ru-RU"/>
        </w:rPr>
        <w:t>й</w:t>
      </w:r>
    </w:p>
    <w:p w:rsidR="00113A5F" w:rsidRPr="00606A4C" w:rsidRDefault="00113A5F">
      <w:pPr>
        <w:widowControl w:val="0"/>
        <w:autoSpaceDE w:val="0"/>
        <w:autoSpaceDN w:val="0"/>
        <w:adjustRightInd w:val="0"/>
        <w:spacing w:after="0" w:line="114" w:lineRule="exact"/>
        <w:ind w:left="2132"/>
        <w:rPr>
          <w:rFonts w:ascii="Arial Narrow" w:hAnsi="Arial Narrow" w:cs="Arial Narrow"/>
          <w:color w:val="000000"/>
          <w:sz w:val="10"/>
          <w:szCs w:val="10"/>
          <w:lang w:val="ru-RU"/>
        </w:rPr>
        <w:sectPr w:rsidR="00113A5F" w:rsidRPr="00606A4C">
          <w:type w:val="continuous"/>
          <w:pgSz w:w="13040" w:h="5120" w:orient="landscape"/>
          <w:pgMar w:top="400" w:right="540" w:bottom="0" w:left="1560" w:header="720" w:footer="720" w:gutter="0"/>
          <w:cols w:num="2" w:space="720" w:equalWidth="0">
            <w:col w:w="2126" w:space="3133"/>
            <w:col w:w="5681"/>
          </w:cols>
          <w:noEndnote/>
        </w:sectPr>
      </w:pPr>
    </w:p>
    <w:p w:rsidR="00113A5F" w:rsidRPr="001E28B3" w:rsidRDefault="000E63F6" w:rsidP="00AB279E">
      <w:pPr>
        <w:pStyle w:val="header1"/>
      </w:pPr>
      <w:bookmarkStart w:id="1" w:name="_Toc364942586"/>
      <w:bookmarkStart w:id="2" w:name="_Toc364943099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39565" cy="3239770"/>
                <wp:effectExtent l="0" t="0" r="13335" b="11430"/>
                <wp:wrapNone/>
                <wp:docPr id="380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9565" cy="3239770"/>
                        </a:xfrm>
                        <a:prstGeom prst="rect">
                          <a:avLst/>
                        </a:prstGeom>
                        <a:noFill/>
                        <a:ln w="7198">
                          <a:solidFill>
                            <a:srgbClr val="2A2A2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97980" id="Rectangle 125" o:spid="_x0000_s1026" style="position:absolute;margin-left:0;margin-top:0;width:325.95pt;height:255.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" o:allowincell="f" filled="f" strokecolor="#2a2a29" strokeweight=".19994mm">
                <v:path arrowok="t"/>
                <w10:wrap anchorx="page" anchory="page"/>
              </v:rect>
            </w:pict>
          </mc:Fallback>
        </mc:AlternateContent>
      </w:r>
      <w:bookmarkStart w:id="3" w:name="_Toc367341686"/>
      <w:r w:rsidR="00113A5F" w:rsidRPr="001E28B3">
        <w:t>Введение</w:t>
      </w:r>
      <w:bookmarkEnd w:id="1"/>
      <w:bookmarkEnd w:id="2"/>
      <w:bookmarkEnd w:id="3"/>
    </w:p>
    <w:p w:rsidR="00113A5F" w:rsidRPr="00921020" w:rsidRDefault="00113A5F" w:rsidP="007C7655">
      <w:pPr>
        <w:widowControl w:val="0"/>
        <w:autoSpaceDE w:val="0"/>
        <w:autoSpaceDN w:val="0"/>
        <w:adjustRightInd w:val="0"/>
        <w:spacing w:before="92" w:after="0" w:line="360" w:lineRule="auto"/>
        <w:ind w:left="125" w:right="79"/>
        <w:jc w:val="both"/>
        <w:rPr>
          <w:rFonts w:ascii="Arial" w:hAnsi="Arial" w:cs="Arial"/>
          <w:color w:val="000000"/>
          <w:sz w:val="16"/>
          <w:szCs w:val="16"/>
          <w:lang w:val="ru-RU"/>
        </w:rPr>
      </w:pP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Благодарим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вас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за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приобретение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="00FC12A0">
        <w:rPr>
          <w:rFonts w:ascii="Arial" w:hAnsi="Arial" w:cs="Arial"/>
          <w:color w:val="2A2A29"/>
          <w:sz w:val="16"/>
          <w:szCs w:val="16"/>
          <w:lang w:val="ru-RU"/>
        </w:rPr>
        <w:t xml:space="preserve">автомобильного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видеорегистратора</w:t>
      </w:r>
      <w:r w:rsidR="001E28B3">
        <w:rPr>
          <w:rFonts w:ascii="Arial" w:hAnsi="Arial" w:cs="Arial"/>
          <w:color w:val="2A2A29"/>
          <w:sz w:val="16"/>
          <w:szCs w:val="16"/>
          <w:lang w:val="ru-RU"/>
        </w:rPr>
        <w:t xml:space="preserve"> </w:t>
      </w:r>
      <w:r w:rsidRPr="00921020">
        <w:rPr>
          <w:rFonts w:ascii="Arial" w:hAnsi="Arial" w:cs="Arial"/>
          <w:color w:val="2A2A29"/>
          <w:sz w:val="16"/>
          <w:szCs w:val="16"/>
        </w:rPr>
        <w:t>Subini</w:t>
      </w:r>
      <w:r w:rsidR="001E28B3">
        <w:rPr>
          <w:rFonts w:ascii="Arial" w:hAnsi="Arial" w:cs="Arial"/>
          <w:color w:val="2A2A29"/>
          <w:sz w:val="16"/>
          <w:szCs w:val="16"/>
          <w:lang w:val="ru-RU"/>
        </w:rPr>
        <w:t xml:space="preserve"> </w:t>
      </w:r>
      <w:r w:rsidR="001A0598">
        <w:rPr>
          <w:rFonts w:ascii="Arial" w:hAnsi="Arial" w:cs="Arial"/>
          <w:color w:val="2A2A29"/>
          <w:sz w:val="16"/>
          <w:szCs w:val="16"/>
        </w:rPr>
        <w:t>RM</w:t>
      </w:r>
      <w:r w:rsidR="00E30EDB" w:rsidRPr="00E30EDB">
        <w:rPr>
          <w:rFonts w:ascii="Arial" w:hAnsi="Arial" w:cs="Arial"/>
          <w:color w:val="2A2A29"/>
          <w:sz w:val="16"/>
          <w:szCs w:val="16"/>
          <w:lang w:val="ru-RU"/>
        </w:rPr>
        <w:t>10</w:t>
      </w:r>
      <w:r w:rsidR="00EA39BE">
        <w:rPr>
          <w:rFonts w:ascii="Arial" w:hAnsi="Arial" w:cs="Arial"/>
          <w:color w:val="2A2A29"/>
          <w:sz w:val="16"/>
          <w:szCs w:val="16"/>
          <w:lang w:val="ru-RU"/>
        </w:rPr>
        <w:t>,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произведенного</w:t>
      </w:r>
      <w:r w:rsidR="001E28B3">
        <w:rPr>
          <w:rFonts w:ascii="Arial" w:hAnsi="Arial" w:cs="Arial"/>
          <w:color w:val="2A2A29"/>
          <w:sz w:val="16"/>
          <w:szCs w:val="16"/>
          <w:lang w:val="ru-RU"/>
        </w:rPr>
        <w:t xml:space="preserve">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нашей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компанией.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Пожалуйста,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внимательно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прочитайте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данную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инструкцию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до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начала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использования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lang w:val="ru-RU"/>
        </w:rPr>
        <w:t>устройства.</w:t>
      </w:r>
    </w:p>
    <w:p w:rsidR="00113A5F" w:rsidRPr="00921020" w:rsidRDefault="00113A5F">
      <w:pPr>
        <w:widowControl w:val="0"/>
        <w:autoSpaceDE w:val="0"/>
        <w:autoSpaceDN w:val="0"/>
        <w:adjustRightInd w:val="0"/>
        <w:spacing w:before="2" w:after="0" w:line="360" w:lineRule="auto"/>
        <w:ind w:left="124" w:right="82"/>
        <w:jc w:val="both"/>
        <w:rPr>
          <w:rFonts w:ascii="Arial" w:hAnsi="Arial" w:cs="Arial"/>
          <w:color w:val="000000"/>
          <w:sz w:val="16"/>
          <w:szCs w:val="16"/>
          <w:lang w:val="ru-RU"/>
        </w:rPr>
      </w:pP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Примечание: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информация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по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некоторым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из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описанных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в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данном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руководстве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функций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может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не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соответствовать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вашему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устройству,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поскольку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зависит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от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версии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установленного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программного</w:t>
      </w:r>
      <w:r w:rsidR="00921020"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i/>
          <w:iCs/>
          <w:color w:val="2A2A29"/>
          <w:sz w:val="16"/>
          <w:szCs w:val="16"/>
          <w:lang w:val="ru-RU"/>
        </w:rPr>
        <w:t>обеспечения.</w:t>
      </w:r>
    </w:p>
    <w:p w:rsidR="00921020" w:rsidRDefault="00113A5F" w:rsidP="00921020">
      <w:pPr>
        <w:widowControl w:val="0"/>
        <w:autoSpaceDE w:val="0"/>
        <w:autoSpaceDN w:val="0"/>
        <w:adjustRightInd w:val="0"/>
        <w:spacing w:before="2" w:after="0" w:line="360" w:lineRule="auto"/>
        <w:ind w:left="124" w:right="83"/>
        <w:jc w:val="both"/>
        <w:rPr>
          <w:rFonts w:ascii="Arial" w:hAnsi="Arial" w:cs="Arial"/>
          <w:color w:val="2A2A29"/>
          <w:sz w:val="16"/>
          <w:szCs w:val="16"/>
          <w:u w:val="single"/>
          <w:lang w:val="ru-RU"/>
        </w:rPr>
      </w:pPr>
      <w:r w:rsidRPr="00921020">
        <w:rPr>
          <w:rFonts w:ascii="Arial" w:hAnsi="Arial" w:cs="Arial"/>
          <w:b/>
          <w:bCs/>
          <w:color w:val="2A2A29"/>
          <w:sz w:val="16"/>
          <w:szCs w:val="16"/>
          <w:u w:val="single"/>
          <w:lang w:val="ru-RU"/>
        </w:rPr>
        <w:t>Внимание!</w:t>
      </w:r>
      <w:r w:rsidR="00921020" w:rsidRPr="00921020">
        <w:rPr>
          <w:rFonts w:ascii="Arial" w:hAnsi="Arial" w:cs="Arial"/>
          <w:b/>
          <w:bCs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Производитель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оставляет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за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собой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право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на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изменение</w:t>
      </w:r>
      <w:r w:rsidR="00921020" w:rsidRPr="00921020">
        <w:rPr>
          <w:rFonts w:ascii="Arial" w:hAnsi="Arial" w:cs="Arial"/>
          <w:color w:val="2A2A29"/>
          <w:sz w:val="16"/>
          <w:szCs w:val="16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комплектации,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дизайна,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спецификаций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и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других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данных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без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предварительного</w:t>
      </w:r>
      <w:r w:rsidR="00921020"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 xml:space="preserve">  </w:t>
      </w:r>
      <w:r w:rsidRPr="00921020">
        <w:rPr>
          <w:rFonts w:ascii="Arial" w:hAnsi="Arial" w:cs="Arial"/>
          <w:color w:val="2A2A29"/>
          <w:sz w:val="16"/>
          <w:szCs w:val="16"/>
          <w:u w:val="single"/>
          <w:lang w:val="ru-RU"/>
        </w:rPr>
        <w:t>уведомления.</w:t>
      </w:r>
    </w:p>
    <w:p w:rsidR="003110AA" w:rsidRDefault="00921020" w:rsidP="003110AA">
      <w:pPr>
        <w:pStyle w:val="header1"/>
        <w:outlineLvl w:val="9"/>
      </w:pPr>
      <w:r w:rsidRPr="00437BDC">
        <w:rPr>
          <w:u w:val="single"/>
        </w:rPr>
        <w:br w:type="page"/>
      </w:r>
      <w:bookmarkStart w:id="4" w:name="_Toc364942587"/>
      <w:bookmarkStart w:id="5" w:name="_Toc364943100"/>
      <w:r w:rsidR="000E63F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39565" cy="3239770"/>
                <wp:effectExtent l="0" t="0" r="13335" b="11430"/>
                <wp:wrapNone/>
                <wp:docPr id="37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9565" cy="3239770"/>
                        </a:xfrm>
                        <a:prstGeom prst="rect">
                          <a:avLst/>
                        </a:prstGeom>
                        <a:noFill/>
                        <a:ln w="7198">
                          <a:solidFill>
                            <a:srgbClr val="2A2A2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3B469" id="Rectangle 126" o:spid="_x0000_s1026" style="position:absolute;margin-left:0;margin-top:0;width:325.95pt;height:255.1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" o:allowincell="f" filled="f" strokecolor="#2a2a29" strokeweight=".19994mm">
                <v:path arrowok="t"/>
                <w10:wrap anchorx="page" anchory="page"/>
              </v:rect>
            </w:pict>
          </mc:Fallback>
        </mc:AlternateContent>
      </w:r>
      <w:bookmarkStart w:id="6" w:name="_Toc367341687"/>
      <w:bookmarkStart w:id="7" w:name="_Toc364942588"/>
      <w:bookmarkStart w:id="8" w:name="_Toc364943101"/>
      <w:bookmarkEnd w:id="4"/>
      <w:bookmarkEnd w:id="5"/>
      <w:r w:rsidR="003110AA">
        <w:t>Оглавление</w:t>
      </w:r>
      <w:bookmarkEnd w:id="6"/>
    </w:p>
    <w:p w:rsidR="00013878" w:rsidRPr="00D10838" w:rsidRDefault="00BA32A6">
      <w:pPr>
        <w:pStyle w:val="1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r>
        <w:fldChar w:fldCharType="begin"/>
      </w:r>
      <w:r>
        <w:instrText xml:space="preserve"> TOC \f \h \z </w:instrText>
      </w:r>
      <w:r>
        <w:fldChar w:fldCharType="separate"/>
      </w:r>
      <w:hyperlink w:anchor="_Toc390075004" w:history="1">
        <w:r w:rsidR="00013878" w:rsidRPr="00B92BDA">
          <w:rPr>
            <w:rStyle w:val="af"/>
            <w:noProof/>
          </w:rPr>
          <w:t>Внешний вид и элементы управления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_Toc390075004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3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1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05" w:history="1">
        <w:r w:rsidR="00013878" w:rsidRPr="00B92BDA">
          <w:rPr>
            <w:rStyle w:val="af"/>
            <w:noProof/>
          </w:rPr>
          <w:t>Подготовка к первичному использованию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_Toc390075005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5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2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06" w:history="1">
        <w:r w:rsidR="00013878" w:rsidRPr="00B92BDA">
          <w:rPr>
            <w:rStyle w:val="af"/>
            <w:noProof/>
          </w:rPr>
          <w:t>Установка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_Toc390075006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5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2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07" w:history="1">
        <w:r w:rsidR="00013878" w:rsidRPr="00B92BDA">
          <w:rPr>
            <w:rStyle w:val="af"/>
            <w:noProof/>
          </w:rPr>
          <w:t xml:space="preserve">Выбор </w:t>
        </w:r>
        <w:r w:rsidR="00013878" w:rsidRPr="00B92BDA">
          <w:rPr>
            <w:rStyle w:val="af"/>
            <w:noProof/>
            <w:lang w:val="en-US"/>
          </w:rPr>
          <w:t>TF-</w:t>
        </w:r>
        <w:r w:rsidR="00013878" w:rsidRPr="00B92BDA">
          <w:rPr>
            <w:rStyle w:val="af"/>
            <w:noProof/>
          </w:rPr>
          <w:t>карты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_Toc390075007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5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2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08" w:history="1">
        <w:r w:rsidR="00013878" w:rsidRPr="00B92BDA">
          <w:rPr>
            <w:rStyle w:val="af"/>
            <w:noProof/>
          </w:rPr>
          <w:t>Установка программного обеспечения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_Toc390075008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6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1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09" w:history="1">
        <w:r w:rsidR="00013878" w:rsidRPr="00B92BDA">
          <w:rPr>
            <w:rStyle w:val="af"/>
            <w:noProof/>
          </w:rPr>
          <w:t>Основные функции и операции устройства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_Toc390075009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7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2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10" w:history="1">
        <w:r w:rsidR="00013878" w:rsidRPr="00B92BDA">
          <w:rPr>
            <w:rStyle w:val="af"/>
            <w:noProof/>
          </w:rPr>
          <w:t>Включение и выключение прибора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_Toc390075010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7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2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11" w:history="1">
        <w:r w:rsidR="00013878" w:rsidRPr="00B92BDA">
          <w:rPr>
            <w:rStyle w:val="af"/>
            <w:noProof/>
          </w:rPr>
          <w:t>Видеозапись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_Toc390075011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8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2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12" w:history="1">
        <w:r w:rsidR="00013878" w:rsidRPr="00B92BDA">
          <w:rPr>
            <w:rStyle w:val="af"/>
            <w:noProof/>
          </w:rPr>
          <w:t>Режим фотографии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_Toc390075012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9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2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13" w:history="1">
        <w:r w:rsidR="00013878" w:rsidRPr="00B92BDA">
          <w:rPr>
            <w:rStyle w:val="af"/>
            <w:noProof/>
          </w:rPr>
          <w:t>Режим воспроизведения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_Toc390075013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10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2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14" w:history="1">
        <w:r w:rsidR="00013878" w:rsidRPr="00B92BDA">
          <w:rPr>
            <w:rStyle w:val="af"/>
            <w:noProof/>
          </w:rPr>
          <w:t xml:space="preserve">Функция </w:t>
        </w:r>
        <w:r w:rsidR="00013878" w:rsidRPr="00B92BDA">
          <w:rPr>
            <w:rStyle w:val="af"/>
            <w:noProof/>
            <w:lang w:val="en-US"/>
          </w:rPr>
          <w:t>GPS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_Toc390075014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10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2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15" w:history="1">
        <w:r w:rsidR="00013878" w:rsidRPr="00B92BDA">
          <w:rPr>
            <w:rStyle w:val="af"/>
            <w:noProof/>
          </w:rPr>
          <w:t>Функции клавиш быстрого набора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_Toc390075015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12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1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16" w:history="1">
        <w:r w:rsidR="00013878" w:rsidRPr="00B92BDA">
          <w:rPr>
            <w:rStyle w:val="af"/>
            <w:noProof/>
          </w:rPr>
          <w:t>Характеристики устройства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_Toc390075016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12</w:t>
        </w:r>
        <w:r w:rsidR="00013878">
          <w:rPr>
            <w:noProof/>
            <w:webHidden/>
          </w:rPr>
          <w:fldChar w:fldCharType="end"/>
        </w:r>
      </w:hyperlink>
    </w:p>
    <w:p w:rsidR="00013878" w:rsidRPr="00D10838" w:rsidRDefault="00CE6C24">
      <w:pPr>
        <w:pStyle w:val="1"/>
        <w:rPr>
          <w:rFonts w:ascii="Calibri" w:hAnsi="Calibri" w:cs="Times New Roman"/>
          <w:noProof/>
          <w:color w:val="auto"/>
          <w:sz w:val="22"/>
          <w:szCs w:val="22"/>
          <w:lang w:eastAsia="ru-RU"/>
        </w:rPr>
      </w:pPr>
      <w:hyperlink w:anchor="_Toc390075017" w:history="1">
        <w:r w:rsidR="00013878" w:rsidRPr="00B92BDA">
          <w:rPr>
            <w:rStyle w:val="af"/>
            <w:noProof/>
          </w:rPr>
          <w:t>Аксессуары</w:t>
        </w:r>
        <w:r w:rsidR="00013878">
          <w:rPr>
            <w:noProof/>
            <w:webHidden/>
          </w:rPr>
          <w:tab/>
        </w:r>
        <w:r w:rsidR="00013878">
          <w:rPr>
            <w:noProof/>
            <w:webHidden/>
          </w:rPr>
          <w:fldChar w:fldCharType="begin"/>
        </w:r>
        <w:r w:rsidR="00013878">
          <w:rPr>
            <w:noProof/>
            <w:webHidden/>
          </w:rPr>
          <w:instrText xml:space="preserve"> PAGEREF _Toc390075017 \h </w:instrText>
        </w:r>
        <w:r w:rsidR="00013878">
          <w:rPr>
            <w:noProof/>
            <w:webHidden/>
          </w:rPr>
        </w:r>
        <w:r w:rsidR="00013878">
          <w:rPr>
            <w:noProof/>
            <w:webHidden/>
          </w:rPr>
          <w:fldChar w:fldCharType="separate"/>
        </w:r>
        <w:r w:rsidR="00CF777C">
          <w:rPr>
            <w:noProof/>
            <w:webHidden/>
          </w:rPr>
          <w:t>14</w:t>
        </w:r>
        <w:r w:rsidR="00013878">
          <w:rPr>
            <w:noProof/>
            <w:webHidden/>
          </w:rPr>
          <w:fldChar w:fldCharType="end"/>
        </w:r>
      </w:hyperlink>
    </w:p>
    <w:p w:rsidR="00765A4B" w:rsidRDefault="00BA32A6" w:rsidP="001549E8">
      <w:pPr>
        <w:pStyle w:val="header1"/>
      </w:pPr>
      <w:r>
        <w:fldChar w:fldCharType="end"/>
      </w:r>
      <w:r w:rsidR="00AB279E">
        <w:br w:type="page"/>
      </w:r>
      <w:bookmarkStart w:id="9" w:name="_Toc367341688"/>
      <w:r w:rsidR="00765A4B">
        <w:lastRenderedPageBreak/>
        <w:t>Внешний вид и элементы управления</w:t>
      </w:r>
      <w:r w:rsidR="00034C16">
        <w:fldChar w:fldCharType="begin"/>
      </w:r>
      <w:r w:rsidR="00034C16">
        <w:instrText xml:space="preserve"> TC  "</w:instrText>
      </w:r>
      <w:r w:rsidR="00034C16" w:rsidRPr="00034C16">
        <w:instrText xml:space="preserve"> </w:instrText>
      </w:r>
      <w:bookmarkStart w:id="10" w:name="_Toc390075004"/>
      <w:r w:rsidR="00034C16">
        <w:instrText>Внешний вид и элементы управления</w:instrText>
      </w:r>
      <w:bookmarkEnd w:id="10"/>
      <w:r w:rsidR="00034C16">
        <w:instrText xml:space="preserve"> " \l 1 </w:instrText>
      </w:r>
      <w:r w:rsidR="00034C16">
        <w:fldChar w:fldCharType="end"/>
      </w:r>
    </w:p>
    <w:p w:rsidR="004F288B" w:rsidRDefault="001B464A" w:rsidP="004F288B">
      <w:pPr>
        <w:pStyle w:val="picture"/>
        <w:rPr>
          <w:color w:val="auto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8700" cy="16611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EA1">
        <w:rPr>
          <w:color w:val="auto"/>
          <w:lang w:eastAsia="ru-RU"/>
        </w:rPr>
        <w:t xml:space="preserve">    </w:t>
      </w:r>
    </w:p>
    <w:p w:rsidR="009019BC" w:rsidRDefault="004F288B" w:rsidP="00085A2C">
      <w:pPr>
        <w:pStyle w:val="listparagraphlast"/>
      </w:pPr>
      <w:r>
        <w:t>Кнопка Menu</w:t>
      </w:r>
    </w:p>
    <w:p w:rsidR="009019BC" w:rsidRDefault="004F288B" w:rsidP="00085A2C">
      <w:pPr>
        <w:pStyle w:val="listparagraphlast"/>
      </w:pPr>
      <w:r>
        <w:t>Вниз</w:t>
      </w:r>
    </w:p>
    <w:p w:rsidR="009019BC" w:rsidRDefault="004F288B" w:rsidP="00085A2C">
      <w:pPr>
        <w:pStyle w:val="listparagraphlast"/>
      </w:pPr>
      <w:r>
        <w:lastRenderedPageBreak/>
        <w:t>Вверх</w:t>
      </w:r>
    </w:p>
    <w:p w:rsidR="009019BC" w:rsidRDefault="004F288B" w:rsidP="00085A2C">
      <w:pPr>
        <w:pStyle w:val="listparagraphlast"/>
      </w:pPr>
      <w:r>
        <w:t>Кнопка режимов Mode</w:t>
      </w:r>
    </w:p>
    <w:p w:rsidR="00C95BAA" w:rsidRDefault="004F288B" w:rsidP="00085A2C">
      <w:pPr>
        <w:pStyle w:val="listparagraphlast"/>
      </w:pPr>
      <w:r>
        <w:t>Фото</w:t>
      </w:r>
    </w:p>
    <w:p w:rsidR="009019BC" w:rsidRPr="009019BC" w:rsidRDefault="004F288B" w:rsidP="009019BC">
      <w:pPr>
        <w:pStyle w:val="listparagraph"/>
      </w:pPr>
      <w:r w:rsidRPr="009019BC">
        <w:t>Переключатель клавиатуры</w:t>
      </w:r>
    </w:p>
    <w:p w:rsidR="009019BC" w:rsidRPr="009019BC" w:rsidRDefault="004F288B" w:rsidP="009019BC">
      <w:pPr>
        <w:pStyle w:val="listparagraph"/>
      </w:pPr>
      <w:r w:rsidRPr="009019BC">
        <w:t>TFT –экран</w:t>
      </w:r>
    </w:p>
    <w:p w:rsidR="009019BC" w:rsidRDefault="004F288B" w:rsidP="009019BC">
      <w:pPr>
        <w:pStyle w:val="listparagraph"/>
      </w:pPr>
      <w:r w:rsidRPr="009019BC">
        <w:t>Светодиодный индикатор</w:t>
      </w:r>
    </w:p>
    <w:p w:rsidR="009019BC" w:rsidRDefault="004F288B" w:rsidP="009019BC">
      <w:pPr>
        <w:pStyle w:val="listparagraph"/>
      </w:pPr>
      <w:r w:rsidRPr="009019BC">
        <w:t>Вращающийся объектив камеры</w:t>
      </w:r>
    </w:p>
    <w:p w:rsidR="009019BC" w:rsidRDefault="004F288B" w:rsidP="009019BC">
      <w:pPr>
        <w:pStyle w:val="listparagraph"/>
      </w:pPr>
      <w:r w:rsidRPr="009019BC">
        <w:t>Индикатор</w:t>
      </w:r>
    </w:p>
    <w:p w:rsidR="009019BC" w:rsidRDefault="009019BC" w:rsidP="009019BC">
      <w:pPr>
        <w:pStyle w:val="listparagraph"/>
      </w:pPr>
      <w:r>
        <w:t>Зажимы</w:t>
      </w:r>
    </w:p>
    <w:p w:rsidR="009019BC" w:rsidRDefault="009019BC" w:rsidP="009019BC">
      <w:pPr>
        <w:pStyle w:val="listparagraph"/>
      </w:pPr>
      <w:r>
        <w:t>Микрофон</w:t>
      </w:r>
    </w:p>
    <w:p w:rsidR="009019BC" w:rsidRDefault="004F288B" w:rsidP="009019BC">
      <w:pPr>
        <w:pStyle w:val="listparagraph"/>
      </w:pPr>
      <w:r w:rsidRPr="009019BC">
        <w:t>USB вход</w:t>
      </w:r>
    </w:p>
    <w:p w:rsidR="009019BC" w:rsidRDefault="004F288B" w:rsidP="009019BC">
      <w:pPr>
        <w:pStyle w:val="listparagraph"/>
      </w:pPr>
      <w:r w:rsidRPr="009019BC">
        <w:t>GPS выход</w:t>
      </w:r>
    </w:p>
    <w:p w:rsidR="009019BC" w:rsidRDefault="004F288B" w:rsidP="009019BC">
      <w:pPr>
        <w:pStyle w:val="listparagraph"/>
      </w:pPr>
      <w:r w:rsidRPr="009019BC">
        <w:t>TV выход</w:t>
      </w:r>
    </w:p>
    <w:p w:rsidR="009019BC" w:rsidRDefault="00EC52D0" w:rsidP="009019BC">
      <w:pPr>
        <w:pStyle w:val="listparagraph"/>
      </w:pPr>
      <w:r>
        <w:rPr>
          <w:lang w:val="en-US"/>
        </w:rPr>
        <w:t>microSD</w:t>
      </w:r>
      <w:r w:rsidR="009019BC" w:rsidRPr="00627675">
        <w:t xml:space="preserve"> </w:t>
      </w:r>
      <w:r w:rsidR="009019BC">
        <w:t>разъем</w:t>
      </w:r>
    </w:p>
    <w:p w:rsidR="009019BC" w:rsidRDefault="009019BC" w:rsidP="009019BC">
      <w:pPr>
        <w:pStyle w:val="listparagraph"/>
      </w:pPr>
      <w:r>
        <w:t>HDMI выход</w:t>
      </w:r>
    </w:p>
    <w:p w:rsidR="009019BC" w:rsidRDefault="004F288B" w:rsidP="009019BC">
      <w:pPr>
        <w:pStyle w:val="listparagraph"/>
      </w:pPr>
      <w:r w:rsidRPr="009019BC">
        <w:lastRenderedPageBreak/>
        <w:t>Кнопка включения</w:t>
      </w:r>
    </w:p>
    <w:p w:rsidR="009019BC" w:rsidRDefault="004F288B" w:rsidP="009019BC">
      <w:pPr>
        <w:pStyle w:val="listparagraph"/>
      </w:pPr>
      <w:r w:rsidRPr="009019BC">
        <w:t>Сброс</w:t>
      </w:r>
    </w:p>
    <w:p w:rsidR="004F288B" w:rsidRDefault="004F288B" w:rsidP="00F94037">
      <w:pPr>
        <w:pStyle w:val="listparagraphlast"/>
      </w:pPr>
      <w:r w:rsidRPr="009019BC">
        <w:t>Динамик</w:t>
      </w:r>
    </w:p>
    <w:p w:rsidR="00085A2C" w:rsidRPr="009019BC" w:rsidRDefault="009019BC" w:rsidP="009019BC">
      <w:pPr>
        <w:pStyle w:val="header1"/>
      </w:pPr>
      <w:r>
        <w:t>Подготовка к первичному использованию</w:t>
      </w:r>
      <w:r w:rsidR="00034C16" w:rsidRPr="009019BC">
        <w:fldChar w:fldCharType="begin"/>
      </w:r>
      <w:r w:rsidR="00034C16" w:rsidRPr="009019BC">
        <w:instrText xml:space="preserve"> TC  "</w:instrText>
      </w:r>
      <w:bookmarkStart w:id="11" w:name="_Toc390075005"/>
      <w:r>
        <w:instrText>Подготовка к первичному использованию</w:instrText>
      </w:r>
      <w:bookmarkEnd w:id="11"/>
      <w:r>
        <w:instrText>" \l 1</w:instrText>
      </w:r>
      <w:r w:rsidR="00034C16" w:rsidRPr="009019BC">
        <w:instrText xml:space="preserve"> </w:instrText>
      </w:r>
      <w:r w:rsidR="00034C16" w:rsidRPr="009019BC">
        <w:fldChar w:fldCharType="end"/>
      </w:r>
    </w:p>
    <w:p w:rsidR="009019BC" w:rsidRPr="009019BC" w:rsidRDefault="009019BC" w:rsidP="009019BC">
      <w:pPr>
        <w:pStyle w:val="header1"/>
      </w:pPr>
      <w:r>
        <w:t>Установка</w:t>
      </w:r>
      <w:r w:rsidRPr="009019BC">
        <w:fldChar w:fldCharType="begin"/>
      </w:r>
      <w:r w:rsidRPr="009019BC">
        <w:instrText xml:space="preserve"> TC  "</w:instrText>
      </w:r>
      <w:bookmarkStart w:id="12" w:name="_Toc390075006"/>
      <w:r>
        <w:instrText>Установка</w:instrText>
      </w:r>
      <w:bookmarkEnd w:id="12"/>
      <w:r>
        <w:instrText>" \l 2</w:instrText>
      </w:r>
      <w:r w:rsidRPr="009019BC">
        <w:instrText xml:space="preserve"> </w:instrText>
      </w:r>
      <w:r w:rsidRPr="009019BC">
        <w:fldChar w:fldCharType="end"/>
      </w:r>
    </w:p>
    <w:p w:rsidR="00F94037" w:rsidRPr="00F94037" w:rsidRDefault="00F94037" w:rsidP="00F94037">
      <w:pPr>
        <w:pStyle w:val="listparagraph"/>
        <w:numPr>
          <w:ilvl w:val="0"/>
          <w:numId w:val="14"/>
        </w:numPr>
      </w:pPr>
      <w:r w:rsidRPr="00F94037">
        <w:t>Установите прибор в автомобиле так, чтобы шнур питания прибора не мешал обзору.</w:t>
      </w:r>
    </w:p>
    <w:p w:rsidR="00F94037" w:rsidRPr="00F94037" w:rsidRDefault="00F94037" w:rsidP="00F94037">
      <w:pPr>
        <w:pStyle w:val="listparagraphlast"/>
      </w:pPr>
      <w:r w:rsidRPr="00F94037">
        <w:t xml:space="preserve">Часть автомобилей имеют блок электропитания, который продолжает работать даже после выключения двигателя. Отключайте шнур питания прибора, уходя из автомобиля, во избежание несчастного случая. </w:t>
      </w:r>
    </w:p>
    <w:p w:rsidR="00F94037" w:rsidRPr="00F94037" w:rsidRDefault="00EC52D0" w:rsidP="00F94037">
      <w:pPr>
        <w:pStyle w:val="header2"/>
      </w:pPr>
      <w:r>
        <w:t xml:space="preserve">Выбор </w:t>
      </w:r>
      <w:r w:rsidR="00F94037" w:rsidRPr="00F94037">
        <w:t xml:space="preserve"> карты</w:t>
      </w:r>
      <w:r>
        <w:t xml:space="preserve"> памяти</w:t>
      </w:r>
      <w:r w:rsidR="00F94037" w:rsidRPr="009019BC">
        <w:fldChar w:fldCharType="begin"/>
      </w:r>
      <w:r w:rsidR="00F94037" w:rsidRPr="009019BC">
        <w:instrText xml:space="preserve"> TC  "</w:instrText>
      </w:r>
      <w:bookmarkStart w:id="13" w:name="_Toc390075007"/>
      <w:r w:rsidR="00F94037">
        <w:instrText xml:space="preserve">Выбор </w:instrText>
      </w:r>
      <w:r w:rsidR="00F94037">
        <w:rPr>
          <w:lang w:val="en-US"/>
        </w:rPr>
        <w:instrText>TF-</w:instrText>
      </w:r>
      <w:r w:rsidR="00F94037">
        <w:instrText>карты</w:instrText>
      </w:r>
      <w:bookmarkEnd w:id="13"/>
      <w:r w:rsidR="00F94037">
        <w:instrText>" \l 2</w:instrText>
      </w:r>
      <w:r w:rsidR="00F94037" w:rsidRPr="009019BC">
        <w:instrText xml:space="preserve"> </w:instrText>
      </w:r>
      <w:r w:rsidR="00F94037" w:rsidRPr="009019BC">
        <w:fldChar w:fldCharType="end"/>
      </w:r>
    </w:p>
    <w:p w:rsidR="00F94037" w:rsidRDefault="00EC52D0" w:rsidP="00F94037">
      <w:pPr>
        <w:pStyle w:val="listparagraph"/>
        <w:numPr>
          <w:ilvl w:val="0"/>
          <w:numId w:val="15"/>
        </w:numPr>
      </w:pPr>
      <w:r>
        <w:t>Выбирайте microSD</w:t>
      </w:r>
      <w:r w:rsidR="00F94037" w:rsidRPr="00F94037">
        <w:t xml:space="preserve"> карту класса 6 или выше. Мы рекомендуем использовать </w:t>
      </w:r>
      <w:r>
        <w:t>microSD карту на</w:t>
      </w:r>
      <w:r w:rsidR="00F94037" w:rsidRPr="00F94037">
        <w:t xml:space="preserve"> 8 GB памяти или более </w:t>
      </w:r>
      <w:r>
        <w:t>.</w:t>
      </w:r>
    </w:p>
    <w:p w:rsidR="00EC52D0" w:rsidRPr="00F94037" w:rsidRDefault="00EC52D0" w:rsidP="00EC52D0">
      <w:pPr>
        <w:pStyle w:val="listparagraph"/>
        <w:numPr>
          <w:ilvl w:val="0"/>
          <w:numId w:val="0"/>
        </w:numPr>
        <w:ind w:left="125"/>
      </w:pPr>
    </w:p>
    <w:p w:rsidR="00F94037" w:rsidRDefault="00F94037" w:rsidP="005A22B8">
      <w:pPr>
        <w:pStyle w:val="listparagraph"/>
        <w:numPr>
          <w:ilvl w:val="0"/>
          <w:numId w:val="15"/>
        </w:numPr>
        <w:spacing w:after="120"/>
      </w:pPr>
      <w:r w:rsidRPr="00F94037">
        <w:t>Пожалуйста, отформ</w:t>
      </w:r>
      <w:r w:rsidR="00EC52D0">
        <w:t xml:space="preserve">атируйте </w:t>
      </w:r>
      <w:r w:rsidR="00EC52D0">
        <w:rPr>
          <w:lang w:val="en-US"/>
        </w:rPr>
        <w:t>microSD</w:t>
      </w:r>
      <w:r w:rsidRPr="00F94037">
        <w:t xml:space="preserve"> карту перед ее первым использованием в устройстве.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110"/>
        <w:gridCol w:w="1763"/>
      </w:tblGrid>
      <w:tr w:rsidR="005A22B8" w:rsidTr="00D10838">
        <w:trPr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5A22B8" w:rsidRPr="00156C1D" w:rsidRDefault="005A22B8" w:rsidP="00D10838">
            <w:pPr>
              <w:pStyle w:val="tabledata"/>
            </w:pPr>
            <w:r>
              <w:lastRenderedPageBreak/>
              <w:t>Объем карты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5A22B8" w:rsidRPr="00156C1D" w:rsidRDefault="005A22B8" w:rsidP="00D10838">
            <w:pPr>
              <w:pStyle w:val="tabledata"/>
            </w:pPr>
            <w:r>
              <w:t xml:space="preserve">Время записи 1080P </w:t>
            </w:r>
          </w:p>
        </w:tc>
      </w:tr>
      <w:tr w:rsidR="005A22B8" w:rsidTr="00D10838">
        <w:trPr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5A22B8" w:rsidRDefault="005A22B8" w:rsidP="00D10838">
            <w:pPr>
              <w:pStyle w:val="tabledata"/>
            </w:pPr>
            <w:r>
              <w:t>32GB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5A22B8" w:rsidRPr="00156C1D" w:rsidRDefault="005A22B8" w:rsidP="00D10838">
            <w:pPr>
              <w:pStyle w:val="tabledata"/>
            </w:pPr>
            <w:r>
              <w:t>480 минут</w:t>
            </w:r>
          </w:p>
        </w:tc>
      </w:tr>
      <w:tr w:rsidR="005A22B8" w:rsidTr="00D10838">
        <w:trPr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5A22B8" w:rsidRDefault="005A22B8" w:rsidP="00D10838">
            <w:pPr>
              <w:pStyle w:val="tabledata"/>
            </w:pPr>
            <w:r>
              <w:t>16GB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5A22B8" w:rsidRDefault="005A22B8" w:rsidP="00D10838">
            <w:pPr>
              <w:pStyle w:val="tabledata"/>
            </w:pPr>
            <w:r>
              <w:t>240 минут</w:t>
            </w:r>
          </w:p>
        </w:tc>
      </w:tr>
      <w:tr w:rsidR="005A22B8" w:rsidTr="00D10838">
        <w:trPr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5A22B8" w:rsidRDefault="005A22B8" w:rsidP="00D10838">
            <w:pPr>
              <w:pStyle w:val="tabledata"/>
            </w:pPr>
            <w:r>
              <w:t>8GB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5A22B8" w:rsidRDefault="005A22B8" w:rsidP="00D10838">
            <w:pPr>
              <w:pStyle w:val="tabledata"/>
            </w:pPr>
            <w:r>
              <w:t>120 минут</w:t>
            </w:r>
          </w:p>
        </w:tc>
      </w:tr>
      <w:tr w:rsidR="005A22B8" w:rsidTr="00D10838">
        <w:trPr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5A22B8" w:rsidRDefault="005A22B8" w:rsidP="00D10838">
            <w:pPr>
              <w:pStyle w:val="tabledata"/>
            </w:pPr>
            <w:r>
              <w:t>4GB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5A22B8" w:rsidRDefault="005A22B8" w:rsidP="00D10838">
            <w:pPr>
              <w:pStyle w:val="tabledata"/>
            </w:pPr>
            <w:r>
              <w:t>60 минут</w:t>
            </w:r>
          </w:p>
        </w:tc>
      </w:tr>
    </w:tbl>
    <w:p w:rsidR="00F94037" w:rsidRPr="00F94037" w:rsidRDefault="00F94037" w:rsidP="00F94037">
      <w:pPr>
        <w:pStyle w:val="header2"/>
      </w:pPr>
      <w:r w:rsidRPr="00F94037">
        <w:t>Установка программного обеспечения</w:t>
      </w:r>
      <w:r w:rsidRPr="009019BC">
        <w:fldChar w:fldCharType="begin"/>
      </w:r>
      <w:r w:rsidRPr="009019BC">
        <w:instrText xml:space="preserve"> TC  "</w:instrText>
      </w:r>
      <w:bookmarkStart w:id="14" w:name="_Toc390075008"/>
      <w:r>
        <w:instrText>Установка программного обеспечения</w:instrText>
      </w:r>
      <w:bookmarkEnd w:id="14"/>
      <w:r>
        <w:instrText>" \l 2</w:instrText>
      </w:r>
      <w:r w:rsidRPr="009019BC">
        <w:instrText xml:space="preserve"> </w:instrText>
      </w:r>
      <w:r w:rsidRPr="009019BC">
        <w:fldChar w:fldCharType="end"/>
      </w:r>
    </w:p>
    <w:p w:rsidR="00F94037" w:rsidRPr="00F94037" w:rsidRDefault="00F94037" w:rsidP="0048157F">
      <w:pPr>
        <w:pStyle w:val="listparagraph"/>
        <w:numPr>
          <w:ilvl w:val="0"/>
          <w:numId w:val="16"/>
        </w:numPr>
      </w:pPr>
      <w:r w:rsidRPr="00F94037">
        <w:t>Установка языка - Нажмите кнопку Menu для входа в главное меню. Выберите Настройки языка, нажмите кнопку OK для подтверждения языка. Используйте кнопки ВВЕРХ и ВНИЗ для выбора языка, нажмите кнопку OK (фото) для подтверждения.</w:t>
      </w:r>
    </w:p>
    <w:p w:rsidR="00F94037" w:rsidRPr="00F94037" w:rsidRDefault="00F94037" w:rsidP="0048157F">
      <w:pPr>
        <w:pStyle w:val="listparagraph"/>
      </w:pPr>
      <w:r w:rsidRPr="00F94037">
        <w:t>Установка времени и часового пояса:</w:t>
      </w:r>
    </w:p>
    <w:p w:rsidR="00F94037" w:rsidRPr="00F94037" w:rsidRDefault="00F94037" w:rsidP="0048157F">
      <w:pPr>
        <w:pStyle w:val="listparagraph"/>
        <w:numPr>
          <w:ilvl w:val="0"/>
          <w:numId w:val="0"/>
        </w:numPr>
        <w:ind w:left="125"/>
      </w:pPr>
      <w:r w:rsidRPr="00F94037">
        <w:t>При первичном использовании, пожалуйста, войдите в системное меню и выберите «Установить текущие время и дату».</w:t>
      </w:r>
    </w:p>
    <w:p w:rsidR="00F94037" w:rsidRPr="00F94037" w:rsidRDefault="00F94037" w:rsidP="0048157F">
      <w:pPr>
        <w:pStyle w:val="listparagraph"/>
        <w:numPr>
          <w:ilvl w:val="0"/>
          <w:numId w:val="0"/>
        </w:numPr>
        <w:ind w:left="125"/>
      </w:pPr>
      <w:r w:rsidRPr="00F94037">
        <w:t xml:space="preserve">Установка часового пояса: прибор оснащен временной функцией GPS. После того как система GPS определит Ваше местоположение, дата и время установятся автоматически. Чтобы выставить правильное время и дату, выберите в меню «Установка временного пояса» и установите текущий часовой пояс. Применимо только при оснащении прибора GPS </w:t>
      </w:r>
      <w:r w:rsidRPr="00F94037">
        <w:lastRenderedPageBreak/>
        <w:t>модулем.</w:t>
      </w:r>
    </w:p>
    <w:p w:rsidR="00085A2C" w:rsidRPr="00F94037" w:rsidRDefault="00F94037" w:rsidP="0048157F">
      <w:pPr>
        <w:pStyle w:val="listparagraph"/>
      </w:pPr>
      <w:r w:rsidRPr="00F94037">
        <w:t>Вы можете войти в системное меню для выбора индивидуальных настроек.</w:t>
      </w:r>
    </w:p>
    <w:p w:rsidR="005D646B" w:rsidRDefault="00F9690E" w:rsidP="0048157F">
      <w:pPr>
        <w:pStyle w:val="header1"/>
      </w:pPr>
      <w:r w:rsidRPr="009019BC">
        <w:t xml:space="preserve">Основные функции </w:t>
      </w:r>
      <w:r w:rsidR="000057C5">
        <w:t>и операции устройства</w:t>
      </w:r>
      <w:r w:rsidR="00034C16" w:rsidRPr="009019BC">
        <w:fldChar w:fldCharType="begin"/>
      </w:r>
      <w:r w:rsidR="00034C16" w:rsidRPr="009019BC">
        <w:instrText xml:space="preserve"> TC  " </w:instrText>
      </w:r>
      <w:bookmarkStart w:id="15" w:name="_Toc390075009"/>
      <w:r w:rsidR="00034C16" w:rsidRPr="009019BC">
        <w:instrText xml:space="preserve">Основные функции </w:instrText>
      </w:r>
      <w:r w:rsidR="000057C5">
        <w:instrText>и операции устройства</w:instrText>
      </w:r>
      <w:bookmarkEnd w:id="15"/>
      <w:r w:rsidR="00034C16" w:rsidRPr="009019BC">
        <w:instrText xml:space="preserve"> " \l 1 </w:instrText>
      </w:r>
      <w:r w:rsidR="00034C16" w:rsidRPr="009019BC">
        <w:fldChar w:fldCharType="end"/>
      </w:r>
    </w:p>
    <w:p w:rsidR="005A22B8" w:rsidRDefault="005A22B8" w:rsidP="005A22B8">
      <w:pPr>
        <w:pStyle w:val="header2"/>
      </w:pPr>
      <w:r>
        <w:t>Включение и выключение прибора</w:t>
      </w:r>
      <w:r w:rsidRPr="009019BC">
        <w:fldChar w:fldCharType="begin"/>
      </w:r>
      <w:r w:rsidRPr="009019BC">
        <w:instrText xml:space="preserve"> TC  " </w:instrText>
      </w:r>
      <w:bookmarkStart w:id="16" w:name="_Toc390075010"/>
      <w:r>
        <w:instrText>Включение и выключение прибора</w:instrText>
      </w:r>
      <w:bookmarkEnd w:id="16"/>
      <w:r>
        <w:instrText xml:space="preserve"> " \l 2</w:instrText>
      </w:r>
      <w:r w:rsidRPr="009019BC">
        <w:instrText xml:space="preserve"> </w:instrText>
      </w:r>
      <w:r w:rsidRPr="009019BC">
        <w:fldChar w:fldCharType="end"/>
      </w:r>
    </w:p>
    <w:p w:rsidR="005A22B8" w:rsidRDefault="001B464A" w:rsidP="005A22B8">
      <w:pPr>
        <w:pStyle w:val="picture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73150" cy="100774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F2" w:rsidRPr="005F6CF2" w:rsidRDefault="00EC52D0" w:rsidP="005F6CF2">
      <w:pPr>
        <w:pStyle w:val="normal6fromtop"/>
      </w:pPr>
      <w:r>
        <w:t>Обычный режим</w:t>
      </w:r>
      <w:r w:rsidR="005F6CF2" w:rsidRPr="005F6CF2">
        <w:t>: подключите шнур питания устройства. Прибор включится и начнет запись автоматически после включения зажигания автомобиля, запись автоматически закончится при выключении питания автомобиля.</w:t>
      </w:r>
    </w:p>
    <w:p w:rsidR="005F6CF2" w:rsidRPr="005F6CF2" w:rsidRDefault="005F6CF2" w:rsidP="005F6CF2">
      <w:pPr>
        <w:pStyle w:val="normal6fromtop"/>
      </w:pPr>
      <w:r w:rsidRPr="005F6CF2">
        <w:lastRenderedPageBreak/>
        <w:t xml:space="preserve">Ручной режим: Вы можете вручную включать и выключать прибор. </w:t>
      </w:r>
    </w:p>
    <w:p w:rsidR="00196B59" w:rsidRPr="00565041" w:rsidRDefault="009559FE" w:rsidP="00196B59">
      <w:pPr>
        <w:pStyle w:val="header2"/>
      </w:pPr>
      <w:r>
        <w:t>Видео</w:t>
      </w:r>
      <w:r w:rsidR="00196B59">
        <w:t>запись</w:t>
      </w:r>
      <w:r w:rsidR="00196B59" w:rsidRPr="00196B59">
        <w:t xml:space="preserve"> </w:t>
      </w:r>
      <w:r w:rsidR="00196B59" w:rsidRPr="009019BC">
        <w:fldChar w:fldCharType="begin"/>
      </w:r>
      <w:r w:rsidR="00196B59" w:rsidRPr="009019BC">
        <w:instrText xml:space="preserve"> TC  " </w:instrText>
      </w:r>
      <w:bookmarkStart w:id="17" w:name="_Toc390075011"/>
      <w:r>
        <w:instrText>Видеоз</w:instrText>
      </w:r>
      <w:r w:rsidR="00196B59">
        <w:instrText>апись</w:instrText>
      </w:r>
      <w:bookmarkEnd w:id="17"/>
      <w:r w:rsidR="00196B59">
        <w:instrText xml:space="preserve"> " \l 2</w:instrText>
      </w:r>
      <w:r w:rsidR="00196B59" w:rsidRPr="009019BC">
        <w:instrText xml:space="preserve"> </w:instrText>
      </w:r>
      <w:r w:rsidR="00196B59" w:rsidRPr="009019BC">
        <w:fldChar w:fldCharType="end"/>
      </w:r>
    </w:p>
    <w:p w:rsidR="00196B59" w:rsidRPr="00627675" w:rsidRDefault="00196B59" w:rsidP="00196B59">
      <w:pPr>
        <w:pStyle w:val="normal6fromtop"/>
      </w:pPr>
      <w:r>
        <w:t>После</w:t>
      </w:r>
      <w:r w:rsidRPr="00565041">
        <w:t xml:space="preserve"> </w:t>
      </w:r>
      <w:r>
        <w:t>включения</w:t>
      </w:r>
      <w:r w:rsidRPr="00565041">
        <w:t xml:space="preserve">, </w:t>
      </w:r>
      <w:r>
        <w:t xml:space="preserve">нажмите кнопку Фото для начала видеозаписи и остановите видеозапись повторным нажатием этой кнопки. </w:t>
      </w:r>
      <w:r w:rsidRPr="00565041">
        <w:t xml:space="preserve"> </w:t>
      </w:r>
    </w:p>
    <w:p w:rsidR="00196B59" w:rsidRPr="008206DE" w:rsidRDefault="00196B59" w:rsidP="00196B59">
      <w:pPr>
        <w:pStyle w:val="13"/>
      </w:pPr>
      <w:r>
        <w:rPr>
          <w:u w:val="single"/>
        </w:rPr>
        <w:t>Цикл</w:t>
      </w:r>
      <w:r w:rsidRPr="008206DE">
        <w:rPr>
          <w:u w:val="single"/>
        </w:rPr>
        <w:t xml:space="preserve"> </w:t>
      </w:r>
      <w:r>
        <w:rPr>
          <w:u w:val="single"/>
        </w:rPr>
        <w:t>записи:</w:t>
      </w:r>
      <w:r w:rsidRPr="008206DE">
        <w:t xml:space="preserve"> </w:t>
      </w:r>
      <w:r>
        <w:t>Когда</w:t>
      </w:r>
      <w:r w:rsidRPr="008206DE">
        <w:t xml:space="preserve"> </w:t>
      </w:r>
      <w:r w:rsidR="00EC52D0">
        <w:rPr>
          <w:lang w:val="en-US"/>
        </w:rPr>
        <w:t>microSD</w:t>
      </w:r>
      <w:r w:rsidRPr="008206DE">
        <w:t xml:space="preserve"> </w:t>
      </w:r>
      <w:r>
        <w:t>карта</w:t>
      </w:r>
      <w:r w:rsidRPr="008206DE">
        <w:t xml:space="preserve"> </w:t>
      </w:r>
      <w:r>
        <w:t>переполнена</w:t>
      </w:r>
      <w:r w:rsidRPr="008206DE">
        <w:t xml:space="preserve">, </w:t>
      </w:r>
      <w:r>
        <w:t>незащищенные</w:t>
      </w:r>
      <w:r w:rsidRPr="008206DE">
        <w:t xml:space="preserve"> </w:t>
      </w:r>
      <w:r>
        <w:t>файлы</w:t>
      </w:r>
      <w:r w:rsidRPr="008206DE">
        <w:t xml:space="preserve"> </w:t>
      </w:r>
      <w:r>
        <w:t>будут</w:t>
      </w:r>
      <w:r w:rsidRPr="008206DE">
        <w:t xml:space="preserve"> </w:t>
      </w:r>
      <w:r>
        <w:t>автоматически</w:t>
      </w:r>
      <w:r w:rsidRPr="008206DE">
        <w:t xml:space="preserve"> </w:t>
      </w:r>
      <w:r>
        <w:t>перезаписаны</w:t>
      </w:r>
      <w:r w:rsidRPr="008206DE">
        <w:t xml:space="preserve"> </w:t>
      </w:r>
      <w:r>
        <w:t>новыми</w:t>
      </w:r>
      <w:r w:rsidRPr="008206DE">
        <w:t>.</w:t>
      </w:r>
    </w:p>
    <w:p w:rsidR="00196B59" w:rsidRPr="008206DE" w:rsidRDefault="00196B59" w:rsidP="00196B59">
      <w:pPr>
        <w:pStyle w:val="13"/>
      </w:pPr>
      <w:r>
        <w:rPr>
          <w:u w:val="single"/>
        </w:rPr>
        <w:t>Защита</w:t>
      </w:r>
      <w:r w:rsidRPr="008206DE">
        <w:rPr>
          <w:u w:val="single"/>
        </w:rPr>
        <w:t xml:space="preserve"> </w:t>
      </w:r>
      <w:r>
        <w:rPr>
          <w:u w:val="single"/>
        </w:rPr>
        <w:t>файлов</w:t>
      </w:r>
      <w:r w:rsidRPr="008206DE">
        <w:rPr>
          <w:u w:val="single"/>
        </w:rPr>
        <w:t xml:space="preserve"> </w:t>
      </w:r>
      <w:r>
        <w:rPr>
          <w:u w:val="single"/>
        </w:rPr>
        <w:t>в</w:t>
      </w:r>
      <w:r w:rsidRPr="008206DE">
        <w:rPr>
          <w:u w:val="single"/>
        </w:rPr>
        <w:t xml:space="preserve"> </w:t>
      </w:r>
      <w:r>
        <w:rPr>
          <w:u w:val="single"/>
        </w:rPr>
        <w:t>чрезвычайной</w:t>
      </w:r>
      <w:r w:rsidRPr="008206DE">
        <w:rPr>
          <w:u w:val="single"/>
        </w:rPr>
        <w:t xml:space="preserve"> </w:t>
      </w:r>
      <w:r>
        <w:rPr>
          <w:u w:val="single"/>
        </w:rPr>
        <w:t>ситуации</w:t>
      </w:r>
      <w:r w:rsidRPr="008206DE">
        <w:t xml:space="preserve">: </w:t>
      </w:r>
      <w:r>
        <w:t>Прибор</w:t>
      </w:r>
      <w:r w:rsidRPr="008206DE">
        <w:t xml:space="preserve"> </w:t>
      </w:r>
      <w:r>
        <w:t>оснащен</w:t>
      </w:r>
      <w:r w:rsidRPr="008206DE">
        <w:t xml:space="preserve"> </w:t>
      </w:r>
      <w:r w:rsidR="00EC52D0">
        <w:t>датчиком удара</w:t>
      </w:r>
      <w:r w:rsidRPr="008206DE">
        <w:t xml:space="preserve">, </w:t>
      </w:r>
      <w:r>
        <w:t>что</w:t>
      </w:r>
      <w:r w:rsidRPr="008206DE">
        <w:t xml:space="preserve"> </w:t>
      </w:r>
      <w:r>
        <w:t>позволяет</w:t>
      </w:r>
      <w:r w:rsidRPr="008206DE">
        <w:t xml:space="preserve"> </w:t>
      </w:r>
      <w:r>
        <w:t>сохранить</w:t>
      </w:r>
      <w:r w:rsidRPr="008206DE">
        <w:t xml:space="preserve"> </w:t>
      </w:r>
      <w:r>
        <w:t>текущее</w:t>
      </w:r>
      <w:r w:rsidRPr="008206DE">
        <w:t xml:space="preserve"> </w:t>
      </w:r>
      <w:r>
        <w:t>видео</w:t>
      </w:r>
      <w:r w:rsidRPr="008206DE">
        <w:t xml:space="preserve"> </w:t>
      </w:r>
      <w:r>
        <w:t>в</w:t>
      </w:r>
      <w:r w:rsidRPr="008206DE">
        <w:t xml:space="preserve"> </w:t>
      </w:r>
      <w:r>
        <w:t>случае</w:t>
      </w:r>
      <w:r w:rsidRPr="008206DE">
        <w:t xml:space="preserve">, </w:t>
      </w:r>
      <w:r>
        <w:t>если</w:t>
      </w:r>
      <w:r w:rsidRPr="008206DE">
        <w:t xml:space="preserve"> </w:t>
      </w:r>
      <w:r>
        <w:t>автомобиль</w:t>
      </w:r>
      <w:r w:rsidRPr="008206DE">
        <w:t xml:space="preserve"> </w:t>
      </w:r>
      <w:r>
        <w:t>начинает</w:t>
      </w:r>
      <w:r w:rsidRPr="008206DE">
        <w:t xml:space="preserve"> </w:t>
      </w:r>
      <w:r>
        <w:t>трясти</w:t>
      </w:r>
      <w:r w:rsidR="00F45D33">
        <w:t xml:space="preserve"> или происходит удар</w:t>
      </w:r>
      <w:r w:rsidRPr="008206DE">
        <w:t xml:space="preserve">, </w:t>
      </w:r>
      <w:r>
        <w:t>при этом,</w:t>
      </w:r>
      <w:r w:rsidRPr="008206DE">
        <w:t xml:space="preserve"> </w:t>
      </w:r>
      <w:r>
        <w:t>такое</w:t>
      </w:r>
      <w:r w:rsidRPr="008206DE">
        <w:t xml:space="preserve"> </w:t>
      </w:r>
      <w:r>
        <w:t>видео</w:t>
      </w:r>
      <w:r w:rsidRPr="008206DE">
        <w:t xml:space="preserve"> </w:t>
      </w:r>
      <w:r>
        <w:t>не</w:t>
      </w:r>
      <w:r w:rsidRPr="008206DE">
        <w:t xml:space="preserve"> </w:t>
      </w:r>
      <w:r>
        <w:t>будет</w:t>
      </w:r>
      <w:r w:rsidRPr="008206DE">
        <w:t xml:space="preserve"> </w:t>
      </w:r>
      <w:r>
        <w:t>стерто</w:t>
      </w:r>
      <w:r w:rsidRPr="008206DE">
        <w:t xml:space="preserve"> </w:t>
      </w:r>
      <w:r>
        <w:t>повторной</w:t>
      </w:r>
      <w:r w:rsidRPr="008206DE">
        <w:t xml:space="preserve"> </w:t>
      </w:r>
      <w:r>
        <w:t>записью</w:t>
      </w:r>
      <w:r w:rsidRPr="008206DE">
        <w:t xml:space="preserve"> </w:t>
      </w:r>
      <w:r>
        <w:t>в</w:t>
      </w:r>
      <w:r w:rsidRPr="008206DE">
        <w:t xml:space="preserve"> </w:t>
      </w:r>
      <w:r>
        <w:t>будущем. Сохраненный файл</w:t>
      </w:r>
      <w:r w:rsidR="00F45D33">
        <w:t xml:space="preserve"> с защитой от перезаписи</w:t>
      </w:r>
      <w:r>
        <w:t xml:space="preserve"> будет называться</w:t>
      </w:r>
      <w:r w:rsidRPr="008206DE">
        <w:t xml:space="preserve"> </w:t>
      </w:r>
      <w:r>
        <w:t>SOS</w:t>
      </w:r>
      <w:r w:rsidRPr="008206DE">
        <w:t>_</w:t>
      </w:r>
      <w:r>
        <w:t>XXXX</w:t>
      </w:r>
      <w:r w:rsidRPr="008206DE">
        <w:t>.</w:t>
      </w:r>
      <w:r>
        <w:t>avi</w:t>
      </w:r>
      <w:r w:rsidRPr="008206DE">
        <w:t>.</w:t>
      </w:r>
    </w:p>
    <w:p w:rsidR="00196B59" w:rsidRDefault="00196B59" w:rsidP="00196B59">
      <w:pPr>
        <w:pStyle w:val="13"/>
      </w:pPr>
      <w:r>
        <w:t>Ручная</w:t>
      </w:r>
      <w:r w:rsidRPr="00177FBD">
        <w:t xml:space="preserve"> </w:t>
      </w:r>
      <w:r w:rsidR="00F45D33">
        <w:t>блокировка перезаписи файла</w:t>
      </w:r>
      <w:r w:rsidRPr="00177FBD">
        <w:t xml:space="preserve">: </w:t>
      </w:r>
      <w:r>
        <w:t>Помимо автоматического защитного механизма, пр</w:t>
      </w:r>
      <w:r w:rsidR="00F45D33">
        <w:t>ибор оснащен ручной системой защ</w:t>
      </w:r>
      <w:r>
        <w:t>иты</w:t>
      </w:r>
      <w:r w:rsidR="00F45D33">
        <w:t xml:space="preserve"> видео</w:t>
      </w:r>
      <w:r>
        <w:t>.</w:t>
      </w:r>
      <w:r w:rsidRPr="00177FBD">
        <w:t xml:space="preserve"> </w:t>
      </w:r>
      <w:r>
        <w:t>Во</w:t>
      </w:r>
      <w:r w:rsidRPr="00177FBD">
        <w:t xml:space="preserve"> </w:t>
      </w:r>
      <w:r>
        <w:t>время</w:t>
      </w:r>
      <w:r w:rsidRPr="00177FBD">
        <w:t xml:space="preserve"> </w:t>
      </w:r>
      <w:r>
        <w:t>видеозаписи</w:t>
      </w:r>
      <w:r w:rsidRPr="00177FBD">
        <w:t xml:space="preserve">, </w:t>
      </w:r>
      <w:r>
        <w:t>Вы</w:t>
      </w:r>
      <w:r w:rsidRPr="00177FBD">
        <w:t xml:space="preserve"> </w:t>
      </w:r>
      <w:r>
        <w:t>можете</w:t>
      </w:r>
      <w:r w:rsidRPr="00177FBD">
        <w:t xml:space="preserve"> </w:t>
      </w:r>
      <w:r>
        <w:t>нажать</w:t>
      </w:r>
      <w:r w:rsidRPr="00177FBD">
        <w:t xml:space="preserve"> </w:t>
      </w:r>
      <w:r>
        <w:t>кнопку</w:t>
      </w:r>
      <w:r w:rsidRPr="00177FBD">
        <w:t xml:space="preserve"> </w:t>
      </w:r>
      <w:r>
        <w:t>SOS</w:t>
      </w:r>
      <w:r w:rsidRPr="00177FBD">
        <w:t xml:space="preserve"> (</w:t>
      </w:r>
      <w:r>
        <w:t>кнопка</w:t>
      </w:r>
      <w:r w:rsidRPr="00177FBD">
        <w:t xml:space="preserve"> </w:t>
      </w:r>
      <w:r>
        <w:t>Menu</w:t>
      </w:r>
      <w:r w:rsidRPr="00177FBD">
        <w:t xml:space="preserve">) </w:t>
      </w:r>
      <w:r>
        <w:t xml:space="preserve">и вручную сохранить файл, если вы считаете, что текущее видео </w:t>
      </w:r>
      <w:r>
        <w:lastRenderedPageBreak/>
        <w:t>необходимо защитить. Снова</w:t>
      </w:r>
      <w:r w:rsidRPr="00627675">
        <w:t xml:space="preserve"> </w:t>
      </w:r>
      <w:r>
        <w:t>нажмите</w:t>
      </w:r>
      <w:r w:rsidRPr="00627675">
        <w:t xml:space="preserve"> </w:t>
      </w:r>
      <w:r>
        <w:t>эту</w:t>
      </w:r>
      <w:r w:rsidRPr="00627675">
        <w:t xml:space="preserve"> </w:t>
      </w:r>
      <w:r>
        <w:t>кнопку</w:t>
      </w:r>
      <w:r w:rsidRPr="00627675">
        <w:t xml:space="preserve">, </w:t>
      </w:r>
      <w:r>
        <w:t>чтобы</w:t>
      </w:r>
      <w:r w:rsidRPr="00627675">
        <w:t xml:space="preserve"> </w:t>
      </w:r>
      <w:r>
        <w:t>остановить</w:t>
      </w:r>
      <w:r w:rsidRPr="00627675">
        <w:t xml:space="preserve"> </w:t>
      </w:r>
      <w:r>
        <w:t>защиту</w:t>
      </w:r>
      <w:r w:rsidRPr="00627675">
        <w:t xml:space="preserve"> </w:t>
      </w:r>
      <w:r>
        <w:t>текущего</w:t>
      </w:r>
      <w:r w:rsidRPr="00627675">
        <w:t xml:space="preserve"> </w:t>
      </w:r>
      <w:r>
        <w:t>видео</w:t>
      </w:r>
      <w:r w:rsidRPr="00627675">
        <w:t xml:space="preserve">. </w:t>
      </w:r>
    </w:p>
    <w:p w:rsidR="00196B59" w:rsidRDefault="00196B59" w:rsidP="00196B59">
      <w:pPr>
        <w:pStyle w:val="13"/>
      </w:pPr>
      <w:r>
        <w:t>Функция</w:t>
      </w:r>
      <w:r w:rsidRPr="00177FBD">
        <w:t xml:space="preserve"> </w:t>
      </w:r>
      <w:r>
        <w:t>автоматического</w:t>
      </w:r>
      <w:r w:rsidRPr="00177FBD">
        <w:t xml:space="preserve"> </w:t>
      </w:r>
      <w:r>
        <w:t>выключения</w:t>
      </w:r>
      <w:r w:rsidRPr="00177FBD">
        <w:t xml:space="preserve"> </w:t>
      </w:r>
      <w:r>
        <w:t>экрана</w:t>
      </w:r>
      <w:r w:rsidRPr="00177FBD">
        <w:t xml:space="preserve">: </w:t>
      </w:r>
      <w:r>
        <w:t>Через 3 минуты после начала работы</w:t>
      </w:r>
      <w:r w:rsidRPr="00177FBD">
        <w:t xml:space="preserve">, </w:t>
      </w:r>
      <w:r>
        <w:t>свет индикатора автоматически погаснет</w:t>
      </w:r>
      <w:r w:rsidRPr="00177FBD">
        <w:t xml:space="preserve">. </w:t>
      </w:r>
      <w:r>
        <w:t>В</w:t>
      </w:r>
      <w:r w:rsidRPr="00627675">
        <w:t xml:space="preserve"> </w:t>
      </w:r>
      <w:r>
        <w:t>это</w:t>
      </w:r>
      <w:r w:rsidRPr="00627675">
        <w:t xml:space="preserve"> </w:t>
      </w:r>
      <w:r>
        <w:t>время</w:t>
      </w:r>
      <w:r w:rsidRPr="00627675">
        <w:t xml:space="preserve"> </w:t>
      </w:r>
      <w:r>
        <w:t>синий</w:t>
      </w:r>
      <w:r w:rsidRPr="00627675">
        <w:t xml:space="preserve"> </w:t>
      </w:r>
      <w:r>
        <w:t>индикатор</w:t>
      </w:r>
      <w:r w:rsidRPr="00627675">
        <w:t xml:space="preserve"> </w:t>
      </w:r>
      <w:r>
        <w:t>зеркала</w:t>
      </w:r>
      <w:r w:rsidRPr="00627675">
        <w:t xml:space="preserve"> </w:t>
      </w:r>
      <w:r>
        <w:t>заднего</w:t>
      </w:r>
      <w:r w:rsidRPr="00627675">
        <w:t xml:space="preserve"> </w:t>
      </w:r>
      <w:r>
        <w:t>вида</w:t>
      </w:r>
      <w:r w:rsidRPr="00627675">
        <w:t xml:space="preserve"> </w:t>
      </w:r>
      <w:r>
        <w:t>начнет</w:t>
      </w:r>
      <w:r w:rsidRPr="00627675">
        <w:t xml:space="preserve"> </w:t>
      </w:r>
      <w:r>
        <w:t>мигать</w:t>
      </w:r>
      <w:r w:rsidRPr="00627675">
        <w:t xml:space="preserve">, </w:t>
      </w:r>
      <w:r>
        <w:t>показывая</w:t>
      </w:r>
      <w:r w:rsidRPr="00627675">
        <w:t xml:space="preserve">, </w:t>
      </w:r>
      <w:r>
        <w:t>что</w:t>
      </w:r>
      <w:r w:rsidRPr="00627675">
        <w:t xml:space="preserve"> </w:t>
      </w:r>
      <w:r>
        <w:t>прибор</w:t>
      </w:r>
      <w:r w:rsidRPr="00627675">
        <w:t xml:space="preserve"> </w:t>
      </w:r>
      <w:r>
        <w:t>работает</w:t>
      </w:r>
      <w:r w:rsidRPr="00627675">
        <w:t xml:space="preserve">. </w:t>
      </w:r>
      <w:r>
        <w:t>Индикатор</w:t>
      </w:r>
      <w:r w:rsidRPr="00627675">
        <w:t xml:space="preserve"> </w:t>
      </w:r>
      <w:r>
        <w:t>загорится</w:t>
      </w:r>
      <w:r w:rsidRPr="00627675">
        <w:t xml:space="preserve"> </w:t>
      </w:r>
      <w:r>
        <w:t>вновь</w:t>
      </w:r>
      <w:r w:rsidRPr="00627675">
        <w:t xml:space="preserve"> </w:t>
      </w:r>
      <w:r>
        <w:t>при</w:t>
      </w:r>
      <w:r w:rsidRPr="00627675">
        <w:t xml:space="preserve"> </w:t>
      </w:r>
      <w:r>
        <w:t>нажатии</w:t>
      </w:r>
      <w:r w:rsidRPr="00627675">
        <w:t xml:space="preserve"> </w:t>
      </w:r>
      <w:r>
        <w:t>любой</w:t>
      </w:r>
      <w:r w:rsidRPr="00627675">
        <w:t xml:space="preserve"> </w:t>
      </w:r>
      <w:r>
        <w:t>из</w:t>
      </w:r>
      <w:r w:rsidRPr="00627675">
        <w:t xml:space="preserve"> </w:t>
      </w:r>
      <w:r>
        <w:t>кнопок</w:t>
      </w:r>
      <w:r w:rsidRPr="00627675">
        <w:t xml:space="preserve">. </w:t>
      </w:r>
      <w:r>
        <w:t>Данную</w:t>
      </w:r>
      <w:r w:rsidRPr="00627675">
        <w:t xml:space="preserve"> </w:t>
      </w:r>
      <w:r>
        <w:t>функцию</w:t>
      </w:r>
      <w:r w:rsidRPr="00627675">
        <w:t xml:space="preserve"> </w:t>
      </w:r>
      <w:r>
        <w:t>можно</w:t>
      </w:r>
      <w:r w:rsidRPr="00627675">
        <w:t xml:space="preserve"> </w:t>
      </w:r>
      <w:r>
        <w:t>включить</w:t>
      </w:r>
      <w:r w:rsidRPr="00627675">
        <w:t xml:space="preserve"> </w:t>
      </w:r>
      <w:r>
        <w:t>и</w:t>
      </w:r>
      <w:r w:rsidRPr="00627675">
        <w:t xml:space="preserve"> </w:t>
      </w:r>
      <w:r>
        <w:t>выключить</w:t>
      </w:r>
      <w:r w:rsidRPr="00627675">
        <w:t xml:space="preserve"> </w:t>
      </w:r>
      <w:r>
        <w:t>в</w:t>
      </w:r>
      <w:r w:rsidRPr="00627675">
        <w:t xml:space="preserve"> </w:t>
      </w:r>
      <w:r>
        <w:t>системном</w:t>
      </w:r>
      <w:r w:rsidRPr="00627675">
        <w:t xml:space="preserve"> </w:t>
      </w:r>
      <w:r>
        <w:t>меню</w:t>
      </w:r>
      <w:r w:rsidRPr="00627675">
        <w:t xml:space="preserve"> </w:t>
      </w:r>
      <w:r>
        <w:t>устройства</w:t>
      </w:r>
      <w:r w:rsidRPr="00627675">
        <w:t xml:space="preserve">. </w:t>
      </w:r>
    </w:p>
    <w:p w:rsidR="005A22B8" w:rsidRPr="005A22B8" w:rsidRDefault="00196B59" w:rsidP="00196B59">
      <w:pPr>
        <w:pStyle w:val="13"/>
        <w:rPr>
          <w:lang w:eastAsia="ru-RU"/>
        </w:rPr>
      </w:pPr>
      <w:r>
        <w:t>Примечание</w:t>
      </w:r>
      <w:r w:rsidRPr="002A5C71">
        <w:t xml:space="preserve">: </w:t>
      </w:r>
      <w:r>
        <w:t xml:space="preserve">Чувствительность </w:t>
      </w:r>
      <w:r w:rsidR="00F45D33">
        <w:t>датчика удара</w:t>
      </w:r>
      <w:r w:rsidRPr="002A5C71">
        <w:t xml:space="preserve"> </w:t>
      </w:r>
      <w:r>
        <w:t>может быть установлена в системном меню</w:t>
      </w:r>
      <w:r w:rsidRPr="002A5C71">
        <w:t>.</w:t>
      </w:r>
    </w:p>
    <w:p w:rsidR="009559FE" w:rsidRPr="00565041" w:rsidRDefault="009559FE" w:rsidP="009559FE">
      <w:pPr>
        <w:pStyle w:val="header2"/>
      </w:pPr>
      <w:r>
        <w:t>Режим фотографии</w:t>
      </w:r>
      <w:r w:rsidRPr="00196B59">
        <w:t xml:space="preserve"> </w:t>
      </w:r>
      <w:r w:rsidRPr="009019BC">
        <w:fldChar w:fldCharType="begin"/>
      </w:r>
      <w:r w:rsidRPr="009019BC">
        <w:instrText xml:space="preserve"> TC  " </w:instrText>
      </w:r>
      <w:bookmarkStart w:id="18" w:name="_Toc390075012"/>
      <w:r>
        <w:instrText>Режим фотографии</w:instrText>
      </w:r>
      <w:bookmarkEnd w:id="18"/>
      <w:r>
        <w:instrText xml:space="preserve"> " \l 2</w:instrText>
      </w:r>
      <w:r w:rsidRPr="009019BC">
        <w:instrText xml:space="preserve"> </w:instrText>
      </w:r>
      <w:r w:rsidRPr="009019BC">
        <w:fldChar w:fldCharType="end"/>
      </w:r>
    </w:p>
    <w:p w:rsidR="005A22B8" w:rsidRDefault="00B96205" w:rsidP="00B96205">
      <w:pPr>
        <w:pStyle w:val="13"/>
      </w:pPr>
      <w:r>
        <w:t>Для</w:t>
      </w:r>
      <w:r w:rsidRPr="002314D0">
        <w:t xml:space="preserve"> </w:t>
      </w:r>
      <w:r>
        <w:t>того</w:t>
      </w:r>
      <w:r w:rsidRPr="002314D0">
        <w:t xml:space="preserve"> </w:t>
      </w:r>
      <w:r>
        <w:t>чтобы</w:t>
      </w:r>
      <w:r w:rsidRPr="002314D0">
        <w:t xml:space="preserve"> </w:t>
      </w:r>
      <w:r>
        <w:t>сделать</w:t>
      </w:r>
      <w:r w:rsidRPr="002314D0">
        <w:t xml:space="preserve"> </w:t>
      </w:r>
      <w:r>
        <w:t>фотографию</w:t>
      </w:r>
      <w:r w:rsidRPr="002314D0">
        <w:t xml:space="preserve">, </w:t>
      </w:r>
      <w:r>
        <w:t>остановите</w:t>
      </w:r>
      <w:r w:rsidRPr="002314D0">
        <w:t xml:space="preserve"> </w:t>
      </w:r>
      <w:r>
        <w:t>видеозапись</w:t>
      </w:r>
      <w:r w:rsidRPr="002314D0">
        <w:t xml:space="preserve"> </w:t>
      </w:r>
      <w:r>
        <w:t>и</w:t>
      </w:r>
      <w:r w:rsidRPr="002314D0">
        <w:t xml:space="preserve"> </w:t>
      </w:r>
      <w:r>
        <w:t>перейдите</w:t>
      </w:r>
      <w:r w:rsidRPr="002314D0">
        <w:t xml:space="preserve"> </w:t>
      </w:r>
      <w:r>
        <w:t>в</w:t>
      </w:r>
      <w:r w:rsidRPr="002314D0">
        <w:t xml:space="preserve"> </w:t>
      </w:r>
      <w:r>
        <w:t>фото</w:t>
      </w:r>
      <w:r w:rsidRPr="002314D0">
        <w:t xml:space="preserve"> </w:t>
      </w:r>
      <w:r>
        <w:t>режим</w:t>
      </w:r>
      <w:r w:rsidRPr="002314D0">
        <w:t xml:space="preserve"> </w:t>
      </w:r>
      <w:r>
        <w:t>путем</w:t>
      </w:r>
      <w:r w:rsidRPr="002314D0">
        <w:t xml:space="preserve"> </w:t>
      </w:r>
      <w:r>
        <w:t>нажатия</w:t>
      </w:r>
      <w:r w:rsidRPr="002314D0">
        <w:t xml:space="preserve"> </w:t>
      </w:r>
      <w:r>
        <w:t>кнопки</w:t>
      </w:r>
      <w:r w:rsidRPr="002314D0">
        <w:t xml:space="preserve"> </w:t>
      </w:r>
      <w:r>
        <w:t>режимов</w:t>
      </w:r>
      <w:r w:rsidRPr="002314D0">
        <w:t xml:space="preserve"> </w:t>
      </w:r>
      <w:r>
        <w:t>Mode</w:t>
      </w:r>
      <w:r w:rsidRPr="002314D0">
        <w:t xml:space="preserve">; </w:t>
      </w:r>
      <w:r>
        <w:t>сделайте фото путем нажатия кнопки</w:t>
      </w:r>
      <w:r w:rsidRPr="002314D0">
        <w:t xml:space="preserve"> </w:t>
      </w:r>
      <w:r>
        <w:t>Фото</w:t>
      </w:r>
      <w:r w:rsidRPr="002314D0">
        <w:t>/</w:t>
      </w:r>
      <w:r>
        <w:t>Видео режим</w:t>
      </w:r>
      <w:r w:rsidRPr="002314D0">
        <w:t xml:space="preserve">. </w:t>
      </w:r>
      <w:r>
        <w:t>Вы можете пользоваться цифровым зумом путем нажатия кнопок ВВЕРХ и ВНИЗ</w:t>
      </w:r>
      <w:r w:rsidRPr="002314D0">
        <w:t xml:space="preserve">. </w:t>
      </w:r>
      <w:r>
        <w:t>Зайдите</w:t>
      </w:r>
      <w:r w:rsidRPr="002314D0">
        <w:t xml:space="preserve"> </w:t>
      </w:r>
      <w:r>
        <w:t>в</w:t>
      </w:r>
      <w:r w:rsidRPr="002314D0">
        <w:t xml:space="preserve"> </w:t>
      </w:r>
      <w:r>
        <w:t>главное</w:t>
      </w:r>
      <w:r w:rsidRPr="002314D0">
        <w:t xml:space="preserve"> </w:t>
      </w:r>
      <w:r>
        <w:t>меню</w:t>
      </w:r>
      <w:r w:rsidRPr="002314D0">
        <w:t xml:space="preserve"> </w:t>
      </w:r>
      <w:r>
        <w:t>и</w:t>
      </w:r>
      <w:r w:rsidRPr="002314D0">
        <w:t xml:space="preserve"> </w:t>
      </w:r>
      <w:r>
        <w:t>выберите</w:t>
      </w:r>
      <w:r w:rsidRPr="002314D0">
        <w:t xml:space="preserve"> </w:t>
      </w:r>
      <w:r>
        <w:t>режим</w:t>
      </w:r>
      <w:r w:rsidRPr="002314D0">
        <w:t xml:space="preserve"> </w:t>
      </w:r>
      <w:r>
        <w:t xml:space="preserve">изображений, чтобы установить </w:t>
      </w:r>
      <w:r>
        <w:lastRenderedPageBreak/>
        <w:t>разрешение фотографий</w:t>
      </w:r>
      <w:r w:rsidRPr="002314D0">
        <w:t xml:space="preserve">, </w:t>
      </w:r>
      <w:r>
        <w:t>чувствительность AWB</w:t>
      </w:r>
      <w:r w:rsidRPr="002314D0">
        <w:t xml:space="preserve">, </w:t>
      </w:r>
      <w:r>
        <w:t>специальные эффекты</w:t>
      </w:r>
      <w:r w:rsidRPr="002314D0">
        <w:t xml:space="preserve"> </w:t>
      </w:r>
      <w:r>
        <w:t>или для установки иных настроек</w:t>
      </w:r>
      <w:r w:rsidRPr="002314D0">
        <w:t>.</w:t>
      </w:r>
    </w:p>
    <w:p w:rsidR="00B96205" w:rsidRPr="00B96205" w:rsidRDefault="00B96205" w:rsidP="00B96205">
      <w:pPr>
        <w:pStyle w:val="header2"/>
      </w:pPr>
      <w:r w:rsidRPr="00B96205">
        <w:t>Режим воспроизведения</w:t>
      </w:r>
      <w:r w:rsidRPr="009019BC">
        <w:fldChar w:fldCharType="begin"/>
      </w:r>
      <w:r w:rsidRPr="009019BC">
        <w:instrText xml:space="preserve"> TC  " </w:instrText>
      </w:r>
      <w:bookmarkStart w:id="19" w:name="_Toc390075013"/>
      <w:r>
        <w:instrText>Режим воспроизведения</w:instrText>
      </w:r>
      <w:bookmarkEnd w:id="19"/>
      <w:r>
        <w:instrText xml:space="preserve"> " \l 2</w:instrText>
      </w:r>
      <w:r w:rsidRPr="009019BC">
        <w:instrText xml:space="preserve"> </w:instrText>
      </w:r>
      <w:r w:rsidRPr="009019BC">
        <w:fldChar w:fldCharType="end"/>
      </w:r>
    </w:p>
    <w:p w:rsidR="00B96205" w:rsidRDefault="00B96205" w:rsidP="00B96205">
      <w:pPr>
        <w:pStyle w:val="13"/>
      </w:pPr>
      <w:r w:rsidRPr="00B96205">
        <w:t>В режиме воспроизведения доступны следующие операции при нажатии кнопки меню: регулирование громкости, удаление файлов, защита и разблокировка защищенных файлов. Режим воспроизведения включает воспроизведение AVI файлов и фотографий. В режиме воспроизведения можно войти в режим AVI путем нажатия кнопки режимов Mode 2 раза, чтобы войти в воспроизведение фотографий, нажмите кнопку еще один раз.</w:t>
      </w:r>
    </w:p>
    <w:p w:rsidR="000A59F7" w:rsidRPr="000A59F7" w:rsidRDefault="000A59F7" w:rsidP="000A59F7">
      <w:pPr>
        <w:pStyle w:val="header2"/>
      </w:pPr>
      <w:r w:rsidRPr="000A59F7">
        <w:t xml:space="preserve">Функция GPS (Встроенный </w:t>
      </w:r>
      <w:r>
        <w:t>моду</w:t>
      </w:r>
      <w:r w:rsidRPr="000A59F7">
        <w:t xml:space="preserve">ль GPS зависит от комплектации) </w:t>
      </w:r>
      <w:r w:rsidRPr="009019BC">
        <w:fldChar w:fldCharType="begin"/>
      </w:r>
      <w:r w:rsidRPr="009019BC">
        <w:instrText xml:space="preserve"> TC  " </w:instrText>
      </w:r>
      <w:bookmarkStart w:id="20" w:name="_Toc390075014"/>
      <w:r>
        <w:instrText xml:space="preserve">Функция </w:instrText>
      </w:r>
      <w:r>
        <w:rPr>
          <w:lang w:val="en-US"/>
        </w:rPr>
        <w:instrText>GPS</w:instrText>
      </w:r>
      <w:bookmarkEnd w:id="20"/>
      <w:r>
        <w:instrText xml:space="preserve"> " \l 2</w:instrText>
      </w:r>
      <w:r w:rsidRPr="009019BC">
        <w:instrText xml:space="preserve"> </w:instrText>
      </w:r>
      <w:r w:rsidRPr="009019BC">
        <w:fldChar w:fldCharType="end"/>
      </w:r>
    </w:p>
    <w:p w:rsidR="00B96205" w:rsidRDefault="000A59F7" w:rsidP="000A59F7">
      <w:pPr>
        <w:pStyle w:val="13"/>
      </w:pPr>
      <w:r w:rsidRPr="000A59F7">
        <w:t xml:space="preserve">Устройство поддерживает внешний GPS модуль, позволяющий записать полную информацию о траектории движения. Если соединение с GPS не установлено,  GPS подсвечивается на экране красным, после соединения со спутниками GPS загорится зеленым. В это же время на экране </w:t>
      </w:r>
      <w:r w:rsidRPr="000A59F7">
        <w:lastRenderedPageBreak/>
        <w:t>отобразится текущая широта и долгота и качество приема спутника. Во время воспроизведения видео на встроенном проигрывателе полная траектория движения и текущее положение будут отображаться одновременно.</w:t>
      </w:r>
    </w:p>
    <w:p w:rsidR="00375A86" w:rsidRDefault="001B464A" w:rsidP="00375A86">
      <w:pPr>
        <w:jc w:val="center"/>
        <w:rPr>
          <w:sz w:val="2"/>
          <w:szCs w:val="2"/>
          <w:lang w:eastAsia="ru-RU"/>
        </w:rPr>
      </w:pPr>
      <w:r>
        <w:rPr>
          <w:noProof/>
          <w:sz w:val="2"/>
          <w:szCs w:val="2"/>
          <w:lang w:val="ru-RU" w:eastAsia="ru-RU"/>
        </w:rPr>
        <w:drawing>
          <wp:inline distT="0" distB="0" distL="0" distR="0">
            <wp:extent cx="1987550" cy="14179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86" w:rsidRPr="00375A86" w:rsidRDefault="00375A86" w:rsidP="00375A86">
      <w:pPr>
        <w:pStyle w:val="13"/>
      </w:pPr>
      <w:r w:rsidRPr="00375A86">
        <w:t>Вы можете использовать Baidu/Google карты на экране устройства. Baidu-карта рекомендована к использованию на территории Китая, Google-</w:t>
      </w:r>
      <w:r w:rsidRPr="00375A86">
        <w:lastRenderedPageBreak/>
        <w:t>карты предпочтительны для остальных территорий.</w:t>
      </w:r>
    </w:p>
    <w:p w:rsidR="00375A86" w:rsidRPr="00375A86" w:rsidRDefault="00375A86" w:rsidP="00375A86">
      <w:pPr>
        <w:pStyle w:val="13"/>
      </w:pPr>
      <w:r w:rsidRPr="00375A86">
        <w:t xml:space="preserve">Примечание: Устройство не поддерживает A-GPS функцию. Над корпусом автомобиля не должно находится никаких строительных преград. GPS не может установить сигнал со спутником на подземной парковке или внутри помещений. </w:t>
      </w:r>
    </w:p>
    <w:p w:rsidR="000A59F7" w:rsidRDefault="00375A86" w:rsidP="00375A86">
      <w:pPr>
        <w:pStyle w:val="13"/>
      </w:pPr>
      <w:r w:rsidRPr="00375A86">
        <w:t>Примечание .Данная функция не поддерживается на устройствах без функции GPS.</w:t>
      </w:r>
    </w:p>
    <w:p w:rsidR="00412B73" w:rsidRPr="00412B73" w:rsidRDefault="00412B73" w:rsidP="00412B73">
      <w:pPr>
        <w:pStyle w:val="header2"/>
      </w:pPr>
      <w:r w:rsidRPr="00412B73">
        <w:t>Функции клавиш быстрого набора</w:t>
      </w:r>
      <w:r w:rsidRPr="009019BC">
        <w:fldChar w:fldCharType="begin"/>
      </w:r>
      <w:r w:rsidRPr="009019BC">
        <w:instrText xml:space="preserve"> TC  " </w:instrText>
      </w:r>
      <w:bookmarkStart w:id="21" w:name="_Toc390075015"/>
      <w:r>
        <w:instrText>Функции клавиш быстрого набора</w:instrText>
      </w:r>
      <w:bookmarkEnd w:id="21"/>
      <w:r>
        <w:instrText xml:space="preserve"> " \l 2</w:instrText>
      </w:r>
      <w:r w:rsidRPr="009019BC">
        <w:instrText xml:space="preserve"> </w:instrText>
      </w:r>
      <w:r w:rsidRPr="009019BC">
        <w:fldChar w:fldCharType="end"/>
      </w:r>
    </w:p>
    <w:p w:rsidR="00412B73" w:rsidRPr="00412B73" w:rsidRDefault="00412B73" w:rsidP="00412B73">
      <w:pPr>
        <w:pStyle w:val="13"/>
      </w:pPr>
      <w:r w:rsidRPr="00412B73">
        <w:t>Вы можете вручную защитить (отменить защиту) текущее видео путем нажатия кнопки SOS (это кнопка меню) в режиме фотографии.</w:t>
      </w:r>
    </w:p>
    <w:p w:rsidR="00412B73" w:rsidRPr="00412B73" w:rsidRDefault="00412B73" w:rsidP="00412B73">
      <w:pPr>
        <w:pStyle w:val="13"/>
      </w:pPr>
      <w:r w:rsidRPr="00412B73">
        <w:t>Включите ночную подсветку нажатием кнопки ВВЕРХ.</w:t>
      </w:r>
    </w:p>
    <w:p w:rsidR="00412B73" w:rsidRPr="00412B73" w:rsidRDefault="00412B73" w:rsidP="00412B73">
      <w:pPr>
        <w:pStyle w:val="13"/>
      </w:pPr>
      <w:r w:rsidRPr="00412B73">
        <w:t>Выключите подсветку экрана путем нажатия кнопки ВНИЗ.</w:t>
      </w:r>
    </w:p>
    <w:p w:rsidR="00412B73" w:rsidRPr="00412B73" w:rsidRDefault="00412B73" w:rsidP="00412B73">
      <w:pPr>
        <w:pStyle w:val="header1"/>
      </w:pPr>
      <w:r w:rsidRPr="00412B73">
        <w:t>Характеристики устройства</w:t>
      </w:r>
      <w:r w:rsidRPr="009019BC">
        <w:fldChar w:fldCharType="begin"/>
      </w:r>
      <w:r w:rsidRPr="009019BC">
        <w:instrText xml:space="preserve"> TC  " </w:instrText>
      </w:r>
      <w:bookmarkStart w:id="22" w:name="_Toc390075016"/>
      <w:r>
        <w:instrText>Характеристики устройства</w:instrText>
      </w:r>
      <w:bookmarkEnd w:id="22"/>
      <w:r>
        <w:instrText xml:space="preserve"> " \l 1</w:instrText>
      </w:r>
      <w:r w:rsidRPr="009019BC">
        <w:instrText xml:space="preserve"> </w:instrText>
      </w:r>
      <w:r w:rsidRPr="009019BC">
        <w:fldChar w:fldCharType="end"/>
      </w:r>
    </w:p>
    <w:p w:rsidR="00412B73" w:rsidRDefault="00412B73" w:rsidP="00412B73">
      <w:pPr>
        <w:pStyle w:val="ulistparagraph"/>
      </w:pPr>
      <w:r w:rsidRPr="00412B73">
        <w:t xml:space="preserve">Имеет форму автомобильного зеркала заднего вида, что не </w:t>
      </w:r>
      <w:r w:rsidRPr="00412B73">
        <w:lastRenderedPageBreak/>
        <w:t>препятствует обзору водителя, может быть подсоединен к внешнему GPS, имеет широкоугольный объектив высокого разрешения с углом поворота 110 градусов и объемом 4 G, видеозапись высокого разрешения, регулируемый угол обзора и широкий экран</w:t>
      </w:r>
      <w:r>
        <w:t>.</w:t>
      </w:r>
    </w:p>
    <w:p w:rsidR="00412B73" w:rsidRPr="00412B73" w:rsidRDefault="00412B73" w:rsidP="00412B73">
      <w:pPr>
        <w:pStyle w:val="ulistparagraph"/>
      </w:pPr>
      <w:r w:rsidRPr="00412B73">
        <w:t>Высокочувствительное распознавание изображений, позволяющее делать четкие снимки даже в затемненных местах.</w:t>
      </w:r>
    </w:p>
    <w:p w:rsidR="00412B73" w:rsidRPr="00412B73" w:rsidRDefault="00412B73" w:rsidP="00412B73">
      <w:pPr>
        <w:pStyle w:val="ulistparagraph"/>
      </w:pPr>
      <w:r w:rsidRPr="00412B73">
        <w:t>Функция цикличной записи, стирает старые файлы и записывает новые автоматически.</w:t>
      </w:r>
    </w:p>
    <w:p w:rsidR="00412B73" w:rsidRPr="00412B73" w:rsidRDefault="00412B73" w:rsidP="00412B73">
      <w:pPr>
        <w:pStyle w:val="ulistparagraph"/>
      </w:pPr>
      <w:r w:rsidRPr="00412B73">
        <w:t>Автоматическая видеозапись при включении зажигания автомобиля.</w:t>
      </w:r>
    </w:p>
    <w:p w:rsidR="00412B73" w:rsidRPr="00412B73" w:rsidRDefault="00412B73" w:rsidP="00412B73">
      <w:pPr>
        <w:pStyle w:val="ulistparagraph"/>
      </w:pPr>
      <w:r w:rsidRPr="00412B73">
        <w:t>Встроенный прибор определения гравитации, позволяющий сохранить и защитить видео в случае необходимости.</w:t>
      </w:r>
    </w:p>
    <w:p w:rsidR="00375A86" w:rsidRDefault="00412B73" w:rsidP="00315EAC">
      <w:pPr>
        <w:pStyle w:val="ulistparagraphlast"/>
      </w:pPr>
      <w:r w:rsidRPr="00412B73">
        <w:t>Изображения можно просмотреть через HDMI или TV выход.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029"/>
        <w:gridCol w:w="3581"/>
      </w:tblGrid>
      <w:tr w:rsidR="006D1FF8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>
              <w:t xml:space="preserve">LED </w:t>
            </w:r>
            <w:r w:rsidRPr="00D10838">
              <w:rPr>
                <w:lang w:val="ru-RU"/>
              </w:rPr>
              <w:t>размер экрана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4.3" экран высокого разрешения</w:t>
            </w:r>
          </w:p>
        </w:tc>
      </w:tr>
      <w:tr w:rsidR="006D1FF8" w:rsidRPr="00B62EA1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Угол обзора записи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100 градусов по горизонтали, 55 градусов по вертикали, 110 градусов в разные стороны</w:t>
            </w:r>
          </w:p>
        </w:tc>
      </w:tr>
      <w:tr w:rsidR="006D1FF8" w:rsidRPr="00B62EA1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Выбор языка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Английский /португальский /китайский традиционный /китайский упрощенный /русский</w:t>
            </w:r>
          </w:p>
        </w:tc>
      </w:tr>
      <w:tr w:rsidR="006D1FF8" w:rsidRPr="00B62EA1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Видеозапись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>
              <w:t>FHD</w:t>
            </w:r>
            <w:r w:rsidRPr="00D10838">
              <w:rPr>
                <w:lang w:val="ru-RU"/>
              </w:rPr>
              <w:t xml:space="preserve"> 30кадров в минуту/</w:t>
            </w:r>
            <w:r>
              <w:t>HD</w:t>
            </w:r>
            <w:r w:rsidRPr="00D10838">
              <w:rPr>
                <w:lang w:val="ru-RU"/>
              </w:rPr>
              <w:t xml:space="preserve"> 60квм/</w:t>
            </w:r>
            <w:r>
              <w:t>HD</w:t>
            </w:r>
            <w:r w:rsidRPr="00D10838">
              <w:rPr>
                <w:lang w:val="ru-RU"/>
              </w:rPr>
              <w:t xml:space="preserve"> 30квм/</w:t>
            </w:r>
            <w:r>
              <w:t>VGA</w:t>
            </w:r>
            <w:r w:rsidRPr="00D10838">
              <w:rPr>
                <w:lang w:val="ru-RU"/>
              </w:rPr>
              <w:t xml:space="preserve"> 30квм</w:t>
            </w:r>
          </w:p>
        </w:tc>
      </w:tr>
      <w:tr w:rsidR="006D1FF8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lastRenderedPageBreak/>
              <w:t>Режим видео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Default="006D1FF8" w:rsidP="00D10838">
            <w:pPr>
              <w:pStyle w:val="tabledata"/>
              <w:jc w:val="left"/>
            </w:pPr>
            <w:r>
              <w:t>AVI</w:t>
            </w:r>
          </w:p>
        </w:tc>
      </w:tr>
      <w:tr w:rsidR="006D1FF8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Слот</w:t>
            </w:r>
            <w:r w:rsidRPr="00E112BA">
              <w:t xml:space="preserve"> </w:t>
            </w:r>
            <w:r w:rsidRPr="00D10838">
              <w:rPr>
                <w:lang w:val="ru-RU"/>
              </w:rPr>
              <w:t>для</w:t>
            </w:r>
            <w:r w:rsidRPr="00E112BA">
              <w:t xml:space="preserve"> </w:t>
            </w:r>
            <w:r>
              <w:t xml:space="preserve">SD </w:t>
            </w:r>
            <w:r w:rsidRPr="00D10838">
              <w:rPr>
                <w:lang w:val="ru-RU"/>
              </w:rPr>
              <w:t>карты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Default="006D1FF8" w:rsidP="00D10838">
            <w:pPr>
              <w:pStyle w:val="tabledata"/>
              <w:jc w:val="left"/>
            </w:pPr>
            <w:r>
              <w:t>Micro SD</w:t>
            </w:r>
          </w:p>
        </w:tc>
      </w:tr>
      <w:tr w:rsidR="006D1FF8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Микрофон</w:t>
            </w:r>
            <w:r>
              <w:t xml:space="preserve">/ </w:t>
            </w:r>
            <w:r w:rsidRPr="00D10838">
              <w:rPr>
                <w:lang w:val="ru-RU"/>
              </w:rPr>
              <w:t>Динамик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Встроенный</w:t>
            </w:r>
          </w:p>
        </w:tc>
      </w:tr>
      <w:tr w:rsidR="006D1FF8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Оптическая частота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>
              <w:t>50</w:t>
            </w:r>
            <w:r w:rsidRPr="00D10838">
              <w:rPr>
                <w:lang w:val="ru-RU"/>
              </w:rPr>
              <w:t>Гц</w:t>
            </w:r>
            <w:r>
              <w:t>/60</w:t>
            </w:r>
            <w:r w:rsidRPr="00D10838">
              <w:rPr>
                <w:lang w:val="ru-RU"/>
              </w:rPr>
              <w:t>Гц</w:t>
            </w:r>
          </w:p>
        </w:tc>
      </w:tr>
      <w:tr w:rsidR="006D1FF8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>
              <w:t xml:space="preserve">TV </w:t>
            </w:r>
            <w:r w:rsidRPr="00D10838">
              <w:rPr>
                <w:lang w:val="ru-RU"/>
              </w:rPr>
              <w:t>выход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Default="006D1FF8" w:rsidP="00D10838">
            <w:pPr>
              <w:pStyle w:val="tabledata"/>
              <w:jc w:val="left"/>
            </w:pPr>
            <w:r>
              <w:t>NTSC/PAL</w:t>
            </w:r>
          </w:p>
        </w:tc>
      </w:tr>
      <w:tr w:rsidR="006D1FF8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>
              <w:t xml:space="preserve">USB </w:t>
            </w:r>
            <w:r w:rsidRPr="00D10838">
              <w:rPr>
                <w:lang w:val="ru-RU"/>
              </w:rPr>
              <w:t>вход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Default="006D1FF8" w:rsidP="00D10838">
            <w:pPr>
              <w:pStyle w:val="tabledata"/>
              <w:jc w:val="left"/>
            </w:pPr>
            <w:r>
              <w:t>USB2.0</w:t>
            </w:r>
          </w:p>
        </w:tc>
      </w:tr>
      <w:tr w:rsidR="006D1FF8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Внешний источник питания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Default="006D1FF8" w:rsidP="00D10838">
            <w:pPr>
              <w:pStyle w:val="tabledata"/>
              <w:jc w:val="left"/>
            </w:pPr>
            <w:r>
              <w:t>5.5V 1A</w:t>
            </w:r>
          </w:p>
        </w:tc>
      </w:tr>
      <w:tr w:rsidR="006D1FF8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Батарея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Встроенная литиевая батарея</w:t>
            </w:r>
          </w:p>
        </w:tc>
      </w:tr>
      <w:tr w:rsidR="006D1FF8" w:rsidTr="00D10838">
        <w:tc>
          <w:tcPr>
            <w:tcW w:w="1808" w:type="pct"/>
            <w:shd w:val="clear" w:color="auto" w:fill="auto"/>
            <w:vAlign w:val="center"/>
          </w:tcPr>
          <w:p w:rsidR="006D1FF8" w:rsidRPr="00D10838" w:rsidRDefault="006D1FF8" w:rsidP="00D10838">
            <w:pPr>
              <w:pStyle w:val="tabledata"/>
              <w:jc w:val="left"/>
              <w:rPr>
                <w:lang w:val="ru-RU"/>
              </w:rPr>
            </w:pPr>
            <w:r w:rsidRPr="00D10838">
              <w:rPr>
                <w:lang w:val="ru-RU"/>
              </w:rPr>
              <w:t>Системные требования</w:t>
            </w:r>
          </w:p>
        </w:tc>
        <w:tc>
          <w:tcPr>
            <w:tcW w:w="3192" w:type="pct"/>
            <w:shd w:val="clear" w:color="auto" w:fill="auto"/>
            <w:vAlign w:val="center"/>
          </w:tcPr>
          <w:p w:rsidR="006D1FF8" w:rsidRDefault="006D1FF8" w:rsidP="00D10838">
            <w:pPr>
              <w:pStyle w:val="tabledata"/>
              <w:jc w:val="left"/>
            </w:pPr>
            <w:r>
              <w:t xml:space="preserve">Windows 2000/XP/Vista/Windows </w:t>
            </w:r>
            <w:r w:rsidRPr="00D10838">
              <w:rPr>
                <w:lang w:val="ru-RU"/>
              </w:rPr>
              <w:t>7</w:t>
            </w:r>
          </w:p>
        </w:tc>
      </w:tr>
    </w:tbl>
    <w:p w:rsidR="00412B73" w:rsidRDefault="008F6199" w:rsidP="008F6199">
      <w:pPr>
        <w:pStyle w:val="header1"/>
      </w:pPr>
      <w:r>
        <w:t>Аксессуары</w:t>
      </w:r>
      <w:r w:rsidRPr="009019BC">
        <w:fldChar w:fldCharType="begin"/>
      </w:r>
      <w:r w:rsidRPr="009019BC">
        <w:instrText xml:space="preserve"> TC  " </w:instrText>
      </w:r>
      <w:bookmarkStart w:id="23" w:name="_Toc390075017"/>
      <w:r w:rsidR="00CC2C30">
        <w:instrText>Аксессуары</w:instrText>
      </w:r>
      <w:bookmarkEnd w:id="23"/>
      <w:r w:rsidR="00CC2C30">
        <w:instrText xml:space="preserve"> </w:instrText>
      </w:r>
      <w:r>
        <w:instrText>" \l 1</w:instrText>
      </w:r>
      <w:r w:rsidRPr="009019BC">
        <w:instrText xml:space="preserve"> </w:instrText>
      </w:r>
      <w:r w:rsidRPr="009019BC">
        <w:fldChar w:fldCharType="end"/>
      </w:r>
    </w:p>
    <w:p w:rsidR="00CC2C30" w:rsidRPr="00CC2C30" w:rsidRDefault="00CC2C30" w:rsidP="00CC2C30">
      <w:pPr>
        <w:pStyle w:val="listparagraph"/>
        <w:numPr>
          <w:ilvl w:val="0"/>
          <w:numId w:val="18"/>
        </w:numPr>
      </w:pPr>
      <w:r>
        <w:t>Шнур питания</w:t>
      </w:r>
    </w:p>
    <w:p w:rsidR="00CC2C30" w:rsidRDefault="00CC2C30" w:rsidP="00CC2C30">
      <w:pPr>
        <w:pStyle w:val="listparagraph"/>
        <w:numPr>
          <w:ilvl w:val="0"/>
          <w:numId w:val="18"/>
        </w:numPr>
      </w:pPr>
      <w:r>
        <w:rPr>
          <w:lang w:val="en-US"/>
        </w:rPr>
        <w:t>USB-</w:t>
      </w:r>
      <w:r>
        <w:t>провод</w:t>
      </w:r>
    </w:p>
    <w:p w:rsidR="00CC2C30" w:rsidRPr="00CC2C30" w:rsidRDefault="00CC2C30" w:rsidP="00CC2C30">
      <w:pPr>
        <w:pStyle w:val="listparagraph"/>
        <w:numPr>
          <w:ilvl w:val="0"/>
          <w:numId w:val="18"/>
        </w:numPr>
      </w:pPr>
      <w:r>
        <w:t>Инструкция</w:t>
      </w:r>
    </w:p>
    <w:bookmarkEnd w:id="7"/>
    <w:bookmarkEnd w:id="8"/>
    <w:bookmarkEnd w:id="9"/>
    <w:p w:rsidR="00E640B6" w:rsidRPr="00647638" w:rsidRDefault="00E640B6" w:rsidP="00647638">
      <w:pPr>
        <w:pStyle w:val="normal6fromtop"/>
        <w:sectPr w:rsidR="00E640B6" w:rsidRPr="00647638" w:rsidSect="00E640B6">
          <w:headerReference w:type="default" r:id="rId13"/>
          <w:footerReference w:type="default" r:id="rId14"/>
          <w:type w:val="continuous"/>
          <w:pgSz w:w="6520" w:h="5120" w:orient="landscape"/>
          <w:pgMar w:top="400" w:right="460" w:bottom="0" w:left="440" w:header="283" w:footer="283" w:gutter="0"/>
          <w:pgNumType w:start="1"/>
          <w:cols w:space="720"/>
          <w:noEndnote/>
          <w:docGrid w:linePitch="299"/>
        </w:sectPr>
      </w:pPr>
    </w:p>
    <w:p w:rsidR="00E640B6" w:rsidRPr="008949F2" w:rsidRDefault="000E63F6" w:rsidP="00E640B6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39565" cy="3239770"/>
                <wp:effectExtent l="0" t="0" r="13335" b="11430"/>
                <wp:wrapNone/>
                <wp:docPr id="20" name="Группа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9565" cy="3239770"/>
                          <a:chOff x="0" y="0"/>
                          <a:chExt cx="6519" cy="5102"/>
                        </a:xfrm>
                      </wpg:grpSpPr>
                      <wps:wsp>
                        <wps:cNvPr id="21" name="Rectangle 4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19" cy="5102"/>
                          </a:xfrm>
                          <a:prstGeom prst="rect">
                            <a:avLst/>
                          </a:prstGeom>
                          <a:noFill/>
                          <a:ln w="7198">
                            <a:solidFill>
                              <a:srgbClr val="2A2A2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88"/>
                        <wps:cNvSpPr>
                          <a:spLocks/>
                        </wps:cNvSpPr>
                        <wps:spPr bwMode="auto">
                          <a:xfrm>
                            <a:off x="4261" y="892"/>
                            <a:ext cx="139" cy="58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6 h 58"/>
                              <a:gd name="T2" fmla="*/ 71 w 139"/>
                              <a:gd name="T3" fmla="*/ 0 h 58"/>
                              <a:gd name="T4" fmla="*/ 0 w 139"/>
                              <a:gd name="T5" fmla="*/ 29 h 58"/>
                              <a:gd name="T6" fmla="*/ 68 w 139"/>
                              <a:gd name="T7" fmla="*/ 58 h 58"/>
                              <a:gd name="T8" fmla="*/ 139 w 139"/>
                              <a:gd name="T9" fmla="*/ 26 h 5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58">
                                <a:moveTo>
                                  <a:pt x="139" y="26"/>
                                </a:moveTo>
                                <a:lnTo>
                                  <a:pt x="71" y="0"/>
                                </a:lnTo>
                                <a:lnTo>
                                  <a:pt x="0" y="29"/>
                                </a:lnTo>
                                <a:lnTo>
                                  <a:pt x="68" y="58"/>
                                </a:lnTo>
                                <a:lnTo>
                                  <a:pt x="13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89"/>
                        <wps:cNvSpPr>
                          <a:spLocks/>
                        </wps:cNvSpPr>
                        <wps:spPr bwMode="auto">
                          <a:xfrm>
                            <a:off x="4261" y="892"/>
                            <a:ext cx="139" cy="58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6 h 58"/>
                              <a:gd name="T2" fmla="*/ 71 w 139"/>
                              <a:gd name="T3" fmla="*/ 0 h 58"/>
                              <a:gd name="T4" fmla="*/ 0 w 139"/>
                              <a:gd name="T5" fmla="*/ 29 h 58"/>
                              <a:gd name="T6" fmla="*/ 68 w 139"/>
                              <a:gd name="T7" fmla="*/ 58 h 58"/>
                              <a:gd name="T8" fmla="*/ 139 w 139"/>
                              <a:gd name="T9" fmla="*/ 26 h 5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58">
                                <a:moveTo>
                                  <a:pt x="139" y="26"/>
                                </a:moveTo>
                                <a:lnTo>
                                  <a:pt x="71" y="0"/>
                                </a:lnTo>
                                <a:lnTo>
                                  <a:pt x="0" y="29"/>
                                </a:lnTo>
                                <a:lnTo>
                                  <a:pt x="68" y="58"/>
                                </a:lnTo>
                                <a:lnTo>
                                  <a:pt x="139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490"/>
                        <wps:cNvSpPr>
                          <a:spLocks/>
                        </wps:cNvSpPr>
                        <wps:spPr bwMode="auto">
                          <a:xfrm>
                            <a:off x="4261" y="922"/>
                            <a:ext cx="68" cy="93"/>
                          </a:xfrm>
                          <a:custGeom>
                            <a:avLst/>
                            <a:gdLst>
                              <a:gd name="T0" fmla="*/ 68 w 68"/>
                              <a:gd name="T1" fmla="*/ 28 h 93"/>
                              <a:gd name="T2" fmla="*/ 0 w 68"/>
                              <a:gd name="T3" fmla="*/ 0 h 93"/>
                              <a:gd name="T4" fmla="*/ 0 w 68"/>
                              <a:gd name="T5" fmla="*/ 63 h 93"/>
                              <a:gd name="T6" fmla="*/ 68 w 68"/>
                              <a:gd name="T7" fmla="*/ 92 h 93"/>
                              <a:gd name="T8" fmla="*/ 68 w 68"/>
                              <a:gd name="T9" fmla="*/ 28 h 9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93">
                                <a:moveTo>
                                  <a:pt x="68" y="28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68" y="92"/>
                                </a:lnTo>
                                <a:lnTo>
                                  <a:pt x="6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91"/>
                        <wps:cNvSpPr>
                          <a:spLocks/>
                        </wps:cNvSpPr>
                        <wps:spPr bwMode="auto">
                          <a:xfrm>
                            <a:off x="4261" y="922"/>
                            <a:ext cx="68" cy="93"/>
                          </a:xfrm>
                          <a:custGeom>
                            <a:avLst/>
                            <a:gdLst>
                              <a:gd name="T0" fmla="*/ 68 w 68"/>
                              <a:gd name="T1" fmla="*/ 28 h 93"/>
                              <a:gd name="T2" fmla="*/ 0 w 68"/>
                              <a:gd name="T3" fmla="*/ 0 h 93"/>
                              <a:gd name="T4" fmla="*/ 0 w 68"/>
                              <a:gd name="T5" fmla="*/ 63 h 93"/>
                              <a:gd name="T6" fmla="*/ 68 w 68"/>
                              <a:gd name="T7" fmla="*/ 92 h 93"/>
                              <a:gd name="T8" fmla="*/ 68 w 68"/>
                              <a:gd name="T9" fmla="*/ 28 h 9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93">
                                <a:moveTo>
                                  <a:pt x="68" y="28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68" y="92"/>
                                </a:lnTo>
                                <a:lnTo>
                                  <a:pt x="68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92"/>
                        <wps:cNvSpPr>
                          <a:spLocks/>
                        </wps:cNvSpPr>
                        <wps:spPr bwMode="auto">
                          <a:xfrm>
                            <a:off x="4186" y="922"/>
                            <a:ext cx="143" cy="60"/>
                          </a:xfrm>
                          <a:custGeom>
                            <a:avLst/>
                            <a:gdLst>
                              <a:gd name="T0" fmla="*/ 68 w 143"/>
                              <a:gd name="T1" fmla="*/ 60 h 60"/>
                              <a:gd name="T2" fmla="*/ 68 w 143"/>
                              <a:gd name="T3" fmla="*/ 60 h 60"/>
                              <a:gd name="T4" fmla="*/ 142 w 143"/>
                              <a:gd name="T5" fmla="*/ 28 h 60"/>
                              <a:gd name="T6" fmla="*/ 74 w 143"/>
                              <a:gd name="T7" fmla="*/ 0 h 60"/>
                              <a:gd name="T8" fmla="*/ 0 w 143"/>
                              <a:gd name="T9" fmla="*/ 31 h 60"/>
                              <a:gd name="T10" fmla="*/ 68 w 143"/>
                              <a:gd name="T11" fmla="*/ 60 h 6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3" h="60">
                                <a:moveTo>
                                  <a:pt x="68" y="60"/>
                                </a:moveTo>
                                <a:lnTo>
                                  <a:pt x="68" y="60"/>
                                </a:lnTo>
                                <a:lnTo>
                                  <a:pt x="142" y="28"/>
                                </a:lnTo>
                                <a:lnTo>
                                  <a:pt x="74" y="0"/>
                                </a:lnTo>
                                <a:lnTo>
                                  <a:pt x="0" y="31"/>
                                </a:lnTo>
                                <a:lnTo>
                                  <a:pt x="6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93"/>
                        <wps:cNvSpPr>
                          <a:spLocks/>
                        </wps:cNvSpPr>
                        <wps:spPr bwMode="auto">
                          <a:xfrm>
                            <a:off x="4186" y="922"/>
                            <a:ext cx="143" cy="60"/>
                          </a:xfrm>
                          <a:custGeom>
                            <a:avLst/>
                            <a:gdLst>
                              <a:gd name="T0" fmla="*/ 68 w 143"/>
                              <a:gd name="T1" fmla="*/ 60 h 60"/>
                              <a:gd name="T2" fmla="*/ 0 w 143"/>
                              <a:gd name="T3" fmla="*/ 31 h 60"/>
                              <a:gd name="T4" fmla="*/ 74 w 143"/>
                              <a:gd name="T5" fmla="*/ 0 h 60"/>
                              <a:gd name="T6" fmla="*/ 142 w 143"/>
                              <a:gd name="T7" fmla="*/ 28 h 60"/>
                              <a:gd name="T8" fmla="*/ 68 w 143"/>
                              <a:gd name="T9" fmla="*/ 60 h 6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60">
                                <a:moveTo>
                                  <a:pt x="68" y="60"/>
                                </a:moveTo>
                                <a:lnTo>
                                  <a:pt x="0" y="31"/>
                                </a:lnTo>
                                <a:lnTo>
                                  <a:pt x="74" y="0"/>
                                </a:lnTo>
                                <a:lnTo>
                                  <a:pt x="142" y="28"/>
                                </a:lnTo>
                                <a:lnTo>
                                  <a:pt x="6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94"/>
                        <wps:cNvSpPr>
                          <a:spLocks/>
                        </wps:cNvSpPr>
                        <wps:spPr bwMode="auto">
                          <a:xfrm>
                            <a:off x="4186" y="953"/>
                            <a:ext cx="69" cy="95"/>
                          </a:xfrm>
                          <a:custGeom>
                            <a:avLst/>
                            <a:gdLst>
                              <a:gd name="T0" fmla="*/ 68 w 69"/>
                              <a:gd name="T1" fmla="*/ 95 h 95"/>
                              <a:gd name="T2" fmla="*/ 68 w 69"/>
                              <a:gd name="T3" fmla="*/ 95 h 95"/>
                              <a:gd name="T4" fmla="*/ 68 w 69"/>
                              <a:gd name="T5" fmla="*/ 29 h 95"/>
                              <a:gd name="T6" fmla="*/ 0 w 69"/>
                              <a:gd name="T7" fmla="*/ 0 h 95"/>
                              <a:gd name="T8" fmla="*/ 1 w 69"/>
                              <a:gd name="T9" fmla="*/ 64 h 95"/>
                              <a:gd name="T10" fmla="*/ 68 w 69"/>
                              <a:gd name="T11" fmla="*/ 95 h 9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68" y="95"/>
                                </a:moveTo>
                                <a:lnTo>
                                  <a:pt x="68" y="95"/>
                                </a:lnTo>
                                <a:lnTo>
                                  <a:pt x="68" y="29"/>
                                </a:lnTo>
                                <a:lnTo>
                                  <a:pt x="0" y="0"/>
                                </a:lnTo>
                                <a:lnTo>
                                  <a:pt x="1" y="64"/>
                                </a:lnTo>
                                <a:lnTo>
                                  <a:pt x="6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95"/>
                        <wps:cNvSpPr>
                          <a:spLocks/>
                        </wps:cNvSpPr>
                        <wps:spPr bwMode="auto">
                          <a:xfrm>
                            <a:off x="4186" y="953"/>
                            <a:ext cx="69" cy="95"/>
                          </a:xfrm>
                          <a:custGeom>
                            <a:avLst/>
                            <a:gdLst>
                              <a:gd name="T0" fmla="*/ 68 w 69"/>
                              <a:gd name="T1" fmla="*/ 95 h 95"/>
                              <a:gd name="T2" fmla="*/ 1 w 69"/>
                              <a:gd name="T3" fmla="*/ 64 h 95"/>
                              <a:gd name="T4" fmla="*/ 0 w 69"/>
                              <a:gd name="T5" fmla="*/ 0 h 95"/>
                              <a:gd name="T6" fmla="*/ 68 w 69"/>
                              <a:gd name="T7" fmla="*/ 29 h 95"/>
                              <a:gd name="T8" fmla="*/ 68 w 69"/>
                              <a:gd name="T9" fmla="*/ 95 h 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68" y="95"/>
                                </a:moveTo>
                                <a:lnTo>
                                  <a:pt x="1" y="64"/>
                                </a:lnTo>
                                <a:lnTo>
                                  <a:pt x="0" y="0"/>
                                </a:lnTo>
                                <a:lnTo>
                                  <a:pt x="68" y="29"/>
                                </a:lnTo>
                                <a:lnTo>
                                  <a:pt x="68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96"/>
                        <wps:cNvSpPr>
                          <a:spLocks/>
                        </wps:cNvSpPr>
                        <wps:spPr bwMode="auto">
                          <a:xfrm>
                            <a:off x="4332" y="801"/>
                            <a:ext cx="69" cy="118"/>
                          </a:xfrm>
                          <a:custGeom>
                            <a:avLst/>
                            <a:gdLst>
                              <a:gd name="T0" fmla="*/ 68 w 69"/>
                              <a:gd name="T1" fmla="*/ 117 h 118"/>
                              <a:gd name="T2" fmla="*/ 68 w 69"/>
                              <a:gd name="T3" fmla="*/ 117 h 118"/>
                              <a:gd name="T4" fmla="*/ 69 w 69"/>
                              <a:gd name="T5" fmla="*/ 25 h 118"/>
                              <a:gd name="T6" fmla="*/ 0 w 69"/>
                              <a:gd name="T7" fmla="*/ 0 h 118"/>
                              <a:gd name="T8" fmla="*/ 0 w 69"/>
                              <a:gd name="T9" fmla="*/ 90 h 118"/>
                              <a:gd name="T10" fmla="*/ 68 w 69"/>
                              <a:gd name="T11" fmla="*/ 117 h 11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118">
                                <a:moveTo>
                                  <a:pt x="68" y="117"/>
                                </a:moveTo>
                                <a:lnTo>
                                  <a:pt x="68" y="117"/>
                                </a:lnTo>
                                <a:lnTo>
                                  <a:pt x="69" y="25"/>
                                </a:ln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6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97"/>
                        <wps:cNvSpPr>
                          <a:spLocks/>
                        </wps:cNvSpPr>
                        <wps:spPr bwMode="auto">
                          <a:xfrm>
                            <a:off x="4332" y="801"/>
                            <a:ext cx="69" cy="118"/>
                          </a:xfrm>
                          <a:custGeom>
                            <a:avLst/>
                            <a:gdLst>
                              <a:gd name="T0" fmla="*/ 68 w 69"/>
                              <a:gd name="T1" fmla="*/ 117 h 118"/>
                              <a:gd name="T2" fmla="*/ 0 w 69"/>
                              <a:gd name="T3" fmla="*/ 90 h 118"/>
                              <a:gd name="T4" fmla="*/ 0 w 69"/>
                              <a:gd name="T5" fmla="*/ 0 h 118"/>
                              <a:gd name="T6" fmla="*/ 69 w 69"/>
                              <a:gd name="T7" fmla="*/ 25 h 118"/>
                              <a:gd name="T8" fmla="*/ 68 w 69"/>
                              <a:gd name="T9" fmla="*/ 117 h 11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118">
                                <a:moveTo>
                                  <a:pt x="68" y="117"/>
                                </a:move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69" y="25"/>
                                </a:lnTo>
                                <a:lnTo>
                                  <a:pt x="68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498"/>
                        <wps:cNvSpPr>
                          <a:spLocks/>
                        </wps:cNvSpPr>
                        <wps:spPr bwMode="auto">
                          <a:xfrm>
                            <a:off x="4332" y="782"/>
                            <a:ext cx="119" cy="45"/>
                          </a:xfrm>
                          <a:custGeom>
                            <a:avLst/>
                            <a:gdLst>
                              <a:gd name="T0" fmla="*/ 68 w 119"/>
                              <a:gd name="T1" fmla="*/ 44 h 45"/>
                              <a:gd name="T2" fmla="*/ 68 w 119"/>
                              <a:gd name="T3" fmla="*/ 44 h 45"/>
                              <a:gd name="T4" fmla="*/ 118 w 119"/>
                              <a:gd name="T5" fmla="*/ 24 h 45"/>
                              <a:gd name="T6" fmla="*/ 49 w 119"/>
                              <a:gd name="T7" fmla="*/ 0 h 45"/>
                              <a:gd name="T8" fmla="*/ 0 w 119"/>
                              <a:gd name="T9" fmla="*/ 19 h 45"/>
                              <a:gd name="T10" fmla="*/ 68 w 119"/>
                              <a:gd name="T11" fmla="*/ 44 h 4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45">
                                <a:moveTo>
                                  <a:pt x="68" y="44"/>
                                </a:moveTo>
                                <a:lnTo>
                                  <a:pt x="68" y="44"/>
                                </a:lnTo>
                                <a:lnTo>
                                  <a:pt x="118" y="24"/>
                                </a:lnTo>
                                <a:lnTo>
                                  <a:pt x="49" y="0"/>
                                </a:lnTo>
                                <a:lnTo>
                                  <a:pt x="0" y="19"/>
                                </a:lnTo>
                                <a:lnTo>
                                  <a:pt x="6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499"/>
                        <wps:cNvSpPr>
                          <a:spLocks/>
                        </wps:cNvSpPr>
                        <wps:spPr bwMode="auto">
                          <a:xfrm>
                            <a:off x="4332" y="782"/>
                            <a:ext cx="119" cy="45"/>
                          </a:xfrm>
                          <a:custGeom>
                            <a:avLst/>
                            <a:gdLst>
                              <a:gd name="T0" fmla="*/ 68 w 119"/>
                              <a:gd name="T1" fmla="*/ 44 h 45"/>
                              <a:gd name="T2" fmla="*/ 0 w 119"/>
                              <a:gd name="T3" fmla="*/ 19 h 45"/>
                              <a:gd name="T4" fmla="*/ 49 w 119"/>
                              <a:gd name="T5" fmla="*/ 0 h 45"/>
                              <a:gd name="T6" fmla="*/ 118 w 119"/>
                              <a:gd name="T7" fmla="*/ 24 h 45"/>
                              <a:gd name="T8" fmla="*/ 68 w 119"/>
                              <a:gd name="T9" fmla="*/ 44 h 4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45">
                                <a:moveTo>
                                  <a:pt x="68" y="44"/>
                                </a:moveTo>
                                <a:lnTo>
                                  <a:pt x="0" y="19"/>
                                </a:lnTo>
                                <a:lnTo>
                                  <a:pt x="49" y="0"/>
                                </a:lnTo>
                                <a:lnTo>
                                  <a:pt x="118" y="24"/>
                                </a:lnTo>
                                <a:lnTo>
                                  <a:pt x="6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500"/>
                        <wps:cNvSpPr>
                          <a:spLocks/>
                        </wps:cNvSpPr>
                        <wps:spPr bwMode="auto">
                          <a:xfrm>
                            <a:off x="4259" y="735"/>
                            <a:ext cx="143" cy="53"/>
                          </a:xfrm>
                          <a:custGeom>
                            <a:avLst/>
                            <a:gdLst>
                              <a:gd name="T0" fmla="*/ 142 w 143"/>
                              <a:gd name="T1" fmla="*/ 24 h 53"/>
                              <a:gd name="T2" fmla="*/ 73 w 143"/>
                              <a:gd name="T3" fmla="*/ 0 h 53"/>
                              <a:gd name="T4" fmla="*/ 0 w 143"/>
                              <a:gd name="T5" fmla="*/ 27 h 53"/>
                              <a:gd name="T6" fmla="*/ 69 w 143"/>
                              <a:gd name="T7" fmla="*/ 52 h 53"/>
                              <a:gd name="T8" fmla="*/ 142 w 143"/>
                              <a:gd name="T9" fmla="*/ 24 h 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3">
                                <a:moveTo>
                                  <a:pt x="142" y="24"/>
                                </a:moveTo>
                                <a:lnTo>
                                  <a:pt x="73" y="0"/>
                                </a:lnTo>
                                <a:lnTo>
                                  <a:pt x="0" y="27"/>
                                </a:lnTo>
                                <a:lnTo>
                                  <a:pt x="69" y="52"/>
                                </a:lnTo>
                                <a:lnTo>
                                  <a:pt x="14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501"/>
                        <wps:cNvSpPr>
                          <a:spLocks/>
                        </wps:cNvSpPr>
                        <wps:spPr bwMode="auto">
                          <a:xfrm>
                            <a:off x="4259" y="735"/>
                            <a:ext cx="143" cy="53"/>
                          </a:xfrm>
                          <a:custGeom>
                            <a:avLst/>
                            <a:gdLst>
                              <a:gd name="T0" fmla="*/ 142 w 143"/>
                              <a:gd name="T1" fmla="*/ 24 h 53"/>
                              <a:gd name="T2" fmla="*/ 73 w 143"/>
                              <a:gd name="T3" fmla="*/ 0 h 53"/>
                              <a:gd name="T4" fmla="*/ 0 w 143"/>
                              <a:gd name="T5" fmla="*/ 27 h 53"/>
                              <a:gd name="T6" fmla="*/ 69 w 143"/>
                              <a:gd name="T7" fmla="*/ 52 h 53"/>
                              <a:gd name="T8" fmla="*/ 142 w 143"/>
                              <a:gd name="T9" fmla="*/ 24 h 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3">
                                <a:moveTo>
                                  <a:pt x="142" y="24"/>
                                </a:moveTo>
                                <a:lnTo>
                                  <a:pt x="73" y="0"/>
                                </a:lnTo>
                                <a:lnTo>
                                  <a:pt x="0" y="27"/>
                                </a:lnTo>
                                <a:lnTo>
                                  <a:pt x="69" y="52"/>
                                </a:lnTo>
                                <a:lnTo>
                                  <a:pt x="142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502"/>
                        <wps:cNvSpPr>
                          <a:spLocks/>
                        </wps:cNvSpPr>
                        <wps:spPr bwMode="auto">
                          <a:xfrm>
                            <a:off x="4259" y="763"/>
                            <a:ext cx="70" cy="93"/>
                          </a:xfrm>
                          <a:custGeom>
                            <a:avLst/>
                            <a:gdLst>
                              <a:gd name="T0" fmla="*/ 69 w 70"/>
                              <a:gd name="T1" fmla="*/ 25 h 93"/>
                              <a:gd name="T2" fmla="*/ 0 w 70"/>
                              <a:gd name="T3" fmla="*/ 0 h 93"/>
                              <a:gd name="T4" fmla="*/ 0 w 70"/>
                              <a:gd name="T5" fmla="*/ 66 h 93"/>
                              <a:gd name="T6" fmla="*/ 69 w 70"/>
                              <a:gd name="T7" fmla="*/ 93 h 93"/>
                              <a:gd name="T8" fmla="*/ 69 w 70"/>
                              <a:gd name="T9" fmla="*/ 25 h 9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25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69" y="93"/>
                                </a:lnTo>
                                <a:lnTo>
                                  <a:pt x="6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503"/>
                        <wps:cNvSpPr>
                          <a:spLocks/>
                        </wps:cNvSpPr>
                        <wps:spPr bwMode="auto">
                          <a:xfrm>
                            <a:off x="4259" y="763"/>
                            <a:ext cx="70" cy="93"/>
                          </a:xfrm>
                          <a:custGeom>
                            <a:avLst/>
                            <a:gdLst>
                              <a:gd name="T0" fmla="*/ 69 w 70"/>
                              <a:gd name="T1" fmla="*/ 25 h 93"/>
                              <a:gd name="T2" fmla="*/ 0 w 70"/>
                              <a:gd name="T3" fmla="*/ 0 h 93"/>
                              <a:gd name="T4" fmla="*/ 0 w 70"/>
                              <a:gd name="T5" fmla="*/ 66 h 93"/>
                              <a:gd name="T6" fmla="*/ 69 w 70"/>
                              <a:gd name="T7" fmla="*/ 93 h 93"/>
                              <a:gd name="T8" fmla="*/ 69 w 70"/>
                              <a:gd name="T9" fmla="*/ 25 h 9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69" y="25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69" y="93"/>
                                </a:lnTo>
                                <a:lnTo>
                                  <a:pt x="6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504"/>
                        <wps:cNvSpPr>
                          <a:spLocks/>
                        </wps:cNvSpPr>
                        <wps:spPr bwMode="auto">
                          <a:xfrm>
                            <a:off x="4183" y="763"/>
                            <a:ext cx="146" cy="55"/>
                          </a:xfrm>
                          <a:custGeom>
                            <a:avLst/>
                            <a:gdLst>
                              <a:gd name="T0" fmla="*/ 69 w 146"/>
                              <a:gd name="T1" fmla="*/ 55 h 55"/>
                              <a:gd name="T2" fmla="*/ 69 w 146"/>
                              <a:gd name="T3" fmla="*/ 55 h 55"/>
                              <a:gd name="T4" fmla="*/ 146 w 146"/>
                              <a:gd name="T5" fmla="*/ 25 h 55"/>
                              <a:gd name="T6" fmla="*/ 76 w 146"/>
                              <a:gd name="T7" fmla="*/ 0 h 55"/>
                              <a:gd name="T8" fmla="*/ 0 w 146"/>
                              <a:gd name="T9" fmla="*/ 28 h 55"/>
                              <a:gd name="T10" fmla="*/ 69 w 146"/>
                              <a:gd name="T11" fmla="*/ 55 h 5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55">
                                <a:moveTo>
                                  <a:pt x="69" y="55"/>
                                </a:moveTo>
                                <a:lnTo>
                                  <a:pt x="69" y="55"/>
                                </a:lnTo>
                                <a:lnTo>
                                  <a:pt x="146" y="25"/>
                                </a:lnTo>
                                <a:lnTo>
                                  <a:pt x="76" y="0"/>
                                </a:lnTo>
                                <a:lnTo>
                                  <a:pt x="0" y="28"/>
                                </a:lnTo>
                                <a:lnTo>
                                  <a:pt x="6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505"/>
                        <wps:cNvSpPr>
                          <a:spLocks/>
                        </wps:cNvSpPr>
                        <wps:spPr bwMode="auto">
                          <a:xfrm>
                            <a:off x="4183" y="763"/>
                            <a:ext cx="146" cy="55"/>
                          </a:xfrm>
                          <a:custGeom>
                            <a:avLst/>
                            <a:gdLst>
                              <a:gd name="T0" fmla="*/ 69 w 146"/>
                              <a:gd name="T1" fmla="*/ 55 h 55"/>
                              <a:gd name="T2" fmla="*/ 0 w 146"/>
                              <a:gd name="T3" fmla="*/ 28 h 55"/>
                              <a:gd name="T4" fmla="*/ 76 w 146"/>
                              <a:gd name="T5" fmla="*/ 0 h 55"/>
                              <a:gd name="T6" fmla="*/ 146 w 146"/>
                              <a:gd name="T7" fmla="*/ 25 h 55"/>
                              <a:gd name="T8" fmla="*/ 69 w 146"/>
                              <a:gd name="T9" fmla="*/ 55 h 5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55">
                                <a:moveTo>
                                  <a:pt x="69" y="55"/>
                                </a:moveTo>
                                <a:lnTo>
                                  <a:pt x="0" y="28"/>
                                </a:lnTo>
                                <a:lnTo>
                                  <a:pt x="76" y="0"/>
                                </a:lnTo>
                                <a:lnTo>
                                  <a:pt x="146" y="25"/>
                                </a:lnTo>
                                <a:lnTo>
                                  <a:pt x="6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506"/>
                        <wps:cNvSpPr>
                          <a:spLocks/>
                        </wps:cNvSpPr>
                        <wps:spPr bwMode="auto">
                          <a:xfrm>
                            <a:off x="4183" y="791"/>
                            <a:ext cx="70" cy="96"/>
                          </a:xfrm>
                          <a:custGeom>
                            <a:avLst/>
                            <a:gdLst>
                              <a:gd name="T0" fmla="*/ 70 w 70"/>
                              <a:gd name="T1" fmla="*/ 95 h 96"/>
                              <a:gd name="T2" fmla="*/ 70 w 70"/>
                              <a:gd name="T3" fmla="*/ 95 h 96"/>
                              <a:gd name="T4" fmla="*/ 69 w 70"/>
                              <a:gd name="T5" fmla="*/ 26 h 96"/>
                              <a:gd name="T6" fmla="*/ 0 w 70"/>
                              <a:gd name="T7" fmla="*/ 0 h 96"/>
                              <a:gd name="T8" fmla="*/ 1 w 70"/>
                              <a:gd name="T9" fmla="*/ 67 h 96"/>
                              <a:gd name="T10" fmla="*/ 70 w 70"/>
                              <a:gd name="T11" fmla="*/ 95 h 9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0" h="96">
                                <a:moveTo>
                                  <a:pt x="70" y="95"/>
                                </a:moveTo>
                                <a:lnTo>
                                  <a:pt x="70" y="95"/>
                                </a:lnTo>
                                <a:lnTo>
                                  <a:pt x="69" y="26"/>
                                </a:lnTo>
                                <a:lnTo>
                                  <a:pt x="0" y="0"/>
                                </a:lnTo>
                                <a:lnTo>
                                  <a:pt x="1" y="67"/>
                                </a:lnTo>
                                <a:lnTo>
                                  <a:pt x="7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507"/>
                        <wps:cNvSpPr>
                          <a:spLocks/>
                        </wps:cNvSpPr>
                        <wps:spPr bwMode="auto">
                          <a:xfrm>
                            <a:off x="4183" y="791"/>
                            <a:ext cx="70" cy="96"/>
                          </a:xfrm>
                          <a:custGeom>
                            <a:avLst/>
                            <a:gdLst>
                              <a:gd name="T0" fmla="*/ 70 w 70"/>
                              <a:gd name="T1" fmla="*/ 95 h 96"/>
                              <a:gd name="T2" fmla="*/ 1 w 70"/>
                              <a:gd name="T3" fmla="*/ 67 h 96"/>
                              <a:gd name="T4" fmla="*/ 0 w 70"/>
                              <a:gd name="T5" fmla="*/ 0 h 96"/>
                              <a:gd name="T6" fmla="*/ 69 w 70"/>
                              <a:gd name="T7" fmla="*/ 26 h 96"/>
                              <a:gd name="T8" fmla="*/ 70 w 70"/>
                              <a:gd name="T9" fmla="*/ 95 h 9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96">
                                <a:moveTo>
                                  <a:pt x="70" y="95"/>
                                </a:moveTo>
                                <a:lnTo>
                                  <a:pt x="1" y="67"/>
                                </a:lnTo>
                                <a:lnTo>
                                  <a:pt x="0" y="0"/>
                                </a:lnTo>
                                <a:lnTo>
                                  <a:pt x="69" y="26"/>
                                </a:lnTo>
                                <a:lnTo>
                                  <a:pt x="7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508"/>
                        <wps:cNvSpPr>
                          <a:spLocks/>
                        </wps:cNvSpPr>
                        <wps:spPr bwMode="auto">
                          <a:xfrm>
                            <a:off x="4124" y="712"/>
                            <a:ext cx="72" cy="128"/>
                          </a:xfrm>
                          <a:custGeom>
                            <a:avLst/>
                            <a:gdLst>
                              <a:gd name="T0" fmla="*/ 70 w 72"/>
                              <a:gd name="T1" fmla="*/ 25 h 128"/>
                              <a:gd name="T2" fmla="*/ 0 w 72"/>
                              <a:gd name="T3" fmla="*/ 0 h 128"/>
                              <a:gd name="T4" fmla="*/ 2 w 72"/>
                              <a:gd name="T5" fmla="*/ 99 h 128"/>
                              <a:gd name="T6" fmla="*/ 72 w 72"/>
                              <a:gd name="T7" fmla="*/ 127 h 128"/>
                              <a:gd name="T8" fmla="*/ 70 w 72"/>
                              <a:gd name="T9" fmla="*/ 25 h 12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28">
                                <a:moveTo>
                                  <a:pt x="70" y="25"/>
                                </a:moveTo>
                                <a:lnTo>
                                  <a:pt x="0" y="0"/>
                                </a:lnTo>
                                <a:lnTo>
                                  <a:pt x="2" y="99"/>
                                </a:lnTo>
                                <a:lnTo>
                                  <a:pt x="72" y="127"/>
                                </a:lnTo>
                                <a:lnTo>
                                  <a:pt x="7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509"/>
                        <wps:cNvSpPr>
                          <a:spLocks/>
                        </wps:cNvSpPr>
                        <wps:spPr bwMode="auto">
                          <a:xfrm>
                            <a:off x="4124" y="712"/>
                            <a:ext cx="72" cy="128"/>
                          </a:xfrm>
                          <a:custGeom>
                            <a:avLst/>
                            <a:gdLst>
                              <a:gd name="T0" fmla="*/ 70 w 72"/>
                              <a:gd name="T1" fmla="*/ 25 h 128"/>
                              <a:gd name="T2" fmla="*/ 0 w 72"/>
                              <a:gd name="T3" fmla="*/ 0 h 128"/>
                              <a:gd name="T4" fmla="*/ 2 w 72"/>
                              <a:gd name="T5" fmla="*/ 99 h 128"/>
                              <a:gd name="T6" fmla="*/ 72 w 72"/>
                              <a:gd name="T7" fmla="*/ 127 h 128"/>
                              <a:gd name="T8" fmla="*/ 70 w 72"/>
                              <a:gd name="T9" fmla="*/ 25 h 12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28">
                                <a:moveTo>
                                  <a:pt x="70" y="25"/>
                                </a:moveTo>
                                <a:lnTo>
                                  <a:pt x="0" y="0"/>
                                </a:lnTo>
                                <a:lnTo>
                                  <a:pt x="2" y="99"/>
                                </a:lnTo>
                                <a:lnTo>
                                  <a:pt x="72" y="127"/>
                                </a:lnTo>
                                <a:lnTo>
                                  <a:pt x="7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510"/>
                        <wps:cNvSpPr>
                          <a:spLocks/>
                        </wps:cNvSpPr>
                        <wps:spPr bwMode="auto">
                          <a:xfrm>
                            <a:off x="4124" y="693"/>
                            <a:ext cx="127" cy="4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45"/>
                              <a:gd name="T2" fmla="*/ 56 w 127"/>
                              <a:gd name="T3" fmla="*/ 0 h 45"/>
                              <a:gd name="T4" fmla="*/ 0 w 127"/>
                              <a:gd name="T5" fmla="*/ 19 h 45"/>
                              <a:gd name="T6" fmla="*/ 70 w 127"/>
                              <a:gd name="T7" fmla="*/ 45 h 45"/>
                              <a:gd name="T8" fmla="*/ 127 w 127"/>
                              <a:gd name="T9" fmla="*/ 25 h 4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45">
                                <a:moveTo>
                                  <a:pt x="127" y="25"/>
                                </a:moveTo>
                                <a:lnTo>
                                  <a:pt x="56" y="0"/>
                                </a:lnTo>
                                <a:lnTo>
                                  <a:pt x="0" y="19"/>
                                </a:lnTo>
                                <a:lnTo>
                                  <a:pt x="70" y="45"/>
                                </a:lnTo>
                                <a:lnTo>
                                  <a:pt x="12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511"/>
                        <wps:cNvSpPr>
                          <a:spLocks/>
                        </wps:cNvSpPr>
                        <wps:spPr bwMode="auto">
                          <a:xfrm>
                            <a:off x="4124" y="693"/>
                            <a:ext cx="127" cy="4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45"/>
                              <a:gd name="T2" fmla="*/ 56 w 127"/>
                              <a:gd name="T3" fmla="*/ 0 h 45"/>
                              <a:gd name="T4" fmla="*/ 0 w 127"/>
                              <a:gd name="T5" fmla="*/ 19 h 45"/>
                              <a:gd name="T6" fmla="*/ 70 w 127"/>
                              <a:gd name="T7" fmla="*/ 45 h 45"/>
                              <a:gd name="T8" fmla="*/ 127 w 127"/>
                              <a:gd name="T9" fmla="*/ 25 h 4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45">
                                <a:moveTo>
                                  <a:pt x="127" y="25"/>
                                </a:moveTo>
                                <a:lnTo>
                                  <a:pt x="56" y="0"/>
                                </a:lnTo>
                                <a:lnTo>
                                  <a:pt x="0" y="19"/>
                                </a:lnTo>
                                <a:lnTo>
                                  <a:pt x="70" y="45"/>
                                </a:lnTo>
                                <a:lnTo>
                                  <a:pt x="127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512"/>
                        <wps:cNvSpPr>
                          <a:spLocks/>
                        </wps:cNvSpPr>
                        <wps:spPr bwMode="auto">
                          <a:xfrm>
                            <a:off x="4258" y="572"/>
                            <a:ext cx="146" cy="47"/>
                          </a:xfrm>
                          <a:custGeom>
                            <a:avLst/>
                            <a:gdLst>
                              <a:gd name="T0" fmla="*/ 146 w 146"/>
                              <a:gd name="T1" fmla="*/ 21 h 47"/>
                              <a:gd name="T2" fmla="*/ 74 w 146"/>
                              <a:gd name="T3" fmla="*/ 0 h 47"/>
                              <a:gd name="T4" fmla="*/ 0 w 146"/>
                              <a:gd name="T5" fmla="*/ 24 h 47"/>
                              <a:gd name="T6" fmla="*/ 71 w 146"/>
                              <a:gd name="T7" fmla="*/ 47 h 47"/>
                              <a:gd name="T8" fmla="*/ 146 w 146"/>
                              <a:gd name="T9" fmla="*/ 21 h 4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47">
                                <a:moveTo>
                                  <a:pt x="146" y="21"/>
                                </a:moveTo>
                                <a:lnTo>
                                  <a:pt x="74" y="0"/>
                                </a:lnTo>
                                <a:lnTo>
                                  <a:pt x="0" y="24"/>
                                </a:lnTo>
                                <a:lnTo>
                                  <a:pt x="71" y="47"/>
                                </a:lnTo>
                                <a:lnTo>
                                  <a:pt x="14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513"/>
                        <wps:cNvSpPr>
                          <a:spLocks/>
                        </wps:cNvSpPr>
                        <wps:spPr bwMode="auto">
                          <a:xfrm>
                            <a:off x="4258" y="572"/>
                            <a:ext cx="146" cy="47"/>
                          </a:xfrm>
                          <a:custGeom>
                            <a:avLst/>
                            <a:gdLst>
                              <a:gd name="T0" fmla="*/ 146 w 146"/>
                              <a:gd name="T1" fmla="*/ 21 h 47"/>
                              <a:gd name="T2" fmla="*/ 74 w 146"/>
                              <a:gd name="T3" fmla="*/ 0 h 47"/>
                              <a:gd name="T4" fmla="*/ 0 w 146"/>
                              <a:gd name="T5" fmla="*/ 24 h 47"/>
                              <a:gd name="T6" fmla="*/ 71 w 146"/>
                              <a:gd name="T7" fmla="*/ 47 h 47"/>
                              <a:gd name="T8" fmla="*/ 146 w 146"/>
                              <a:gd name="T9" fmla="*/ 21 h 4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47">
                                <a:moveTo>
                                  <a:pt x="146" y="21"/>
                                </a:moveTo>
                                <a:lnTo>
                                  <a:pt x="74" y="0"/>
                                </a:lnTo>
                                <a:lnTo>
                                  <a:pt x="0" y="24"/>
                                </a:lnTo>
                                <a:lnTo>
                                  <a:pt x="71" y="47"/>
                                </a:lnTo>
                                <a:lnTo>
                                  <a:pt x="146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514"/>
                        <wps:cNvSpPr>
                          <a:spLocks/>
                        </wps:cNvSpPr>
                        <wps:spPr bwMode="auto">
                          <a:xfrm>
                            <a:off x="4258" y="596"/>
                            <a:ext cx="71" cy="94"/>
                          </a:xfrm>
                          <a:custGeom>
                            <a:avLst/>
                            <a:gdLst>
                              <a:gd name="T0" fmla="*/ 71 w 71"/>
                              <a:gd name="T1" fmla="*/ 22 h 94"/>
                              <a:gd name="T2" fmla="*/ 0 w 71"/>
                              <a:gd name="T3" fmla="*/ 0 h 94"/>
                              <a:gd name="T4" fmla="*/ 0 w 71"/>
                              <a:gd name="T5" fmla="*/ 69 h 94"/>
                              <a:gd name="T6" fmla="*/ 71 w 71"/>
                              <a:gd name="T7" fmla="*/ 93 h 94"/>
                              <a:gd name="T8" fmla="*/ 71 w 71"/>
                              <a:gd name="T9" fmla="*/ 22 h 9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4">
                                <a:moveTo>
                                  <a:pt x="71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lnTo>
                                  <a:pt x="71" y="93"/>
                                </a:lnTo>
                                <a:lnTo>
                                  <a:pt x="7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515"/>
                        <wps:cNvSpPr>
                          <a:spLocks/>
                        </wps:cNvSpPr>
                        <wps:spPr bwMode="auto">
                          <a:xfrm>
                            <a:off x="4258" y="596"/>
                            <a:ext cx="71" cy="94"/>
                          </a:xfrm>
                          <a:custGeom>
                            <a:avLst/>
                            <a:gdLst>
                              <a:gd name="T0" fmla="*/ 71 w 71"/>
                              <a:gd name="T1" fmla="*/ 22 h 94"/>
                              <a:gd name="T2" fmla="*/ 0 w 71"/>
                              <a:gd name="T3" fmla="*/ 0 h 94"/>
                              <a:gd name="T4" fmla="*/ 0 w 71"/>
                              <a:gd name="T5" fmla="*/ 69 h 94"/>
                              <a:gd name="T6" fmla="*/ 71 w 71"/>
                              <a:gd name="T7" fmla="*/ 93 h 94"/>
                              <a:gd name="T8" fmla="*/ 71 w 71"/>
                              <a:gd name="T9" fmla="*/ 22 h 9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4">
                                <a:moveTo>
                                  <a:pt x="71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lnTo>
                                  <a:pt x="71" y="93"/>
                                </a:lnTo>
                                <a:lnTo>
                                  <a:pt x="71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516"/>
                        <wps:cNvSpPr>
                          <a:spLocks/>
                        </wps:cNvSpPr>
                        <wps:spPr bwMode="auto">
                          <a:xfrm>
                            <a:off x="4179" y="596"/>
                            <a:ext cx="150" cy="50"/>
                          </a:xfrm>
                          <a:custGeom>
                            <a:avLst/>
                            <a:gdLst>
                              <a:gd name="T0" fmla="*/ 71 w 150"/>
                              <a:gd name="T1" fmla="*/ 49 h 50"/>
                              <a:gd name="T2" fmla="*/ 71 w 150"/>
                              <a:gd name="T3" fmla="*/ 49 h 50"/>
                              <a:gd name="T4" fmla="*/ 149 w 150"/>
                              <a:gd name="T5" fmla="*/ 22 h 50"/>
                              <a:gd name="T6" fmla="*/ 78 w 150"/>
                              <a:gd name="T7" fmla="*/ 0 h 50"/>
                              <a:gd name="T8" fmla="*/ 0 w 150"/>
                              <a:gd name="T9" fmla="*/ 25 h 50"/>
                              <a:gd name="T10" fmla="*/ 71 w 150"/>
                              <a:gd name="T11" fmla="*/ 49 h 5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0" h="50">
                                <a:moveTo>
                                  <a:pt x="71" y="49"/>
                                </a:moveTo>
                                <a:lnTo>
                                  <a:pt x="71" y="49"/>
                                </a:lnTo>
                                <a:lnTo>
                                  <a:pt x="149" y="22"/>
                                </a:lnTo>
                                <a:lnTo>
                                  <a:pt x="78" y="0"/>
                                </a:lnTo>
                                <a:lnTo>
                                  <a:pt x="0" y="25"/>
                                </a:lnTo>
                                <a:lnTo>
                                  <a:pt x="7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517"/>
                        <wps:cNvSpPr>
                          <a:spLocks/>
                        </wps:cNvSpPr>
                        <wps:spPr bwMode="auto">
                          <a:xfrm>
                            <a:off x="4179" y="596"/>
                            <a:ext cx="150" cy="50"/>
                          </a:xfrm>
                          <a:custGeom>
                            <a:avLst/>
                            <a:gdLst>
                              <a:gd name="T0" fmla="*/ 71 w 150"/>
                              <a:gd name="T1" fmla="*/ 49 h 50"/>
                              <a:gd name="T2" fmla="*/ 0 w 150"/>
                              <a:gd name="T3" fmla="*/ 25 h 50"/>
                              <a:gd name="T4" fmla="*/ 78 w 150"/>
                              <a:gd name="T5" fmla="*/ 0 h 50"/>
                              <a:gd name="T6" fmla="*/ 149 w 150"/>
                              <a:gd name="T7" fmla="*/ 22 h 50"/>
                              <a:gd name="T8" fmla="*/ 71 w 150"/>
                              <a:gd name="T9" fmla="*/ 49 h 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" h="50">
                                <a:moveTo>
                                  <a:pt x="71" y="49"/>
                                </a:moveTo>
                                <a:lnTo>
                                  <a:pt x="0" y="25"/>
                                </a:lnTo>
                                <a:lnTo>
                                  <a:pt x="78" y="0"/>
                                </a:lnTo>
                                <a:lnTo>
                                  <a:pt x="149" y="22"/>
                                </a:lnTo>
                                <a:lnTo>
                                  <a:pt x="71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518"/>
                        <wps:cNvSpPr>
                          <a:spLocks/>
                        </wps:cNvSpPr>
                        <wps:spPr bwMode="auto">
                          <a:xfrm>
                            <a:off x="4179" y="622"/>
                            <a:ext cx="72" cy="96"/>
                          </a:xfrm>
                          <a:custGeom>
                            <a:avLst/>
                            <a:gdLst>
                              <a:gd name="T0" fmla="*/ 71 w 72"/>
                              <a:gd name="T1" fmla="*/ 96 h 96"/>
                              <a:gd name="T2" fmla="*/ 71 w 72"/>
                              <a:gd name="T3" fmla="*/ 96 h 96"/>
                              <a:gd name="T4" fmla="*/ 71 w 72"/>
                              <a:gd name="T5" fmla="*/ 23 h 96"/>
                              <a:gd name="T6" fmla="*/ 0 w 72"/>
                              <a:gd name="T7" fmla="*/ 0 h 96"/>
                              <a:gd name="T8" fmla="*/ 1 w 72"/>
                              <a:gd name="T9" fmla="*/ 71 h 96"/>
                              <a:gd name="T10" fmla="*/ 71 w 72"/>
                              <a:gd name="T11" fmla="*/ 96 h 9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96">
                                <a:moveTo>
                                  <a:pt x="71" y="96"/>
                                </a:moveTo>
                                <a:lnTo>
                                  <a:pt x="71" y="96"/>
                                </a:lnTo>
                                <a:lnTo>
                                  <a:pt x="71" y="23"/>
                                </a:lnTo>
                                <a:lnTo>
                                  <a:pt x="0" y="0"/>
                                </a:lnTo>
                                <a:lnTo>
                                  <a:pt x="1" y="71"/>
                                </a:lnTo>
                                <a:lnTo>
                                  <a:pt x="7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519"/>
                        <wps:cNvSpPr>
                          <a:spLocks/>
                        </wps:cNvSpPr>
                        <wps:spPr bwMode="auto">
                          <a:xfrm>
                            <a:off x="4179" y="622"/>
                            <a:ext cx="72" cy="96"/>
                          </a:xfrm>
                          <a:custGeom>
                            <a:avLst/>
                            <a:gdLst>
                              <a:gd name="T0" fmla="*/ 71 w 72"/>
                              <a:gd name="T1" fmla="*/ 96 h 96"/>
                              <a:gd name="T2" fmla="*/ 1 w 72"/>
                              <a:gd name="T3" fmla="*/ 71 h 96"/>
                              <a:gd name="T4" fmla="*/ 0 w 72"/>
                              <a:gd name="T5" fmla="*/ 0 h 96"/>
                              <a:gd name="T6" fmla="*/ 71 w 72"/>
                              <a:gd name="T7" fmla="*/ 23 h 96"/>
                              <a:gd name="T8" fmla="*/ 71 w 72"/>
                              <a:gd name="T9" fmla="*/ 96 h 9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96">
                                <a:moveTo>
                                  <a:pt x="71" y="96"/>
                                </a:moveTo>
                                <a:lnTo>
                                  <a:pt x="1" y="71"/>
                                </a:lnTo>
                                <a:lnTo>
                                  <a:pt x="0" y="0"/>
                                </a:lnTo>
                                <a:lnTo>
                                  <a:pt x="71" y="23"/>
                                </a:lnTo>
                                <a:lnTo>
                                  <a:pt x="71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520"/>
                        <wps:cNvSpPr>
                          <a:spLocks/>
                        </wps:cNvSpPr>
                        <wps:spPr bwMode="auto">
                          <a:xfrm>
                            <a:off x="4251" y="619"/>
                            <a:ext cx="78" cy="99"/>
                          </a:xfrm>
                          <a:custGeom>
                            <a:avLst/>
                            <a:gdLst>
                              <a:gd name="T0" fmla="*/ 0 w 78"/>
                              <a:gd name="T1" fmla="*/ 26 h 99"/>
                              <a:gd name="T2" fmla="*/ 0 w 78"/>
                              <a:gd name="T3" fmla="*/ 26 h 99"/>
                              <a:gd name="T4" fmla="*/ 0 w 78"/>
                              <a:gd name="T5" fmla="*/ 98 h 99"/>
                              <a:gd name="T6" fmla="*/ 78 w 78"/>
                              <a:gd name="T7" fmla="*/ 71 h 99"/>
                              <a:gd name="T8" fmla="*/ 78 w 78"/>
                              <a:gd name="T9" fmla="*/ 0 h 99"/>
                              <a:gd name="T10" fmla="*/ 0 w 78"/>
                              <a:gd name="T11" fmla="*/ 26 h 9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8" h="99"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98"/>
                                </a:lnTo>
                                <a:lnTo>
                                  <a:pt x="78" y="71"/>
                                </a:lnTo>
                                <a:lnTo>
                                  <a:pt x="78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521"/>
                        <wps:cNvSpPr>
                          <a:spLocks/>
                        </wps:cNvSpPr>
                        <wps:spPr bwMode="auto">
                          <a:xfrm>
                            <a:off x="4251" y="619"/>
                            <a:ext cx="78" cy="99"/>
                          </a:xfrm>
                          <a:custGeom>
                            <a:avLst/>
                            <a:gdLst>
                              <a:gd name="T0" fmla="*/ 0 w 78"/>
                              <a:gd name="T1" fmla="*/ 26 h 99"/>
                              <a:gd name="T2" fmla="*/ 78 w 78"/>
                              <a:gd name="T3" fmla="*/ 0 h 99"/>
                              <a:gd name="T4" fmla="*/ 78 w 78"/>
                              <a:gd name="T5" fmla="*/ 71 h 99"/>
                              <a:gd name="T6" fmla="*/ 0 w 78"/>
                              <a:gd name="T7" fmla="*/ 98 h 99"/>
                              <a:gd name="T8" fmla="*/ 0 w 78"/>
                              <a:gd name="T9" fmla="*/ 26 h 9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99">
                                <a:moveTo>
                                  <a:pt x="0" y="26"/>
                                </a:moveTo>
                                <a:lnTo>
                                  <a:pt x="78" y="0"/>
                                </a:lnTo>
                                <a:lnTo>
                                  <a:pt x="78" y="71"/>
                                </a:lnTo>
                                <a:lnTo>
                                  <a:pt x="0" y="98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522"/>
                        <wps:cNvSpPr>
                          <a:spLocks/>
                        </wps:cNvSpPr>
                        <wps:spPr bwMode="auto">
                          <a:xfrm>
                            <a:off x="4329" y="594"/>
                            <a:ext cx="75" cy="96"/>
                          </a:xfrm>
                          <a:custGeom>
                            <a:avLst/>
                            <a:gdLst>
                              <a:gd name="T0" fmla="*/ 74 w 75"/>
                              <a:gd name="T1" fmla="*/ 0 h 96"/>
                              <a:gd name="T2" fmla="*/ 0 w 75"/>
                              <a:gd name="T3" fmla="*/ 25 h 96"/>
                              <a:gd name="T4" fmla="*/ 0 w 75"/>
                              <a:gd name="T5" fmla="*/ 96 h 96"/>
                              <a:gd name="T6" fmla="*/ 74 w 75"/>
                              <a:gd name="T7" fmla="*/ 69 h 96"/>
                              <a:gd name="T8" fmla="*/ 74 w 75"/>
                              <a:gd name="T9" fmla="*/ 0 h 9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" h="96">
                                <a:moveTo>
                                  <a:pt x="74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96"/>
                                </a:lnTo>
                                <a:lnTo>
                                  <a:pt x="74" y="69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523"/>
                        <wps:cNvSpPr>
                          <a:spLocks/>
                        </wps:cNvSpPr>
                        <wps:spPr bwMode="auto">
                          <a:xfrm>
                            <a:off x="4329" y="594"/>
                            <a:ext cx="75" cy="96"/>
                          </a:xfrm>
                          <a:custGeom>
                            <a:avLst/>
                            <a:gdLst>
                              <a:gd name="T0" fmla="*/ 74 w 75"/>
                              <a:gd name="T1" fmla="*/ 0 h 96"/>
                              <a:gd name="T2" fmla="*/ 0 w 75"/>
                              <a:gd name="T3" fmla="*/ 25 h 96"/>
                              <a:gd name="T4" fmla="*/ 0 w 75"/>
                              <a:gd name="T5" fmla="*/ 96 h 96"/>
                              <a:gd name="T6" fmla="*/ 74 w 75"/>
                              <a:gd name="T7" fmla="*/ 69 h 96"/>
                              <a:gd name="T8" fmla="*/ 74 w 75"/>
                              <a:gd name="T9" fmla="*/ 0 h 9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" h="96">
                                <a:moveTo>
                                  <a:pt x="74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96"/>
                                </a:lnTo>
                                <a:lnTo>
                                  <a:pt x="74" y="69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524"/>
                        <wps:cNvSpPr>
                          <a:spLocks/>
                        </wps:cNvSpPr>
                        <wps:spPr bwMode="auto">
                          <a:xfrm>
                            <a:off x="4195" y="718"/>
                            <a:ext cx="57" cy="122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122"/>
                              <a:gd name="T2" fmla="*/ 1 w 57"/>
                              <a:gd name="T3" fmla="*/ 121 h 122"/>
                              <a:gd name="T4" fmla="*/ 57 w 57"/>
                              <a:gd name="T5" fmla="*/ 100 h 122"/>
                              <a:gd name="T6" fmla="*/ 56 w 57"/>
                              <a:gd name="T7" fmla="*/ 0 h 122"/>
                              <a:gd name="T8" fmla="*/ 0 w 57"/>
                              <a:gd name="T9" fmla="*/ 20 h 12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122">
                                <a:moveTo>
                                  <a:pt x="0" y="20"/>
                                </a:moveTo>
                                <a:lnTo>
                                  <a:pt x="1" y="121"/>
                                </a:lnTo>
                                <a:lnTo>
                                  <a:pt x="57" y="100"/>
                                </a:lnTo>
                                <a:lnTo>
                                  <a:pt x="56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525"/>
                        <wps:cNvSpPr>
                          <a:spLocks/>
                        </wps:cNvSpPr>
                        <wps:spPr bwMode="auto">
                          <a:xfrm>
                            <a:off x="4195" y="718"/>
                            <a:ext cx="57" cy="122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122"/>
                              <a:gd name="T2" fmla="*/ 1 w 57"/>
                              <a:gd name="T3" fmla="*/ 121 h 122"/>
                              <a:gd name="T4" fmla="*/ 57 w 57"/>
                              <a:gd name="T5" fmla="*/ 100 h 122"/>
                              <a:gd name="T6" fmla="*/ 56 w 57"/>
                              <a:gd name="T7" fmla="*/ 0 h 122"/>
                              <a:gd name="T8" fmla="*/ 0 w 57"/>
                              <a:gd name="T9" fmla="*/ 20 h 12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122">
                                <a:moveTo>
                                  <a:pt x="0" y="20"/>
                                </a:moveTo>
                                <a:lnTo>
                                  <a:pt x="1" y="121"/>
                                </a:lnTo>
                                <a:lnTo>
                                  <a:pt x="57" y="100"/>
                                </a:lnTo>
                                <a:lnTo>
                                  <a:pt x="56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526"/>
                        <wps:cNvSpPr>
                          <a:spLocks/>
                        </wps:cNvSpPr>
                        <wps:spPr bwMode="auto">
                          <a:xfrm>
                            <a:off x="4252" y="788"/>
                            <a:ext cx="77" cy="99"/>
                          </a:xfrm>
                          <a:custGeom>
                            <a:avLst/>
                            <a:gdLst>
                              <a:gd name="T0" fmla="*/ 0 w 77"/>
                              <a:gd name="T1" fmla="*/ 29 h 99"/>
                              <a:gd name="T2" fmla="*/ 0 w 77"/>
                              <a:gd name="T3" fmla="*/ 29 h 99"/>
                              <a:gd name="T4" fmla="*/ 0 w 77"/>
                              <a:gd name="T5" fmla="*/ 98 h 99"/>
                              <a:gd name="T6" fmla="*/ 76 w 77"/>
                              <a:gd name="T7" fmla="*/ 67 h 99"/>
                              <a:gd name="T8" fmla="*/ 76 w 77"/>
                              <a:gd name="T9" fmla="*/ 0 h 99"/>
                              <a:gd name="T10" fmla="*/ 0 w 77"/>
                              <a:gd name="T11" fmla="*/ 29 h 9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" h="99"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98"/>
                                </a:lnTo>
                                <a:lnTo>
                                  <a:pt x="76" y="67"/>
                                </a:lnTo>
                                <a:lnTo>
                                  <a:pt x="76" y="0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527"/>
                        <wps:cNvSpPr>
                          <a:spLocks/>
                        </wps:cNvSpPr>
                        <wps:spPr bwMode="auto">
                          <a:xfrm>
                            <a:off x="4252" y="788"/>
                            <a:ext cx="77" cy="99"/>
                          </a:xfrm>
                          <a:custGeom>
                            <a:avLst/>
                            <a:gdLst>
                              <a:gd name="T0" fmla="*/ 0 w 77"/>
                              <a:gd name="T1" fmla="*/ 29 h 99"/>
                              <a:gd name="T2" fmla="*/ 76 w 77"/>
                              <a:gd name="T3" fmla="*/ 0 h 99"/>
                              <a:gd name="T4" fmla="*/ 76 w 77"/>
                              <a:gd name="T5" fmla="*/ 67 h 99"/>
                              <a:gd name="T6" fmla="*/ 0 w 77"/>
                              <a:gd name="T7" fmla="*/ 98 h 99"/>
                              <a:gd name="T8" fmla="*/ 0 w 77"/>
                              <a:gd name="T9" fmla="*/ 29 h 9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99">
                                <a:moveTo>
                                  <a:pt x="0" y="29"/>
                                </a:moveTo>
                                <a:lnTo>
                                  <a:pt x="76" y="0"/>
                                </a:lnTo>
                                <a:lnTo>
                                  <a:pt x="76" y="67"/>
                                </a:lnTo>
                                <a:lnTo>
                                  <a:pt x="0" y="98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528"/>
                        <wps:cNvSpPr>
                          <a:spLocks/>
                        </wps:cNvSpPr>
                        <wps:spPr bwMode="auto">
                          <a:xfrm>
                            <a:off x="4329" y="760"/>
                            <a:ext cx="73" cy="96"/>
                          </a:xfrm>
                          <a:custGeom>
                            <a:avLst/>
                            <a:gdLst>
                              <a:gd name="T0" fmla="*/ 73 w 73"/>
                              <a:gd name="T1" fmla="*/ 0 h 96"/>
                              <a:gd name="T2" fmla="*/ 0 w 73"/>
                              <a:gd name="T3" fmla="*/ 28 h 96"/>
                              <a:gd name="T4" fmla="*/ 0 w 73"/>
                              <a:gd name="T5" fmla="*/ 96 h 96"/>
                              <a:gd name="T6" fmla="*/ 72 w 73"/>
                              <a:gd name="T7" fmla="*/ 66 h 96"/>
                              <a:gd name="T8" fmla="*/ 73 w 73"/>
                              <a:gd name="T9" fmla="*/ 0 h 9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6">
                                <a:moveTo>
                                  <a:pt x="73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96"/>
                                </a:lnTo>
                                <a:lnTo>
                                  <a:pt x="72" y="6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529"/>
                        <wps:cNvSpPr>
                          <a:spLocks/>
                        </wps:cNvSpPr>
                        <wps:spPr bwMode="auto">
                          <a:xfrm>
                            <a:off x="4329" y="760"/>
                            <a:ext cx="73" cy="96"/>
                          </a:xfrm>
                          <a:custGeom>
                            <a:avLst/>
                            <a:gdLst>
                              <a:gd name="T0" fmla="*/ 73 w 73"/>
                              <a:gd name="T1" fmla="*/ 0 h 96"/>
                              <a:gd name="T2" fmla="*/ 0 w 73"/>
                              <a:gd name="T3" fmla="*/ 28 h 96"/>
                              <a:gd name="T4" fmla="*/ 0 w 73"/>
                              <a:gd name="T5" fmla="*/ 96 h 96"/>
                              <a:gd name="T6" fmla="*/ 72 w 73"/>
                              <a:gd name="T7" fmla="*/ 66 h 96"/>
                              <a:gd name="T8" fmla="*/ 73 w 73"/>
                              <a:gd name="T9" fmla="*/ 0 h 9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6">
                                <a:moveTo>
                                  <a:pt x="73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96"/>
                                </a:lnTo>
                                <a:lnTo>
                                  <a:pt x="72" y="6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530"/>
                        <wps:cNvSpPr>
                          <a:spLocks/>
                        </wps:cNvSpPr>
                        <wps:spPr bwMode="auto">
                          <a:xfrm>
                            <a:off x="4400" y="807"/>
                            <a:ext cx="51" cy="112"/>
                          </a:xfrm>
                          <a:custGeom>
                            <a:avLst/>
                            <a:gdLst>
                              <a:gd name="T0" fmla="*/ 0 w 51"/>
                              <a:gd name="T1" fmla="*/ 112 h 112"/>
                              <a:gd name="T2" fmla="*/ 0 w 51"/>
                              <a:gd name="T3" fmla="*/ 112 h 112"/>
                              <a:gd name="T4" fmla="*/ 48 w 51"/>
                              <a:gd name="T5" fmla="*/ 91 h 112"/>
                              <a:gd name="T6" fmla="*/ 50 w 51"/>
                              <a:gd name="T7" fmla="*/ 0 h 112"/>
                              <a:gd name="T8" fmla="*/ 1 w 51"/>
                              <a:gd name="T9" fmla="*/ 20 h 112"/>
                              <a:gd name="T10" fmla="*/ 0 w 51"/>
                              <a:gd name="T11" fmla="*/ 112 h 11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1" h="112">
                                <a:moveTo>
                                  <a:pt x="0" y="112"/>
                                </a:moveTo>
                                <a:lnTo>
                                  <a:pt x="0" y="112"/>
                                </a:lnTo>
                                <a:lnTo>
                                  <a:pt x="48" y="91"/>
                                </a:lnTo>
                                <a:lnTo>
                                  <a:pt x="50" y="0"/>
                                </a:lnTo>
                                <a:lnTo>
                                  <a:pt x="1" y="2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531"/>
                        <wps:cNvSpPr>
                          <a:spLocks/>
                        </wps:cNvSpPr>
                        <wps:spPr bwMode="auto">
                          <a:xfrm>
                            <a:off x="4400" y="807"/>
                            <a:ext cx="51" cy="112"/>
                          </a:xfrm>
                          <a:custGeom>
                            <a:avLst/>
                            <a:gdLst>
                              <a:gd name="T0" fmla="*/ 0 w 51"/>
                              <a:gd name="T1" fmla="*/ 112 h 112"/>
                              <a:gd name="T2" fmla="*/ 1 w 51"/>
                              <a:gd name="T3" fmla="*/ 20 h 112"/>
                              <a:gd name="T4" fmla="*/ 50 w 51"/>
                              <a:gd name="T5" fmla="*/ 0 h 112"/>
                              <a:gd name="T6" fmla="*/ 48 w 51"/>
                              <a:gd name="T7" fmla="*/ 91 h 112"/>
                              <a:gd name="T8" fmla="*/ 0 w 51"/>
                              <a:gd name="T9" fmla="*/ 112 h 11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112">
                                <a:moveTo>
                                  <a:pt x="0" y="112"/>
                                </a:moveTo>
                                <a:lnTo>
                                  <a:pt x="1" y="20"/>
                                </a:lnTo>
                                <a:lnTo>
                                  <a:pt x="50" y="0"/>
                                </a:lnTo>
                                <a:lnTo>
                                  <a:pt x="48" y="91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532"/>
                        <wps:cNvSpPr>
                          <a:spLocks/>
                        </wps:cNvSpPr>
                        <wps:spPr bwMode="auto">
                          <a:xfrm>
                            <a:off x="4254" y="950"/>
                            <a:ext cx="75" cy="98"/>
                          </a:xfrm>
                          <a:custGeom>
                            <a:avLst/>
                            <a:gdLst>
                              <a:gd name="T0" fmla="*/ 0 w 75"/>
                              <a:gd name="T1" fmla="*/ 32 h 98"/>
                              <a:gd name="T2" fmla="*/ 0 w 75"/>
                              <a:gd name="T3" fmla="*/ 32 h 98"/>
                              <a:gd name="T4" fmla="*/ 0 w 75"/>
                              <a:gd name="T5" fmla="*/ 98 h 98"/>
                              <a:gd name="T6" fmla="*/ 74 w 75"/>
                              <a:gd name="T7" fmla="*/ 64 h 98"/>
                              <a:gd name="T8" fmla="*/ 74 w 75"/>
                              <a:gd name="T9" fmla="*/ 0 h 98"/>
                              <a:gd name="T10" fmla="*/ 0 w 75"/>
                              <a:gd name="T11" fmla="*/ 32 h 9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" h="98"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98"/>
                                </a:lnTo>
                                <a:lnTo>
                                  <a:pt x="74" y="64"/>
                                </a:lnTo>
                                <a:lnTo>
                                  <a:pt x="7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533"/>
                        <wps:cNvSpPr>
                          <a:spLocks/>
                        </wps:cNvSpPr>
                        <wps:spPr bwMode="auto">
                          <a:xfrm>
                            <a:off x="4254" y="950"/>
                            <a:ext cx="75" cy="98"/>
                          </a:xfrm>
                          <a:custGeom>
                            <a:avLst/>
                            <a:gdLst>
                              <a:gd name="T0" fmla="*/ 0 w 75"/>
                              <a:gd name="T1" fmla="*/ 32 h 98"/>
                              <a:gd name="T2" fmla="*/ 74 w 75"/>
                              <a:gd name="T3" fmla="*/ 0 h 98"/>
                              <a:gd name="T4" fmla="*/ 74 w 75"/>
                              <a:gd name="T5" fmla="*/ 64 h 98"/>
                              <a:gd name="T6" fmla="*/ 0 w 75"/>
                              <a:gd name="T7" fmla="*/ 98 h 98"/>
                              <a:gd name="T8" fmla="*/ 0 w 75"/>
                              <a:gd name="T9" fmla="*/ 32 h 9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" h="98">
                                <a:moveTo>
                                  <a:pt x="0" y="32"/>
                                </a:moveTo>
                                <a:lnTo>
                                  <a:pt x="74" y="0"/>
                                </a:lnTo>
                                <a:lnTo>
                                  <a:pt x="74" y="64"/>
                                </a:lnTo>
                                <a:lnTo>
                                  <a:pt x="0" y="98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534"/>
                        <wps:cNvSpPr>
                          <a:spLocks/>
                        </wps:cNvSpPr>
                        <wps:spPr bwMode="auto">
                          <a:xfrm>
                            <a:off x="4329" y="919"/>
                            <a:ext cx="71" cy="96"/>
                          </a:xfrm>
                          <a:custGeom>
                            <a:avLst/>
                            <a:gdLst>
                              <a:gd name="T0" fmla="*/ 71 w 71"/>
                              <a:gd name="T1" fmla="*/ 0 h 96"/>
                              <a:gd name="T2" fmla="*/ 0 w 71"/>
                              <a:gd name="T3" fmla="*/ 31 h 96"/>
                              <a:gd name="T4" fmla="*/ 0 w 71"/>
                              <a:gd name="T5" fmla="*/ 95 h 96"/>
                              <a:gd name="T6" fmla="*/ 70 w 71"/>
                              <a:gd name="T7" fmla="*/ 63 h 96"/>
                              <a:gd name="T8" fmla="*/ 71 w 71"/>
                              <a:gd name="T9" fmla="*/ 0 h 9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6">
                                <a:moveTo>
                                  <a:pt x="71" y="0"/>
                                </a:moveTo>
                                <a:lnTo>
                                  <a:pt x="0" y="31"/>
                                </a:lnTo>
                                <a:lnTo>
                                  <a:pt x="0" y="95"/>
                                </a:lnTo>
                                <a:lnTo>
                                  <a:pt x="70" y="6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535"/>
                        <wps:cNvSpPr>
                          <a:spLocks/>
                        </wps:cNvSpPr>
                        <wps:spPr bwMode="auto">
                          <a:xfrm>
                            <a:off x="4329" y="919"/>
                            <a:ext cx="71" cy="96"/>
                          </a:xfrm>
                          <a:custGeom>
                            <a:avLst/>
                            <a:gdLst>
                              <a:gd name="T0" fmla="*/ 71 w 71"/>
                              <a:gd name="T1" fmla="*/ 0 h 96"/>
                              <a:gd name="T2" fmla="*/ 0 w 71"/>
                              <a:gd name="T3" fmla="*/ 31 h 96"/>
                              <a:gd name="T4" fmla="*/ 0 w 71"/>
                              <a:gd name="T5" fmla="*/ 95 h 96"/>
                              <a:gd name="T6" fmla="*/ 70 w 71"/>
                              <a:gd name="T7" fmla="*/ 63 h 96"/>
                              <a:gd name="T8" fmla="*/ 71 w 71"/>
                              <a:gd name="T9" fmla="*/ 0 h 9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6">
                                <a:moveTo>
                                  <a:pt x="71" y="0"/>
                                </a:moveTo>
                                <a:lnTo>
                                  <a:pt x="0" y="31"/>
                                </a:lnTo>
                                <a:lnTo>
                                  <a:pt x="0" y="95"/>
                                </a:lnTo>
                                <a:lnTo>
                                  <a:pt x="70" y="6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">
                            <a:solidFill>
                              <a:srgbClr val="4343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9" name="Group 536"/>
                        <wpg:cNvGrpSpPr>
                          <a:grpSpLocks/>
                        </wpg:cNvGrpSpPr>
                        <wpg:grpSpPr bwMode="auto">
                          <a:xfrm>
                            <a:off x="5646" y="606"/>
                            <a:ext cx="30" cy="34"/>
                            <a:chOff x="5646" y="606"/>
                            <a:chExt cx="30" cy="34"/>
                          </a:xfrm>
                        </wpg:grpSpPr>
                        <wps:wsp>
                          <wps:cNvPr id="360" name="Freeform 537"/>
                          <wps:cNvSpPr>
                            <a:spLocks/>
                          </wps:cNvSpPr>
                          <wps:spPr bwMode="auto">
                            <a:xfrm>
                              <a:off x="5646" y="606"/>
                              <a:ext cx="30" cy="34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0 h 34"/>
                                <a:gd name="T2" fmla="*/ 7 w 30"/>
                                <a:gd name="T3" fmla="*/ 25 h 34"/>
                                <a:gd name="T4" fmla="*/ 16 w 30"/>
                                <a:gd name="T5" fmla="*/ 25 h 34"/>
                                <a:gd name="T6" fmla="*/ 20 w 30"/>
                                <a:gd name="T7" fmla="*/ 25 h 34"/>
                                <a:gd name="T8" fmla="*/ 25 w 30"/>
                                <a:gd name="T9" fmla="*/ 28 h 34"/>
                                <a:gd name="T10" fmla="*/ 30 w 30"/>
                                <a:gd name="T11" fmla="*/ 18 h 34"/>
                                <a:gd name="T12" fmla="*/ 23 w 30"/>
                                <a:gd name="T13" fmla="*/ 18 h 34"/>
                                <a:gd name="T14" fmla="*/ 7 w 30"/>
                                <a:gd name="T15" fmla="*/ 18 h 34"/>
                                <a:gd name="T16" fmla="*/ 7 w 30"/>
                                <a:gd name="T17" fmla="*/ 0 h 3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7" y="0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538"/>
                          <wps:cNvSpPr>
                            <a:spLocks/>
                          </wps:cNvSpPr>
                          <wps:spPr bwMode="auto">
                            <a:xfrm>
                              <a:off x="5646" y="606"/>
                              <a:ext cx="30" cy="34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34"/>
                                <a:gd name="T2" fmla="*/ 7 w 30"/>
                                <a:gd name="T3" fmla="*/ 50 h 34"/>
                                <a:gd name="T4" fmla="*/ 7 w 30"/>
                                <a:gd name="T5" fmla="*/ 0 h 34"/>
                                <a:gd name="T6" fmla="*/ 29 w 30"/>
                                <a:gd name="T7" fmla="*/ 0 h 34"/>
                                <a:gd name="T8" fmla="*/ 33 w 30"/>
                                <a:gd name="T9" fmla="*/ 0 h 34"/>
                                <a:gd name="T10" fmla="*/ 37 w 30"/>
                                <a:gd name="T11" fmla="*/ 6 h 34"/>
                                <a:gd name="T12" fmla="*/ 37 w 30"/>
                                <a:gd name="T13" fmla="*/ 11 h 34"/>
                                <a:gd name="T14" fmla="*/ 35 w 30"/>
                                <a:gd name="T15" fmla="*/ 15 h 34"/>
                                <a:gd name="T16" fmla="*/ 30 w 30"/>
                                <a:gd name="T17" fmla="*/ 18 h 34"/>
                                <a:gd name="T18" fmla="*/ 25 w 30"/>
                                <a:gd name="T19" fmla="*/ 28 h 34"/>
                                <a:gd name="T20" fmla="*/ 29 w 30"/>
                                <a:gd name="T21" fmla="*/ 32 h 34"/>
                                <a:gd name="T22" fmla="*/ 33 w 30"/>
                                <a:gd name="T23" fmla="*/ 39 h 34"/>
                                <a:gd name="T24" fmla="*/ 40 w 30"/>
                                <a:gd name="T25" fmla="*/ 50 h 34"/>
                                <a:gd name="T26" fmla="*/ 50 w 30"/>
                                <a:gd name="T27" fmla="*/ 50 h 34"/>
                                <a:gd name="T28" fmla="*/ 40 w 30"/>
                                <a:gd name="T29" fmla="*/ 35 h 34"/>
                                <a:gd name="T30" fmla="*/ 38 w 30"/>
                                <a:gd name="T31" fmla="*/ 32 h 34"/>
                                <a:gd name="T32" fmla="*/ 34 w 30"/>
                                <a:gd name="T33" fmla="*/ 27 h 34"/>
                                <a:gd name="T34" fmla="*/ 29 w 30"/>
                                <a:gd name="T35" fmla="*/ 24 h 34"/>
                                <a:gd name="T36" fmla="*/ 35 w 30"/>
                                <a:gd name="T37" fmla="*/ 24 h 34"/>
                                <a:gd name="T38" fmla="*/ 39 w 30"/>
                                <a:gd name="T39" fmla="*/ 22 h 34"/>
                                <a:gd name="T40" fmla="*/ 41 w 30"/>
                                <a:gd name="T41" fmla="*/ 19 h 34"/>
                                <a:gd name="T42" fmla="*/ 45 w 30"/>
                                <a:gd name="T43" fmla="*/ 13 h 34"/>
                                <a:gd name="T44" fmla="*/ 45 w 30"/>
                                <a:gd name="T45" fmla="*/ 9 h 34"/>
                                <a:gd name="T46" fmla="*/ 44 w 30"/>
                                <a:gd name="T47" fmla="*/ 3 h 34"/>
                                <a:gd name="T48" fmla="*/ 41 w 30"/>
                                <a:gd name="T49" fmla="*/ -1 h 34"/>
                                <a:gd name="T50" fmla="*/ 37 w 30"/>
                                <a:gd name="T51" fmla="*/ -4 h 34"/>
                                <a:gd name="T52" fmla="*/ 30 w 30"/>
                                <a:gd name="T53" fmla="*/ -6 h 34"/>
                                <a:gd name="T54" fmla="*/ 0 w 30"/>
                                <a:gd name="T55" fmla="*/ -6 h 34"/>
                                <a:gd name="T56" fmla="*/ 0 w 30"/>
                                <a:gd name="T57" fmla="*/ 50 h 34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0" y="5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1" y="-1"/>
                                  </a:lnTo>
                                  <a:lnTo>
                                    <a:pt x="37" y="-4"/>
                                  </a:lnTo>
                                  <a:lnTo>
                                    <a:pt x="30" y="-6"/>
                                  </a:lnTo>
                                  <a:lnTo>
                                    <a:pt x="0" y="-6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539"/>
                        <wpg:cNvGrpSpPr>
                          <a:grpSpLocks/>
                        </wpg:cNvGrpSpPr>
                        <wpg:grpSpPr bwMode="auto">
                          <a:xfrm>
                            <a:off x="5620" y="580"/>
                            <a:ext cx="97" cy="96"/>
                            <a:chOff x="5620" y="580"/>
                            <a:chExt cx="97" cy="96"/>
                          </a:xfrm>
                        </wpg:grpSpPr>
                        <wps:wsp>
                          <wps:cNvPr id="363" name="Freeform 540"/>
                          <wps:cNvSpPr>
                            <a:spLocks/>
                          </wps:cNvSpPr>
                          <wps:spPr bwMode="auto">
                            <a:xfrm>
                              <a:off x="5620" y="580"/>
                              <a:ext cx="97" cy="96"/>
                            </a:xfrm>
                            <a:custGeom>
                              <a:avLst/>
                              <a:gdLst>
                                <a:gd name="T0" fmla="*/ 18 w 97"/>
                                <a:gd name="T1" fmla="*/ 9 h 96"/>
                                <a:gd name="T2" fmla="*/ 5 w 97"/>
                                <a:gd name="T3" fmla="*/ 26 h 96"/>
                                <a:gd name="T4" fmla="*/ 0 w 97"/>
                                <a:gd name="T5" fmla="*/ 48 h 96"/>
                                <a:gd name="T6" fmla="*/ 0 w 97"/>
                                <a:gd name="T7" fmla="*/ 57 h 96"/>
                                <a:gd name="T8" fmla="*/ 9 w 97"/>
                                <a:gd name="T9" fmla="*/ 77 h 96"/>
                                <a:gd name="T10" fmla="*/ 26 w 97"/>
                                <a:gd name="T11" fmla="*/ 91 h 96"/>
                                <a:gd name="T12" fmla="*/ 48 w 97"/>
                                <a:gd name="T13" fmla="*/ 96 h 96"/>
                                <a:gd name="T14" fmla="*/ 57 w 97"/>
                                <a:gd name="T15" fmla="*/ 95 h 96"/>
                                <a:gd name="T16" fmla="*/ 77 w 97"/>
                                <a:gd name="T17" fmla="*/ 86 h 96"/>
                                <a:gd name="T18" fmla="*/ 91 w 97"/>
                                <a:gd name="T19" fmla="*/ 69 h 96"/>
                                <a:gd name="T20" fmla="*/ 88 w 97"/>
                                <a:gd name="T21" fmla="*/ 48 h 96"/>
                                <a:gd name="T22" fmla="*/ 82 w 97"/>
                                <a:gd name="T23" fmla="*/ 69 h 96"/>
                                <a:gd name="T24" fmla="*/ 66 w 97"/>
                                <a:gd name="T25" fmla="*/ 83 h 96"/>
                                <a:gd name="T26" fmla="*/ 48 w 97"/>
                                <a:gd name="T27" fmla="*/ 88 h 96"/>
                                <a:gd name="T28" fmla="*/ 26 w 97"/>
                                <a:gd name="T29" fmla="*/ 82 h 96"/>
                                <a:gd name="T30" fmla="*/ 12 w 97"/>
                                <a:gd name="T31" fmla="*/ 66 h 96"/>
                                <a:gd name="T32" fmla="*/ 8 w 97"/>
                                <a:gd name="T33" fmla="*/ 48 h 96"/>
                                <a:gd name="T34" fmla="*/ 18 w 97"/>
                                <a:gd name="T35" fmla="*/ 9 h 9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96">
                                  <a:moveTo>
                                    <a:pt x="18" y="9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541"/>
                          <wps:cNvSpPr>
                            <a:spLocks/>
                          </wps:cNvSpPr>
                          <wps:spPr bwMode="auto">
                            <a:xfrm>
                              <a:off x="5620" y="580"/>
                              <a:ext cx="97" cy="96"/>
                            </a:xfrm>
                            <a:custGeom>
                              <a:avLst/>
                              <a:gdLst>
                                <a:gd name="T0" fmla="*/ 8 w 97"/>
                                <a:gd name="T1" fmla="*/ 48 h 96"/>
                                <a:gd name="T2" fmla="*/ 14 w 97"/>
                                <a:gd name="T3" fmla="*/ 26 h 96"/>
                                <a:gd name="T4" fmla="*/ 29 w 97"/>
                                <a:gd name="T5" fmla="*/ 12 h 96"/>
                                <a:gd name="T6" fmla="*/ 48 w 97"/>
                                <a:gd name="T7" fmla="*/ 8 h 96"/>
                                <a:gd name="T8" fmla="*/ 69 w 97"/>
                                <a:gd name="T9" fmla="*/ 14 h 96"/>
                                <a:gd name="T10" fmla="*/ 83 w 97"/>
                                <a:gd name="T11" fmla="*/ 30 h 96"/>
                                <a:gd name="T12" fmla="*/ 88 w 97"/>
                                <a:gd name="T13" fmla="*/ 48 h 96"/>
                                <a:gd name="T14" fmla="*/ 91 w 97"/>
                                <a:gd name="T15" fmla="*/ 69 h 96"/>
                                <a:gd name="T16" fmla="*/ 96 w 97"/>
                                <a:gd name="T17" fmla="*/ 48 h 96"/>
                                <a:gd name="T18" fmla="*/ 95 w 97"/>
                                <a:gd name="T19" fmla="*/ 38 h 96"/>
                                <a:gd name="T20" fmla="*/ 86 w 97"/>
                                <a:gd name="T21" fmla="*/ 18 h 96"/>
                                <a:gd name="T22" fmla="*/ 69 w 97"/>
                                <a:gd name="T23" fmla="*/ 5 h 96"/>
                                <a:gd name="T24" fmla="*/ 48 w 97"/>
                                <a:gd name="T25" fmla="*/ 0 h 96"/>
                                <a:gd name="T26" fmla="*/ 38 w 97"/>
                                <a:gd name="T27" fmla="*/ 0 h 96"/>
                                <a:gd name="T28" fmla="*/ 18 w 97"/>
                                <a:gd name="T29" fmla="*/ 9 h 96"/>
                                <a:gd name="T30" fmla="*/ 8 w 97"/>
                                <a:gd name="T31" fmla="*/ 48 h 9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96">
                                  <a:moveTo>
                                    <a:pt x="8" y="48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542"/>
                        <wpg:cNvGrpSpPr>
                          <a:grpSpLocks/>
                        </wpg:cNvGrpSpPr>
                        <wpg:grpSpPr bwMode="auto">
                          <a:xfrm>
                            <a:off x="5646" y="606"/>
                            <a:ext cx="30" cy="34"/>
                            <a:chOff x="5646" y="606"/>
                            <a:chExt cx="30" cy="34"/>
                          </a:xfrm>
                        </wpg:grpSpPr>
                        <wps:wsp>
                          <wps:cNvPr id="366" name="Freeform 543"/>
                          <wps:cNvSpPr>
                            <a:spLocks/>
                          </wps:cNvSpPr>
                          <wps:spPr bwMode="auto">
                            <a:xfrm>
                              <a:off x="5646" y="606"/>
                              <a:ext cx="30" cy="34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0 h 34"/>
                                <a:gd name="T2" fmla="*/ 7 w 30"/>
                                <a:gd name="T3" fmla="*/ 25 h 34"/>
                                <a:gd name="T4" fmla="*/ 16 w 30"/>
                                <a:gd name="T5" fmla="*/ 25 h 34"/>
                                <a:gd name="T6" fmla="*/ 20 w 30"/>
                                <a:gd name="T7" fmla="*/ 25 h 34"/>
                                <a:gd name="T8" fmla="*/ 25 w 30"/>
                                <a:gd name="T9" fmla="*/ 28 h 34"/>
                                <a:gd name="T10" fmla="*/ 30 w 30"/>
                                <a:gd name="T11" fmla="*/ 18 h 34"/>
                                <a:gd name="T12" fmla="*/ 23 w 30"/>
                                <a:gd name="T13" fmla="*/ 18 h 34"/>
                                <a:gd name="T14" fmla="*/ 7 w 30"/>
                                <a:gd name="T15" fmla="*/ 18 h 34"/>
                                <a:gd name="T16" fmla="*/ 7 w 30"/>
                                <a:gd name="T17" fmla="*/ 0 h 3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7" y="0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544"/>
                          <wps:cNvSpPr>
                            <a:spLocks/>
                          </wps:cNvSpPr>
                          <wps:spPr bwMode="auto">
                            <a:xfrm>
                              <a:off x="5646" y="606"/>
                              <a:ext cx="30" cy="34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34"/>
                                <a:gd name="T2" fmla="*/ 7 w 30"/>
                                <a:gd name="T3" fmla="*/ 50 h 34"/>
                                <a:gd name="T4" fmla="*/ 7 w 30"/>
                                <a:gd name="T5" fmla="*/ 0 h 34"/>
                                <a:gd name="T6" fmla="*/ 29 w 30"/>
                                <a:gd name="T7" fmla="*/ 0 h 34"/>
                                <a:gd name="T8" fmla="*/ 33 w 30"/>
                                <a:gd name="T9" fmla="*/ 0 h 34"/>
                                <a:gd name="T10" fmla="*/ 37 w 30"/>
                                <a:gd name="T11" fmla="*/ 6 h 34"/>
                                <a:gd name="T12" fmla="*/ 37 w 30"/>
                                <a:gd name="T13" fmla="*/ 11 h 34"/>
                                <a:gd name="T14" fmla="*/ 35 w 30"/>
                                <a:gd name="T15" fmla="*/ 15 h 34"/>
                                <a:gd name="T16" fmla="*/ 30 w 30"/>
                                <a:gd name="T17" fmla="*/ 18 h 34"/>
                                <a:gd name="T18" fmla="*/ 25 w 30"/>
                                <a:gd name="T19" fmla="*/ 28 h 34"/>
                                <a:gd name="T20" fmla="*/ 29 w 30"/>
                                <a:gd name="T21" fmla="*/ 32 h 34"/>
                                <a:gd name="T22" fmla="*/ 33 w 30"/>
                                <a:gd name="T23" fmla="*/ 39 h 34"/>
                                <a:gd name="T24" fmla="*/ 40 w 30"/>
                                <a:gd name="T25" fmla="*/ 50 h 34"/>
                                <a:gd name="T26" fmla="*/ 50 w 30"/>
                                <a:gd name="T27" fmla="*/ 50 h 34"/>
                                <a:gd name="T28" fmla="*/ 40 w 30"/>
                                <a:gd name="T29" fmla="*/ 35 h 34"/>
                                <a:gd name="T30" fmla="*/ 38 w 30"/>
                                <a:gd name="T31" fmla="*/ 32 h 34"/>
                                <a:gd name="T32" fmla="*/ 34 w 30"/>
                                <a:gd name="T33" fmla="*/ 27 h 34"/>
                                <a:gd name="T34" fmla="*/ 29 w 30"/>
                                <a:gd name="T35" fmla="*/ 24 h 34"/>
                                <a:gd name="T36" fmla="*/ 35 w 30"/>
                                <a:gd name="T37" fmla="*/ 24 h 34"/>
                                <a:gd name="T38" fmla="*/ 39 w 30"/>
                                <a:gd name="T39" fmla="*/ 22 h 34"/>
                                <a:gd name="T40" fmla="*/ 41 w 30"/>
                                <a:gd name="T41" fmla="*/ 19 h 34"/>
                                <a:gd name="T42" fmla="*/ 45 w 30"/>
                                <a:gd name="T43" fmla="*/ 13 h 34"/>
                                <a:gd name="T44" fmla="*/ 45 w 30"/>
                                <a:gd name="T45" fmla="*/ 9 h 34"/>
                                <a:gd name="T46" fmla="*/ 44 w 30"/>
                                <a:gd name="T47" fmla="*/ 3 h 34"/>
                                <a:gd name="T48" fmla="*/ 41 w 30"/>
                                <a:gd name="T49" fmla="*/ -1 h 34"/>
                                <a:gd name="T50" fmla="*/ 37 w 30"/>
                                <a:gd name="T51" fmla="*/ -4 h 34"/>
                                <a:gd name="T52" fmla="*/ 30 w 30"/>
                                <a:gd name="T53" fmla="*/ -6 h 34"/>
                                <a:gd name="T54" fmla="*/ 0 w 30"/>
                                <a:gd name="T55" fmla="*/ -6 h 34"/>
                                <a:gd name="T56" fmla="*/ 0 w 30"/>
                                <a:gd name="T57" fmla="*/ 50 h 34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0" y="5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1" y="-1"/>
                                  </a:lnTo>
                                  <a:lnTo>
                                    <a:pt x="37" y="-4"/>
                                  </a:lnTo>
                                  <a:lnTo>
                                    <a:pt x="30" y="-6"/>
                                  </a:lnTo>
                                  <a:lnTo>
                                    <a:pt x="0" y="-6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545"/>
                        <wpg:cNvGrpSpPr>
                          <a:grpSpLocks/>
                        </wpg:cNvGrpSpPr>
                        <wpg:grpSpPr bwMode="auto">
                          <a:xfrm>
                            <a:off x="5620" y="580"/>
                            <a:ext cx="97" cy="96"/>
                            <a:chOff x="5620" y="580"/>
                            <a:chExt cx="97" cy="96"/>
                          </a:xfrm>
                        </wpg:grpSpPr>
                        <wps:wsp>
                          <wps:cNvPr id="369" name="Freeform 546"/>
                          <wps:cNvSpPr>
                            <a:spLocks/>
                          </wps:cNvSpPr>
                          <wps:spPr bwMode="auto">
                            <a:xfrm>
                              <a:off x="5620" y="580"/>
                              <a:ext cx="97" cy="96"/>
                            </a:xfrm>
                            <a:custGeom>
                              <a:avLst/>
                              <a:gdLst>
                                <a:gd name="T0" fmla="*/ 18 w 97"/>
                                <a:gd name="T1" fmla="*/ 9 h 96"/>
                                <a:gd name="T2" fmla="*/ 5 w 97"/>
                                <a:gd name="T3" fmla="*/ 26 h 96"/>
                                <a:gd name="T4" fmla="*/ 0 w 97"/>
                                <a:gd name="T5" fmla="*/ 48 h 96"/>
                                <a:gd name="T6" fmla="*/ 0 w 97"/>
                                <a:gd name="T7" fmla="*/ 57 h 96"/>
                                <a:gd name="T8" fmla="*/ 9 w 97"/>
                                <a:gd name="T9" fmla="*/ 77 h 96"/>
                                <a:gd name="T10" fmla="*/ 26 w 97"/>
                                <a:gd name="T11" fmla="*/ 91 h 96"/>
                                <a:gd name="T12" fmla="*/ 48 w 97"/>
                                <a:gd name="T13" fmla="*/ 96 h 96"/>
                                <a:gd name="T14" fmla="*/ 57 w 97"/>
                                <a:gd name="T15" fmla="*/ 95 h 96"/>
                                <a:gd name="T16" fmla="*/ 77 w 97"/>
                                <a:gd name="T17" fmla="*/ 86 h 96"/>
                                <a:gd name="T18" fmla="*/ 91 w 97"/>
                                <a:gd name="T19" fmla="*/ 69 h 96"/>
                                <a:gd name="T20" fmla="*/ 88 w 97"/>
                                <a:gd name="T21" fmla="*/ 48 h 96"/>
                                <a:gd name="T22" fmla="*/ 82 w 97"/>
                                <a:gd name="T23" fmla="*/ 69 h 96"/>
                                <a:gd name="T24" fmla="*/ 66 w 97"/>
                                <a:gd name="T25" fmla="*/ 83 h 96"/>
                                <a:gd name="T26" fmla="*/ 48 w 97"/>
                                <a:gd name="T27" fmla="*/ 88 h 96"/>
                                <a:gd name="T28" fmla="*/ 26 w 97"/>
                                <a:gd name="T29" fmla="*/ 82 h 96"/>
                                <a:gd name="T30" fmla="*/ 12 w 97"/>
                                <a:gd name="T31" fmla="*/ 66 h 96"/>
                                <a:gd name="T32" fmla="*/ 8 w 97"/>
                                <a:gd name="T33" fmla="*/ 48 h 96"/>
                                <a:gd name="T34" fmla="*/ 18 w 97"/>
                                <a:gd name="T35" fmla="*/ 9 h 9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96">
                                  <a:moveTo>
                                    <a:pt x="18" y="9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547"/>
                          <wps:cNvSpPr>
                            <a:spLocks/>
                          </wps:cNvSpPr>
                          <wps:spPr bwMode="auto">
                            <a:xfrm>
                              <a:off x="5620" y="580"/>
                              <a:ext cx="97" cy="96"/>
                            </a:xfrm>
                            <a:custGeom>
                              <a:avLst/>
                              <a:gdLst>
                                <a:gd name="T0" fmla="*/ 8 w 97"/>
                                <a:gd name="T1" fmla="*/ 48 h 96"/>
                                <a:gd name="T2" fmla="*/ 14 w 97"/>
                                <a:gd name="T3" fmla="*/ 26 h 96"/>
                                <a:gd name="T4" fmla="*/ 29 w 97"/>
                                <a:gd name="T5" fmla="*/ 12 h 96"/>
                                <a:gd name="T6" fmla="*/ 48 w 97"/>
                                <a:gd name="T7" fmla="*/ 8 h 96"/>
                                <a:gd name="T8" fmla="*/ 69 w 97"/>
                                <a:gd name="T9" fmla="*/ 14 h 96"/>
                                <a:gd name="T10" fmla="*/ 83 w 97"/>
                                <a:gd name="T11" fmla="*/ 30 h 96"/>
                                <a:gd name="T12" fmla="*/ 88 w 97"/>
                                <a:gd name="T13" fmla="*/ 48 h 96"/>
                                <a:gd name="T14" fmla="*/ 91 w 97"/>
                                <a:gd name="T15" fmla="*/ 69 h 96"/>
                                <a:gd name="T16" fmla="*/ 96 w 97"/>
                                <a:gd name="T17" fmla="*/ 48 h 96"/>
                                <a:gd name="T18" fmla="*/ 95 w 97"/>
                                <a:gd name="T19" fmla="*/ 38 h 96"/>
                                <a:gd name="T20" fmla="*/ 86 w 97"/>
                                <a:gd name="T21" fmla="*/ 18 h 96"/>
                                <a:gd name="T22" fmla="*/ 69 w 97"/>
                                <a:gd name="T23" fmla="*/ 5 h 96"/>
                                <a:gd name="T24" fmla="*/ 48 w 97"/>
                                <a:gd name="T25" fmla="*/ 0 h 96"/>
                                <a:gd name="T26" fmla="*/ 38 w 97"/>
                                <a:gd name="T27" fmla="*/ 0 h 96"/>
                                <a:gd name="T28" fmla="*/ 18 w 97"/>
                                <a:gd name="T29" fmla="*/ 9 h 96"/>
                                <a:gd name="T30" fmla="*/ 8 w 97"/>
                                <a:gd name="T31" fmla="*/ 48 h 9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96">
                                  <a:moveTo>
                                    <a:pt x="8" y="48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48"/>
                        <wpg:cNvGrpSpPr>
                          <a:grpSpLocks/>
                        </wpg:cNvGrpSpPr>
                        <wpg:grpSpPr bwMode="auto">
                          <a:xfrm>
                            <a:off x="4500" y="660"/>
                            <a:ext cx="1103" cy="317"/>
                            <a:chOff x="4500" y="660"/>
                            <a:chExt cx="1103" cy="317"/>
                          </a:xfrm>
                        </wpg:grpSpPr>
                        <wps:wsp>
                          <wps:cNvPr id="372" name="Rectangle 549"/>
                          <wps:cNvSpPr>
                            <a:spLocks/>
                          </wps:cNvSpPr>
                          <wps:spPr bwMode="auto">
                            <a:xfrm>
                              <a:off x="5540" y="660"/>
                              <a:ext cx="61" cy="312"/>
                            </a:xfrm>
                            <a:prstGeom prst="rect">
                              <a:avLst/>
                            </a:pr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550"/>
                          <wps:cNvSpPr>
                            <a:spLocks/>
                          </wps:cNvSpPr>
                          <wps:spPr bwMode="auto">
                            <a:xfrm>
                              <a:off x="4500" y="660"/>
                              <a:ext cx="1103" cy="317"/>
                            </a:xfrm>
                            <a:custGeom>
                              <a:avLst/>
                              <a:gdLst>
                                <a:gd name="T0" fmla="*/ 82 w 1103"/>
                                <a:gd name="T1" fmla="*/ 251 h 317"/>
                                <a:gd name="T2" fmla="*/ 72 w 1103"/>
                                <a:gd name="T3" fmla="*/ 244 h 317"/>
                                <a:gd name="T4" fmla="*/ 66 w 1103"/>
                                <a:gd name="T5" fmla="*/ 233 h 317"/>
                                <a:gd name="T6" fmla="*/ 63 w 1103"/>
                                <a:gd name="T7" fmla="*/ 221 h 317"/>
                                <a:gd name="T8" fmla="*/ 62 w 1103"/>
                                <a:gd name="T9" fmla="*/ 214 h 317"/>
                                <a:gd name="T10" fmla="*/ 61 w 1103"/>
                                <a:gd name="T11" fmla="*/ 195 h 317"/>
                                <a:gd name="T12" fmla="*/ 61 w 1103"/>
                                <a:gd name="T13" fmla="*/ 168 h 317"/>
                                <a:gd name="T14" fmla="*/ 61 w 1103"/>
                                <a:gd name="T15" fmla="*/ 0 h 317"/>
                                <a:gd name="T16" fmla="*/ 0 w 1103"/>
                                <a:gd name="T17" fmla="*/ 0 h 317"/>
                                <a:gd name="T18" fmla="*/ 0 w 1103"/>
                                <a:gd name="T19" fmla="*/ 166 h 317"/>
                                <a:gd name="T20" fmla="*/ 0 w 1103"/>
                                <a:gd name="T21" fmla="*/ 190 h 317"/>
                                <a:gd name="T22" fmla="*/ 1 w 1103"/>
                                <a:gd name="T23" fmla="*/ 212 h 317"/>
                                <a:gd name="T24" fmla="*/ 3 w 1103"/>
                                <a:gd name="T25" fmla="*/ 230 h 317"/>
                                <a:gd name="T26" fmla="*/ 6 w 1103"/>
                                <a:gd name="T27" fmla="*/ 245 h 317"/>
                                <a:gd name="T28" fmla="*/ 8 w 1103"/>
                                <a:gd name="T29" fmla="*/ 257 h 317"/>
                                <a:gd name="T30" fmla="*/ 14 w 1103"/>
                                <a:gd name="T31" fmla="*/ 269 h 317"/>
                                <a:gd name="T32" fmla="*/ 23 w 1103"/>
                                <a:gd name="T33" fmla="*/ 280 h 317"/>
                                <a:gd name="T34" fmla="*/ 26 w 1103"/>
                                <a:gd name="T35" fmla="*/ 283 h 317"/>
                                <a:gd name="T36" fmla="*/ 40 w 1103"/>
                                <a:gd name="T37" fmla="*/ 296 h 317"/>
                                <a:gd name="T38" fmla="*/ 58 w 1103"/>
                                <a:gd name="T39" fmla="*/ 307 h 317"/>
                                <a:gd name="T40" fmla="*/ 64 w 1103"/>
                                <a:gd name="T41" fmla="*/ 309 h 317"/>
                                <a:gd name="T42" fmla="*/ 80 w 1103"/>
                                <a:gd name="T43" fmla="*/ 313 h 317"/>
                                <a:gd name="T44" fmla="*/ 101 w 1103"/>
                                <a:gd name="T45" fmla="*/ 316 h 317"/>
                                <a:gd name="T46" fmla="*/ 125 w 1103"/>
                                <a:gd name="T47" fmla="*/ 317 h 317"/>
                                <a:gd name="T48" fmla="*/ 147 w 1103"/>
                                <a:gd name="T49" fmla="*/ 316 h 317"/>
                                <a:gd name="T50" fmla="*/ 167 w 1103"/>
                                <a:gd name="T51" fmla="*/ 313 h 317"/>
                                <a:gd name="T52" fmla="*/ 184 w 1103"/>
                                <a:gd name="T53" fmla="*/ 307 h 317"/>
                                <a:gd name="T54" fmla="*/ 188 w 1103"/>
                                <a:gd name="T55" fmla="*/ 306 h 317"/>
                                <a:gd name="T56" fmla="*/ 205 w 1103"/>
                                <a:gd name="T57" fmla="*/ 295 h 317"/>
                                <a:gd name="T58" fmla="*/ 219 w 1103"/>
                                <a:gd name="T59" fmla="*/ 282 h 317"/>
                                <a:gd name="T60" fmla="*/ 221 w 1103"/>
                                <a:gd name="T61" fmla="*/ 279 h 317"/>
                                <a:gd name="T62" fmla="*/ 231 w 1103"/>
                                <a:gd name="T63" fmla="*/ 263 h 317"/>
                                <a:gd name="T64" fmla="*/ 238 w 1103"/>
                                <a:gd name="T65" fmla="*/ 243 h 317"/>
                                <a:gd name="T66" fmla="*/ 240 w 1103"/>
                                <a:gd name="T67" fmla="*/ 229 h 317"/>
                                <a:gd name="T68" fmla="*/ 242 w 1103"/>
                                <a:gd name="T69" fmla="*/ 212 h 317"/>
                                <a:gd name="T70" fmla="*/ 243 w 1103"/>
                                <a:gd name="T71" fmla="*/ 190 h 317"/>
                                <a:gd name="T72" fmla="*/ 243 w 1103"/>
                                <a:gd name="T73" fmla="*/ 163 h 317"/>
                                <a:gd name="T74" fmla="*/ 243 w 1103"/>
                                <a:gd name="T75" fmla="*/ 0 h 317"/>
                                <a:gd name="T76" fmla="*/ 181 w 1103"/>
                                <a:gd name="T77" fmla="*/ 0 h 317"/>
                                <a:gd name="T78" fmla="*/ 181 w 1103"/>
                                <a:gd name="T79" fmla="*/ 189 h 317"/>
                                <a:gd name="T80" fmla="*/ 180 w 1103"/>
                                <a:gd name="T81" fmla="*/ 210 h 317"/>
                                <a:gd name="T82" fmla="*/ 179 w 1103"/>
                                <a:gd name="T83" fmla="*/ 225 h 317"/>
                                <a:gd name="T84" fmla="*/ 177 w 1103"/>
                                <a:gd name="T85" fmla="*/ 236 h 317"/>
                                <a:gd name="T86" fmla="*/ 171 w 1103"/>
                                <a:gd name="T87" fmla="*/ 245 h 317"/>
                                <a:gd name="T88" fmla="*/ 163 w 1103"/>
                                <a:gd name="T89" fmla="*/ 252 h 317"/>
                                <a:gd name="T90" fmla="*/ 162 w 1103"/>
                                <a:gd name="T91" fmla="*/ 253 h 317"/>
                                <a:gd name="T92" fmla="*/ 145 w 1103"/>
                                <a:gd name="T93" fmla="*/ 260 h 317"/>
                                <a:gd name="T94" fmla="*/ 123 w 1103"/>
                                <a:gd name="T95" fmla="*/ 263 h 317"/>
                                <a:gd name="T96" fmla="*/ 120 w 1103"/>
                                <a:gd name="T97" fmla="*/ 263 h 317"/>
                                <a:gd name="T98" fmla="*/ 99 w 1103"/>
                                <a:gd name="T99" fmla="*/ 260 h 317"/>
                                <a:gd name="T100" fmla="*/ 82 w 1103"/>
                                <a:gd name="T101" fmla="*/ 251 h 317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03" h="317">
                                  <a:moveTo>
                                    <a:pt x="82" y="251"/>
                                  </a:moveTo>
                                  <a:lnTo>
                                    <a:pt x="72" y="244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3" y="221"/>
                                  </a:lnTo>
                                  <a:lnTo>
                                    <a:pt x="62" y="214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61" y="16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8" y="257"/>
                                  </a:lnTo>
                                  <a:lnTo>
                                    <a:pt x="14" y="269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26" y="283"/>
                                  </a:lnTo>
                                  <a:lnTo>
                                    <a:pt x="40" y="296"/>
                                  </a:lnTo>
                                  <a:lnTo>
                                    <a:pt x="58" y="307"/>
                                  </a:lnTo>
                                  <a:lnTo>
                                    <a:pt x="64" y="309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101" y="316"/>
                                  </a:lnTo>
                                  <a:lnTo>
                                    <a:pt x="125" y="317"/>
                                  </a:lnTo>
                                  <a:lnTo>
                                    <a:pt x="147" y="316"/>
                                  </a:lnTo>
                                  <a:lnTo>
                                    <a:pt x="167" y="313"/>
                                  </a:lnTo>
                                  <a:lnTo>
                                    <a:pt x="184" y="307"/>
                                  </a:lnTo>
                                  <a:lnTo>
                                    <a:pt x="188" y="306"/>
                                  </a:lnTo>
                                  <a:lnTo>
                                    <a:pt x="205" y="295"/>
                                  </a:lnTo>
                                  <a:lnTo>
                                    <a:pt x="219" y="282"/>
                                  </a:lnTo>
                                  <a:lnTo>
                                    <a:pt x="221" y="279"/>
                                  </a:lnTo>
                                  <a:lnTo>
                                    <a:pt x="231" y="263"/>
                                  </a:lnTo>
                                  <a:lnTo>
                                    <a:pt x="238" y="243"/>
                                  </a:lnTo>
                                  <a:lnTo>
                                    <a:pt x="240" y="229"/>
                                  </a:lnTo>
                                  <a:lnTo>
                                    <a:pt x="242" y="212"/>
                                  </a:lnTo>
                                  <a:lnTo>
                                    <a:pt x="243" y="190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0" y="210"/>
                                  </a:lnTo>
                                  <a:lnTo>
                                    <a:pt x="179" y="225"/>
                                  </a:lnTo>
                                  <a:lnTo>
                                    <a:pt x="177" y="236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163" y="252"/>
                                  </a:lnTo>
                                  <a:lnTo>
                                    <a:pt x="162" y="253"/>
                                  </a:lnTo>
                                  <a:lnTo>
                                    <a:pt x="145" y="260"/>
                                  </a:lnTo>
                                  <a:lnTo>
                                    <a:pt x="123" y="263"/>
                                  </a:lnTo>
                                  <a:lnTo>
                                    <a:pt x="120" y="263"/>
                                  </a:lnTo>
                                  <a:lnTo>
                                    <a:pt x="99" y="260"/>
                                  </a:lnTo>
                                  <a:lnTo>
                                    <a:pt x="82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551"/>
                          <wps:cNvSpPr>
                            <a:spLocks/>
                          </wps:cNvSpPr>
                          <wps:spPr bwMode="auto">
                            <a:xfrm>
                              <a:off x="4500" y="660"/>
                              <a:ext cx="1103" cy="317"/>
                            </a:xfrm>
                            <a:custGeom>
                              <a:avLst/>
                              <a:gdLst>
                                <a:gd name="T0" fmla="*/ 555 w 1103"/>
                                <a:gd name="T1" fmla="*/ 260 h 317"/>
                                <a:gd name="T2" fmla="*/ 564 w 1103"/>
                                <a:gd name="T3" fmla="*/ 221 h 317"/>
                                <a:gd name="T4" fmla="*/ 558 w 1103"/>
                                <a:gd name="T5" fmla="*/ 191 h 317"/>
                                <a:gd name="T6" fmla="*/ 542 w 1103"/>
                                <a:gd name="T7" fmla="*/ 166 h 317"/>
                                <a:gd name="T8" fmla="*/ 506 w 1103"/>
                                <a:gd name="T9" fmla="*/ 146 h 317"/>
                                <a:gd name="T10" fmla="*/ 524 w 1103"/>
                                <a:gd name="T11" fmla="*/ 134 h 317"/>
                                <a:gd name="T12" fmla="*/ 538 w 1103"/>
                                <a:gd name="T13" fmla="*/ 117 h 317"/>
                                <a:gd name="T14" fmla="*/ 549 w 1103"/>
                                <a:gd name="T15" fmla="*/ 78 h 317"/>
                                <a:gd name="T16" fmla="*/ 546 w 1103"/>
                                <a:gd name="T17" fmla="*/ 52 h 317"/>
                                <a:gd name="T18" fmla="*/ 533 w 1103"/>
                                <a:gd name="T19" fmla="*/ 31 h 317"/>
                                <a:gd name="T20" fmla="*/ 516 w 1103"/>
                                <a:gd name="T21" fmla="*/ 15 h 317"/>
                                <a:gd name="T22" fmla="*/ 496 w 1103"/>
                                <a:gd name="T23" fmla="*/ 5 h 317"/>
                                <a:gd name="T24" fmla="*/ 474 w 1103"/>
                                <a:gd name="T25" fmla="*/ 1 h 317"/>
                                <a:gd name="T26" fmla="*/ 430 w 1103"/>
                                <a:gd name="T27" fmla="*/ 0 h 317"/>
                                <a:gd name="T28" fmla="*/ 370 w 1103"/>
                                <a:gd name="T29" fmla="*/ 259 h 317"/>
                                <a:gd name="T30" fmla="*/ 424 w 1103"/>
                                <a:gd name="T31" fmla="*/ 52 h 317"/>
                                <a:gd name="T32" fmla="*/ 458 w 1103"/>
                                <a:gd name="T33" fmla="*/ 53 h 317"/>
                                <a:gd name="T34" fmla="*/ 476 w 1103"/>
                                <a:gd name="T35" fmla="*/ 57 h 317"/>
                                <a:gd name="T36" fmla="*/ 486 w 1103"/>
                                <a:gd name="T37" fmla="*/ 69 h 317"/>
                                <a:gd name="T38" fmla="*/ 489 w 1103"/>
                                <a:gd name="T39" fmla="*/ 97 h 317"/>
                                <a:gd name="T40" fmla="*/ 480 w 1103"/>
                                <a:gd name="T41" fmla="*/ 111 h 317"/>
                                <a:gd name="T42" fmla="*/ 465 w 1103"/>
                                <a:gd name="T43" fmla="*/ 121 h 317"/>
                                <a:gd name="T44" fmla="*/ 453 w 1103"/>
                                <a:gd name="T45" fmla="*/ 123 h 317"/>
                                <a:gd name="T46" fmla="*/ 410 w 1103"/>
                                <a:gd name="T47" fmla="*/ 124 h 317"/>
                                <a:gd name="T48" fmla="*/ 440 w 1103"/>
                                <a:gd name="T49" fmla="*/ 176 h 317"/>
                                <a:gd name="T50" fmla="*/ 474 w 1103"/>
                                <a:gd name="T51" fmla="*/ 180 h 317"/>
                                <a:gd name="T52" fmla="*/ 489 w 1103"/>
                                <a:gd name="T53" fmla="*/ 188 h 317"/>
                                <a:gd name="T54" fmla="*/ 498 w 1103"/>
                                <a:gd name="T55" fmla="*/ 201 h 317"/>
                                <a:gd name="T56" fmla="*/ 500 w 1103"/>
                                <a:gd name="T57" fmla="*/ 229 h 317"/>
                                <a:gd name="T58" fmla="*/ 491 w 1103"/>
                                <a:gd name="T59" fmla="*/ 245 h 317"/>
                                <a:gd name="T60" fmla="*/ 478 w 1103"/>
                                <a:gd name="T61" fmla="*/ 255 h 317"/>
                                <a:gd name="T62" fmla="*/ 486 w 1103"/>
                                <a:gd name="T63" fmla="*/ 309 h 317"/>
                                <a:gd name="T64" fmla="*/ 511 w 1103"/>
                                <a:gd name="T65" fmla="*/ 304 h 317"/>
                                <a:gd name="T66" fmla="*/ 529 w 1103"/>
                                <a:gd name="T67" fmla="*/ 294 h 317"/>
                                <a:gd name="T68" fmla="*/ 554 w 1103"/>
                                <a:gd name="T69" fmla="*/ 262 h 31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03" h="317">
                                  <a:moveTo>
                                    <a:pt x="554" y="262"/>
                                  </a:moveTo>
                                  <a:lnTo>
                                    <a:pt x="555" y="260"/>
                                  </a:lnTo>
                                  <a:lnTo>
                                    <a:pt x="562" y="241"/>
                                  </a:lnTo>
                                  <a:lnTo>
                                    <a:pt x="564" y="221"/>
                                  </a:lnTo>
                                  <a:lnTo>
                                    <a:pt x="563" y="211"/>
                                  </a:lnTo>
                                  <a:lnTo>
                                    <a:pt x="558" y="191"/>
                                  </a:lnTo>
                                  <a:lnTo>
                                    <a:pt x="549" y="174"/>
                                  </a:lnTo>
                                  <a:lnTo>
                                    <a:pt x="542" y="166"/>
                                  </a:lnTo>
                                  <a:lnTo>
                                    <a:pt x="526" y="154"/>
                                  </a:lnTo>
                                  <a:lnTo>
                                    <a:pt x="506" y="146"/>
                                  </a:lnTo>
                                  <a:lnTo>
                                    <a:pt x="507" y="145"/>
                                  </a:lnTo>
                                  <a:lnTo>
                                    <a:pt x="524" y="134"/>
                                  </a:lnTo>
                                  <a:lnTo>
                                    <a:pt x="537" y="118"/>
                                  </a:lnTo>
                                  <a:lnTo>
                                    <a:pt x="538" y="117"/>
                                  </a:lnTo>
                                  <a:lnTo>
                                    <a:pt x="546" y="98"/>
                                  </a:lnTo>
                                  <a:lnTo>
                                    <a:pt x="549" y="78"/>
                                  </a:lnTo>
                                  <a:lnTo>
                                    <a:pt x="549" y="65"/>
                                  </a:lnTo>
                                  <a:lnTo>
                                    <a:pt x="546" y="52"/>
                                  </a:lnTo>
                                  <a:lnTo>
                                    <a:pt x="539" y="42"/>
                                  </a:lnTo>
                                  <a:lnTo>
                                    <a:pt x="533" y="31"/>
                                  </a:lnTo>
                                  <a:lnTo>
                                    <a:pt x="525" y="22"/>
                                  </a:lnTo>
                                  <a:lnTo>
                                    <a:pt x="516" y="15"/>
                                  </a:lnTo>
                                  <a:lnTo>
                                    <a:pt x="507" y="9"/>
                                  </a:lnTo>
                                  <a:lnTo>
                                    <a:pt x="496" y="5"/>
                                  </a:lnTo>
                                  <a:lnTo>
                                    <a:pt x="484" y="3"/>
                                  </a:lnTo>
                                  <a:lnTo>
                                    <a:pt x="474" y="1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70" y="259"/>
                                  </a:lnTo>
                                  <a:lnTo>
                                    <a:pt x="370" y="51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46" y="52"/>
                                  </a:lnTo>
                                  <a:lnTo>
                                    <a:pt x="458" y="53"/>
                                  </a:lnTo>
                                  <a:lnTo>
                                    <a:pt x="468" y="54"/>
                                  </a:lnTo>
                                  <a:lnTo>
                                    <a:pt x="476" y="57"/>
                                  </a:lnTo>
                                  <a:lnTo>
                                    <a:pt x="481" y="63"/>
                                  </a:lnTo>
                                  <a:lnTo>
                                    <a:pt x="486" y="69"/>
                                  </a:lnTo>
                                  <a:lnTo>
                                    <a:pt x="489" y="77"/>
                                  </a:lnTo>
                                  <a:lnTo>
                                    <a:pt x="489" y="97"/>
                                  </a:lnTo>
                                  <a:lnTo>
                                    <a:pt x="486" y="105"/>
                                  </a:lnTo>
                                  <a:lnTo>
                                    <a:pt x="480" y="111"/>
                                  </a:lnTo>
                                  <a:lnTo>
                                    <a:pt x="474" y="118"/>
                                  </a:lnTo>
                                  <a:lnTo>
                                    <a:pt x="465" y="121"/>
                                  </a:lnTo>
                                  <a:lnTo>
                                    <a:pt x="455" y="122"/>
                                  </a:lnTo>
                                  <a:lnTo>
                                    <a:pt x="453" y="123"/>
                                  </a:lnTo>
                                  <a:lnTo>
                                    <a:pt x="437" y="123"/>
                                  </a:lnTo>
                                  <a:lnTo>
                                    <a:pt x="410" y="124"/>
                                  </a:lnTo>
                                  <a:lnTo>
                                    <a:pt x="419" y="176"/>
                                  </a:lnTo>
                                  <a:lnTo>
                                    <a:pt x="440" y="176"/>
                                  </a:lnTo>
                                  <a:lnTo>
                                    <a:pt x="461" y="177"/>
                                  </a:lnTo>
                                  <a:lnTo>
                                    <a:pt x="474" y="180"/>
                                  </a:lnTo>
                                  <a:lnTo>
                                    <a:pt x="483" y="183"/>
                                  </a:lnTo>
                                  <a:lnTo>
                                    <a:pt x="489" y="188"/>
                                  </a:lnTo>
                                  <a:lnTo>
                                    <a:pt x="493" y="194"/>
                                  </a:lnTo>
                                  <a:lnTo>
                                    <a:pt x="498" y="201"/>
                                  </a:lnTo>
                                  <a:lnTo>
                                    <a:pt x="500" y="209"/>
                                  </a:lnTo>
                                  <a:lnTo>
                                    <a:pt x="500" y="229"/>
                                  </a:lnTo>
                                  <a:lnTo>
                                    <a:pt x="497" y="238"/>
                                  </a:lnTo>
                                  <a:lnTo>
                                    <a:pt x="491" y="245"/>
                                  </a:lnTo>
                                  <a:lnTo>
                                    <a:pt x="486" y="251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75" y="310"/>
                                  </a:lnTo>
                                  <a:lnTo>
                                    <a:pt x="486" y="309"/>
                                  </a:lnTo>
                                  <a:lnTo>
                                    <a:pt x="491" y="309"/>
                                  </a:lnTo>
                                  <a:lnTo>
                                    <a:pt x="511" y="304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9" y="294"/>
                                  </a:lnTo>
                                  <a:lnTo>
                                    <a:pt x="543" y="280"/>
                                  </a:lnTo>
                                  <a:lnTo>
                                    <a:pt x="554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552"/>
                          <wps:cNvSpPr>
                            <a:spLocks/>
                          </wps:cNvSpPr>
                          <wps:spPr bwMode="auto">
                            <a:xfrm>
                              <a:off x="4500" y="660"/>
                              <a:ext cx="1103" cy="317"/>
                            </a:xfrm>
                            <a:custGeom>
                              <a:avLst/>
                              <a:gdLst>
                                <a:gd name="T0" fmla="*/ 308 w 1103"/>
                                <a:gd name="T1" fmla="*/ 0 h 317"/>
                                <a:gd name="T2" fmla="*/ 308 w 1103"/>
                                <a:gd name="T3" fmla="*/ 312 h 317"/>
                                <a:gd name="T4" fmla="*/ 412 w 1103"/>
                                <a:gd name="T5" fmla="*/ 312 h 317"/>
                                <a:gd name="T6" fmla="*/ 433 w 1103"/>
                                <a:gd name="T7" fmla="*/ 311 h 317"/>
                                <a:gd name="T8" fmla="*/ 457 w 1103"/>
                                <a:gd name="T9" fmla="*/ 311 h 317"/>
                                <a:gd name="T10" fmla="*/ 475 w 1103"/>
                                <a:gd name="T11" fmla="*/ 310 h 317"/>
                                <a:gd name="T12" fmla="*/ 478 w 1103"/>
                                <a:gd name="T13" fmla="*/ 255 h 317"/>
                                <a:gd name="T14" fmla="*/ 469 w 1103"/>
                                <a:gd name="T15" fmla="*/ 257 h 317"/>
                                <a:gd name="T16" fmla="*/ 468 w 1103"/>
                                <a:gd name="T17" fmla="*/ 257 h 317"/>
                                <a:gd name="T18" fmla="*/ 453 w 1103"/>
                                <a:gd name="T19" fmla="*/ 259 h 317"/>
                                <a:gd name="T20" fmla="*/ 427 w 1103"/>
                                <a:gd name="T21" fmla="*/ 259 h 317"/>
                                <a:gd name="T22" fmla="*/ 370 w 1103"/>
                                <a:gd name="T23" fmla="*/ 259 h 317"/>
                                <a:gd name="T24" fmla="*/ 308 w 1103"/>
                                <a:gd name="T25" fmla="*/ 0 h 31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3" h="317">
                                  <a:moveTo>
                                    <a:pt x="308" y="0"/>
                                  </a:moveTo>
                                  <a:lnTo>
                                    <a:pt x="308" y="312"/>
                                  </a:lnTo>
                                  <a:lnTo>
                                    <a:pt x="412" y="312"/>
                                  </a:lnTo>
                                  <a:lnTo>
                                    <a:pt x="433" y="311"/>
                                  </a:lnTo>
                                  <a:lnTo>
                                    <a:pt x="457" y="311"/>
                                  </a:lnTo>
                                  <a:lnTo>
                                    <a:pt x="475" y="310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9" y="257"/>
                                  </a:lnTo>
                                  <a:lnTo>
                                    <a:pt x="468" y="257"/>
                                  </a:lnTo>
                                  <a:lnTo>
                                    <a:pt x="453" y="259"/>
                                  </a:lnTo>
                                  <a:lnTo>
                                    <a:pt x="427" y="259"/>
                                  </a:lnTo>
                                  <a:lnTo>
                                    <a:pt x="370" y="259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553"/>
                          <wps:cNvSpPr>
                            <a:spLocks/>
                          </wps:cNvSpPr>
                          <wps:spPr bwMode="auto">
                            <a:xfrm>
                              <a:off x="4500" y="660"/>
                              <a:ext cx="1103" cy="317"/>
                            </a:xfrm>
                            <a:custGeom>
                              <a:avLst/>
                              <a:gdLst>
                                <a:gd name="T0" fmla="*/ 370 w 1103"/>
                                <a:gd name="T1" fmla="*/ 124 h 317"/>
                                <a:gd name="T2" fmla="*/ 370 w 1103"/>
                                <a:gd name="T3" fmla="*/ 176 h 317"/>
                                <a:gd name="T4" fmla="*/ 419 w 1103"/>
                                <a:gd name="T5" fmla="*/ 176 h 317"/>
                                <a:gd name="T6" fmla="*/ 410 w 1103"/>
                                <a:gd name="T7" fmla="*/ 124 h 317"/>
                                <a:gd name="T8" fmla="*/ 370 w 1103"/>
                                <a:gd name="T9" fmla="*/ 124 h 31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3" h="317">
                                  <a:moveTo>
                                    <a:pt x="370" y="124"/>
                                  </a:moveTo>
                                  <a:lnTo>
                                    <a:pt x="370" y="176"/>
                                  </a:lnTo>
                                  <a:lnTo>
                                    <a:pt x="419" y="176"/>
                                  </a:lnTo>
                                  <a:lnTo>
                                    <a:pt x="410" y="124"/>
                                  </a:lnTo>
                                  <a:lnTo>
                                    <a:pt x="37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Rectangle 554"/>
                          <wps:cNvSpPr>
                            <a:spLocks/>
                          </wps:cNvSpPr>
                          <wps:spPr bwMode="auto">
                            <a:xfrm>
                              <a:off x="5114" y="660"/>
                              <a:ext cx="61" cy="312"/>
                            </a:xfrm>
                            <a:prstGeom prst="rect">
                              <a:avLst/>
                            </a:pr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555"/>
                          <wps:cNvSpPr>
                            <a:spLocks/>
                          </wps:cNvSpPr>
                          <wps:spPr bwMode="auto">
                            <a:xfrm>
                              <a:off x="4500" y="660"/>
                              <a:ext cx="1103" cy="317"/>
                            </a:xfrm>
                            <a:custGeom>
                              <a:avLst/>
                              <a:gdLst>
                                <a:gd name="T0" fmla="*/ 735 w 1103"/>
                                <a:gd name="T1" fmla="*/ 312 h 317"/>
                                <a:gd name="T2" fmla="*/ 792 w 1103"/>
                                <a:gd name="T3" fmla="*/ 312 h 317"/>
                                <a:gd name="T4" fmla="*/ 792 w 1103"/>
                                <a:gd name="T5" fmla="*/ 108 h 317"/>
                                <a:gd name="T6" fmla="*/ 915 w 1103"/>
                                <a:gd name="T7" fmla="*/ 312 h 317"/>
                                <a:gd name="T8" fmla="*/ 977 w 1103"/>
                                <a:gd name="T9" fmla="*/ 312 h 317"/>
                                <a:gd name="T10" fmla="*/ 977 w 1103"/>
                                <a:gd name="T11" fmla="*/ 0 h 317"/>
                                <a:gd name="T12" fmla="*/ 920 w 1103"/>
                                <a:gd name="T13" fmla="*/ 0 h 317"/>
                                <a:gd name="T14" fmla="*/ 920 w 1103"/>
                                <a:gd name="T15" fmla="*/ 208 h 317"/>
                                <a:gd name="T16" fmla="*/ 795 w 1103"/>
                                <a:gd name="T17" fmla="*/ 0 h 317"/>
                                <a:gd name="T18" fmla="*/ 735 w 1103"/>
                                <a:gd name="T19" fmla="*/ 0 h 317"/>
                                <a:gd name="T20" fmla="*/ 735 w 1103"/>
                                <a:gd name="T21" fmla="*/ 312 h 31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3" h="317">
                                  <a:moveTo>
                                    <a:pt x="735" y="312"/>
                                  </a:moveTo>
                                  <a:lnTo>
                                    <a:pt x="792" y="312"/>
                                  </a:lnTo>
                                  <a:lnTo>
                                    <a:pt x="792" y="108"/>
                                  </a:lnTo>
                                  <a:lnTo>
                                    <a:pt x="915" y="312"/>
                                  </a:lnTo>
                                  <a:lnTo>
                                    <a:pt x="977" y="312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920" y="0"/>
                                  </a:lnTo>
                                  <a:lnTo>
                                    <a:pt x="920" y="208"/>
                                  </a:lnTo>
                                  <a:lnTo>
                                    <a:pt x="79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66279" id="Группа 754" o:spid="_x0000_s1026" style="position:absolute;margin-left:0;margin-top:0;width:325.95pt;height:255.1pt;z-index:-251658240;mso-position-horizontal-relative:page;mso-position-vertical-relative:page" coordsize="6519,5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" o:allowincell="f">
                <v:rect id="Rectangle 487" o:spid="_x0000_s1027" style="position:absolute;width:6519;height:5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eNMIA&#10;AADbAAAADwAAAGRycy9kb3ducmV2LnhtbESP3YrCMBSE74V9h3CEvdO0XRDtGkUE2QVB8OcBDs3Z&#10;tNicdJtYq09vBMHLYWa+YebL3taio9ZXjhWk4wQEceF0xUbB6bgZTUH4gKyxdkwKbuRhufgYzDHX&#10;7sp76g7BiAhhn6OCMoQml9IXJVn0Y9cQR+/PtRZDlK2RusVrhNtaZkkykRYrjgslNrQuqTgfLlZB&#10;1x0veoWY3v+3pjGzr53+yXZKfQ771TeIQH14h1/tX60gS+H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Z40wgAAANsAAAAPAAAAAAAAAAAAAAAAAJgCAABkcnMvZG93&#10;bnJldi54bWxQSwUGAAAAAAQABAD1AAAAhwMAAAAA&#10;" filled="f" strokecolor="#2a2a29" strokeweight=".19994mm">
                  <v:path arrowok="t"/>
                </v:rect>
                <v:shape id="Freeform 488" o:spid="_x0000_s1028" style="position:absolute;left:4261;top:892;width:139;height:58;visibility:visible;mso-wrap-style:square;v-text-anchor:top" coordsize="1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368MA&#10;AADbAAAADwAAAGRycy9kb3ducmV2LnhtbESPQWvCQBSE7wX/w/KE3urGULREVxGhWA+Fmpr7I/tM&#10;QrJvQ3aN67/vCkKPw8x8w6y3wXRipME1lhXMZwkI4tLqhisF59/Ptw8QziNr7CyTgjs52G4mL2vM&#10;tL3xicbcVyJC2GWooPa+z6R0ZU0G3cz2xNG72MGgj3KopB7wFuGmk2mSLKTBhuNCjT3tayrb/GoU&#10;HBbyZ/lNy9PxINv22ha2COO7Uq/TsFuB8BT8f/jZ/tIK0hQe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t368MAAADbAAAADwAAAAAAAAAAAAAAAACYAgAAZHJzL2Rv&#10;d25yZXYueG1sUEsFBgAAAAAEAAQA9QAAAIgDAAAAAA==&#10;" path="m139,26l71,,,29,68,58,139,26xe" fillcolor="#1f1b20" stroked="f">
                  <v:path arrowok="t" o:connecttype="custom" o:connectlocs="139,26;71,0;0,29;68,58;139,26" o:connectangles="0,0,0,0,0"/>
                </v:shape>
                <v:shape id="Freeform 489" o:spid="_x0000_s1029" style="position:absolute;left:4261;top:892;width:139;height:58;visibility:visible;mso-wrap-style:square;v-text-anchor:top" coordsize="1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AnMUA&#10;AADbAAAADwAAAGRycy9kb3ducmV2LnhtbESPQWvCQBSE74L/YXlCL6VuqiIluopIW9qCglEovT2y&#10;zyQk+3bJrjH9912h4HGYmW+Y5bo3jeio9ZVlBc/jBARxbnXFhYLT8e3pBYQPyBoby6TglzysV8PB&#10;ElNtr3ygLguFiBD2KSooQ3CplD4vyaAfW0ccvbNtDYYo20LqFq8Rbho5SZK5NFhxXCjR0bakvM4u&#10;RkFt97v6xxX567T7+nTJN80u749KPYz6zQJEoD7cw//tD61gMoXb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YCcxQAAANsAAAAPAAAAAAAAAAAAAAAAAJgCAABkcnMv&#10;ZG93bnJldi54bWxQSwUGAAAAAAQABAD1AAAAigMAAAAA&#10;" path="m139,26l71,,,29,68,58,139,26xe" filled="f" strokecolor="#434342" strokeweight="44e-5mm">
                  <v:path arrowok="t" o:connecttype="custom" o:connectlocs="139,26;71,0;0,29;68,58;139,26" o:connectangles="0,0,0,0,0"/>
                </v:shape>
                <v:shape id="Freeform 490" o:spid="_x0000_s1030" style="position:absolute;left:4261;top:922;width:68;height:93;visibility:visible;mso-wrap-style:square;v-text-anchor:top" coordsize="6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D9sMA&#10;AADbAAAADwAAAGRycy9kb3ducmV2LnhtbESPX0vDQBDE3wW/w7FC3+zFItWmvRYRhUIp2H/v29w2&#10;ieb2wt0mjd/eEwQfh5n5DbNYDa5RPYVYezbwMM5AERfe1lwaOB7e759BRUG22HgmA98UYbW8vVlg&#10;bv2Vd9TvpVQJwjFHA5VIm2sdi4ocxrFviZN38cGhJBlKbQNeE9w1epJlU+2w5rRQYUuvFRVf+84Z&#10;6LbyIafoz0/ZbtO9xc9ZOPRbY0Z3w8sclNAg/+G/9toamDzC75f0A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pD9sMAAADbAAAADwAAAAAAAAAAAAAAAACYAgAAZHJzL2Rv&#10;d25yZXYueG1sUEsFBgAAAAAEAAQA9QAAAIgDAAAAAA==&#10;" path="m68,28l,,,63,68,92r,-64xe" fillcolor="#1f1b20" stroked="f">
                  <v:path arrowok="t" o:connecttype="custom" o:connectlocs="68,28;0,0;0,63;68,92;68,28" o:connectangles="0,0,0,0,0"/>
                </v:shape>
                <v:shape id="Freeform 491" o:spid="_x0000_s1031" style="position:absolute;left:4261;top:922;width:68;height:93;visibility:visible;mso-wrap-style:square;v-text-anchor:top" coordsize="6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ydcIA&#10;AADbAAAADwAAAGRycy9kb3ducmV2LnhtbESPT4vCMBTE78J+h/AW9mZTBcXtGkUWZfXon4u3R/Ns&#10;q81Lt4k1fnsjCB6HmfkNM50HU4uOWldZVjBIUhDEudUVFwoO+1V/AsJ5ZI21ZVJwJwfz2Udvipm2&#10;N95St/OFiBB2GSoovW8yKV1ekkGX2IY4eifbGvRRtoXULd4i3NRymKZjabDiuFBiQ78l5Zfd1SgY&#10;4bEbNKvNclF/H47V+S+czH9Q6uszLH5AeAr+HX6111rBcAT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PJ1wgAAANsAAAAPAAAAAAAAAAAAAAAAAJgCAABkcnMvZG93&#10;bnJldi54bWxQSwUGAAAAAAQABAD1AAAAhwMAAAAA&#10;" path="m68,28l,,,63,68,92r,-64xe" filled="f" strokecolor="#434342" strokeweight="44e-5mm">
                  <v:path arrowok="t" o:connecttype="custom" o:connectlocs="68,28;0,0;0,63;68,92;68,28" o:connectangles="0,0,0,0,0"/>
                </v:shape>
                <v:shape id="Freeform 492" o:spid="_x0000_s1032" style="position:absolute;left:4186;top:922;width:143;height:60;visibility:visible;mso-wrap-style:square;v-text-anchor:top" coordsize="1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AxsYA&#10;AADbAAAADwAAAGRycy9kb3ducmV2LnhtbESPzWrDMBCE74W+g9hCL6WR82eKEzmEQEtIc0nSQ4+L&#10;tbEdWysjqbHz9lGh0OMwM98wy9VgWnEl52vLCsajBARxYXXNpYKv0/vrGwgfkDW2lknBjTys8seH&#10;JWba9nyg6zGUIkLYZ6igCqHLpPRFRQb9yHbE0TtbZzBE6UqpHfYRblo5SZJUGqw5LlTY0aaiojn+&#10;GAWzLkzHvZuf97tb8vEy+7Rpc/lW6vlpWC9ABBrCf/ivvdUKJin8fok/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PAxsYAAADbAAAADwAAAAAAAAAAAAAAAACYAgAAZHJz&#10;L2Rvd25yZXYueG1sUEsFBgAAAAAEAAQA9QAAAIsDAAAAAA==&#10;" path="m68,60r,l142,28,74,,,31,68,60xe" fillcolor="#1f1b20" stroked="f">
                  <v:path arrowok="t" o:connecttype="custom" o:connectlocs="68,60;68,60;142,28;74,0;0,31;68,60" o:connectangles="0,0,0,0,0,0"/>
                </v:shape>
                <v:shape id="Freeform 493" o:spid="_x0000_s1033" style="position:absolute;left:4186;top:922;width:143;height:60;visibility:visible;mso-wrap-style:square;v-text-anchor:top" coordsize="1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BCcUA&#10;AADbAAAADwAAAGRycy9kb3ducmV2LnhtbESPS2vCQBSF9wX/w3AFN6VOdGEldRKK4AOUgppAu7tk&#10;bh40cydkRk3/fUcodHk4j4+zSgfTihv1rrGsYDaNQBAXVjdcKcgum5clCOeRNbaWScEPOUiT0dMK&#10;Y23vfKLb2VcijLCLUUHtfRdL6YqaDLqp7YiDV9reoA+yr6Tu8R7GTSvnUbSQBhsOhBo7WtdUfJ+v&#10;JnDXh/awO5b5LtNf289y8fyBOSk1GQ/vbyA8Df4//NfeawXzV3h8CT9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YEJxQAAANsAAAAPAAAAAAAAAAAAAAAAAJgCAABkcnMv&#10;ZG93bnJldi54bWxQSwUGAAAAAAQABAD1AAAAigMAAAAA&#10;" path="m68,60l,31,74,r68,28l68,60xe" filled="f" strokecolor="#434342" strokeweight="44e-5mm">
                  <v:path arrowok="t" o:connecttype="custom" o:connectlocs="68,60;0,31;74,0;142,28;68,60" o:connectangles="0,0,0,0,0"/>
                </v:shape>
                <v:shape id="Freeform 494" o:spid="_x0000_s1034" style="position:absolute;left:4186;top:953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EVb0A&#10;AADbAAAADwAAAGRycy9kb3ducmV2LnhtbERPuwrCMBTdBf8hXMFFNFVQpBpFBcFJ8TE4XpprW2xu&#10;SpPW9u/NIDgeznu9bU0hGqpcblnBdBKBIE6szjlV8Lgfx0sQziNrLCyTgo4cbDf93hpjbT98pebm&#10;UxFC2MWoIPO+jKV0SUYG3cSWxIF72cqgD7BKpa7wE8JNIWdRtJAGcw4NGZZ0yCh532qjoHHz16U7&#10;mLob5V3Uns+j5/5ESg0H7W4FwlPr/+Kf+6QVzMLY8CX8AL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UFEVb0AAADbAAAADwAAAAAAAAAAAAAAAACYAgAAZHJzL2Rvd25yZXYu&#10;eG1sUEsFBgAAAAAEAAQA9QAAAIIDAAAAAA==&#10;" path="m68,95r,l68,29,,,1,64,68,95xe" fillcolor="#1f1b20" stroked="f">
                  <v:path arrowok="t" o:connecttype="custom" o:connectlocs="68,95;68,95;68,29;0,0;1,64;68,95" o:connectangles="0,0,0,0,0,0"/>
                </v:shape>
                <v:shape id="Freeform 495" o:spid="_x0000_s1035" style="position:absolute;left:4186;top:953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bG8QA&#10;AADbAAAADwAAAGRycy9kb3ducmV2LnhtbESPQWvCQBSE7wX/w/KEXkLdGGit0VVEsPQkVKXn1+wz&#10;G8y+DdnVJP31XaHgcZiZb5jlure1uFHrK8cKppMUBHHhdMWlgtNx9/IOwgdkjbVjUjCQh/Vq9LTE&#10;XLuOv+h2CKWIEPY5KjAhNLmUvjBk0U9cQxy9s2sthijbUuoWuwi3tczS9E1arDguGGxoa6i4HK5W&#10;QZXYn283mw31Oekvr78femf2Qanncb9ZgAjUh0f4v/2pFWRzu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GxvEAAAA2wAAAA8AAAAAAAAAAAAAAAAAmAIAAGRycy9k&#10;b3ducmV2LnhtbFBLBQYAAAAABAAEAPUAAACJAwAAAAA=&#10;" path="m68,95l1,64,,,68,29r,66xe" filled="f" strokecolor="#434342" strokeweight="44e-5mm">
                  <v:path arrowok="t" o:connecttype="custom" o:connectlocs="68,95;1,64;0,0;68,29;68,95" o:connectangles="0,0,0,0,0"/>
                </v:shape>
                <v:shape id="Freeform 496" o:spid="_x0000_s1036" style="position:absolute;left:4332;top:801;width:69;height:118;visibility:visible;mso-wrap-style:square;v-text-anchor:top" coordsize="6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IoMIA&#10;AADbAAAADwAAAGRycy9kb3ducmV2LnhtbERPy4rCMBTdC/MP4Q64EU19MAwdo5QBoeLGxyzG3bW5&#10;tsXmpjTRVr/eLASXh/OeLztTiRs1rrSsYDyKQBBnVpecK/g7rIbfIJxH1lhZJgV3crBcfPTmGGvb&#10;8o5ue5+LEMIuRgWF93UspcsKMuhGtiYO3Nk2Bn2ATS51g20IN5WcRNGXNFhyaCiwpt+Cssv+ahSs&#10;E1udL3zapNN8Njg+Ti0f/rdK9T+75AeEp86/xS93qhVMw/rw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EigwgAAANsAAAAPAAAAAAAAAAAAAAAAAJgCAABkcnMvZG93&#10;bnJldi54bWxQSwUGAAAAAAQABAD1AAAAhwMAAAAA&#10;" path="m68,117r,l69,25,,,,90r68,27xe" fillcolor="#1f1b20" stroked="f">
                  <v:path arrowok="t" o:connecttype="custom" o:connectlocs="68,117;68,117;69,25;0,0;0,90;68,117" o:connectangles="0,0,0,0,0,0"/>
                </v:shape>
                <v:shape id="Freeform 497" o:spid="_x0000_s1037" style="position:absolute;left:4332;top:801;width:69;height:118;visibility:visible;mso-wrap-style:square;v-text-anchor:top" coordsize="6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14MQA&#10;AADbAAAADwAAAGRycy9kb3ducmV2LnhtbESPT4vCMBTE74LfIbyFvYimriLaNUoRlvXiwT+4e3w0&#10;b9uyyUtpoq3f3giCx2FmfsMs15014kqNrxwrGI8SEMS50xUXCk7Hr+EchA/IGo1jUnAjD+tVv7fE&#10;VLuW93Q9hEJECPsUFZQh1KmUPi/Joh+5mjh6f66xGKJsCqkbbCPcGvmRJDNpseK4UGJNm5Ly/8PF&#10;Ksiy3cJ8787tZbHv5HRq6Df8DJR6f+uyTxCBuvAKP9tbrWAyhse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ydeDEAAAA2wAAAA8AAAAAAAAAAAAAAAAAmAIAAGRycy9k&#10;b3ducmV2LnhtbFBLBQYAAAAABAAEAPUAAACJAwAAAAA=&#10;" path="m68,117l,90,,,69,25r-1,92xe" filled="f" strokecolor="#434342" strokeweight="44e-5mm">
                  <v:path arrowok="t" o:connecttype="custom" o:connectlocs="68,117;0,90;0,0;69,25;68,117" o:connectangles="0,0,0,0,0"/>
                </v:shape>
                <v:shape id="Freeform 498" o:spid="_x0000_s1038" style="position:absolute;left:4332;top:782;width:119;height:45;visibility:visible;mso-wrap-style:square;v-text-anchor:top" coordsize="11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I2sIA&#10;AADcAAAADwAAAGRycy9kb3ducmV2LnhtbERPy2rCQBTdF/yH4Qrd1YlRWomO4qMFcRcVwd0lc02C&#10;mTsxMzXRr3cWhS4P5z1bdKYSd2pcaVnBcBCBIM6sLjlXcDz8fExAOI+ssbJMCh7kYDHvvc0w0bbl&#10;lO57n4sQwi5BBYX3dSKlywoy6Aa2Jg7cxTYGfYBNLnWDbQg3lYyj6FMaLDk0FFjTuqDsuv81Ctpb&#10;nBo6f59u8it97J6rsd/gWKn3frecgvDU+X/xn3urFYziMD+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cjawgAAANwAAAAPAAAAAAAAAAAAAAAAAJgCAABkcnMvZG93&#10;bnJldi54bWxQSwUGAAAAAAQABAD1AAAAhwMAAAAA&#10;" path="m68,44r,l118,24,49,,,19,68,44xe" fillcolor="#1f1b20" stroked="f">
                  <v:path arrowok="t" o:connecttype="custom" o:connectlocs="68,44;68,44;118,24;49,0;0,19;68,44" o:connectangles="0,0,0,0,0,0"/>
                </v:shape>
                <v:shape id="Freeform 499" o:spid="_x0000_s1039" style="position:absolute;left:4332;top:782;width:119;height:45;visibility:visible;mso-wrap-style:square;v-text-anchor:top" coordsize="11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4N8YA&#10;AADcAAAADwAAAGRycy9kb3ducmV2LnhtbESPQWvCQBSE74X+h+UVequbKIpEN6GtFgI9iGkv3p7Z&#10;ZxLMvk2zq4n/3i0Uehxm5htmnY2mFVfqXWNZQTyJQBCXVjdcKfj++nhZgnAeWWNrmRTcyEGWPj6s&#10;MdF24D1dC1+JAGGXoILa+y6R0pU1GXQT2xEH72R7gz7IvpK6xyHATSunUbSQBhsOCzV29F5TeS4u&#10;RsHhGJudLG7zT/mWby4/+Zm3w1ap56fxdQXC0+j/w3/tXCuYTWP4PR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F4N8YAAADcAAAADwAAAAAAAAAAAAAAAACYAgAAZHJz&#10;L2Rvd25yZXYueG1sUEsFBgAAAAAEAAQA9QAAAIsDAAAAAA==&#10;" path="m68,44l,19,49,r69,24l68,44xe" filled="f" strokecolor="#434342" strokeweight="44e-5mm">
                  <v:path arrowok="t" o:connecttype="custom" o:connectlocs="68,44;0,19;49,0;118,24;68,44" o:connectangles="0,0,0,0,0"/>
                </v:shape>
                <v:shape id="Freeform 500" o:spid="_x0000_s1040" style="position:absolute;left:4259;top:735;width:143;height:53;visibility:visible;mso-wrap-style:square;v-text-anchor:top" coordsize="14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59MMQA&#10;AADcAAAADwAAAGRycy9kb3ducmV2LnhtbESPT4vCMBTE74LfITzBm6bWP+x2jSKC4EFW1IW9Pppn&#10;27V5KU201U9vFgSPw8z8hpkvW1OKG9WusKxgNIxAEKdWF5wp+DltBh8gnEfWWFomBXdysFx0O3NM&#10;tG34QLejz0SAsEtQQe59lUjp0pwMuqGtiIN3trVBH2SdSV1jE+CmlHEUzaTBgsNCjhWtc0ovx6tR&#10;0Hw+VvvfmM/jPx6ddu2UaLL+Vqrfa1dfIDy1/h1+tbdawTiO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ufTDEAAAA3AAAAA8AAAAAAAAAAAAAAAAAmAIAAGRycy9k&#10;b3ducmV2LnhtbFBLBQYAAAAABAAEAPUAAACJAwAAAAA=&#10;" path="m142,24l73,,,27,69,52,142,24xe" fillcolor="#1f1b20" stroked="f">
                  <v:path arrowok="t" o:connecttype="custom" o:connectlocs="142,24;73,0;0,27;69,52;142,24" o:connectangles="0,0,0,0,0"/>
                </v:shape>
                <v:shape id="Freeform 501" o:spid="_x0000_s1041" style="position:absolute;left:4259;top:735;width:143;height:53;visibility:visible;mso-wrap-style:square;v-text-anchor:top" coordsize="14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grcUA&#10;AADcAAAADwAAAGRycy9kb3ducmV2LnhtbESPT2sCMRTE70K/Q3iFXkSTqpS6NUoRhF79Q6G3x+a5&#10;u3XzEpLsuu2nbwqCx2FmfsOsNoNtRU8hNo41PE8VCOLSmYYrDafjbvIKIiZkg61j0vBDETbrh9EK&#10;C+OuvKf+kCqRIRwL1FCn5AspY1mTxTh1njh7ZxcspixDJU3Aa4bbVs6UepEWG84LNXra1lReDp3V&#10;8FVdvsfnzvwu1Xax24dP3w3Ka/30OLy/gUg0pHv41v4wGuazOfyfy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iCtxQAAANwAAAAPAAAAAAAAAAAAAAAAAJgCAABkcnMv&#10;ZG93bnJldi54bWxQSwUGAAAAAAQABAD1AAAAigMAAAAA&#10;" path="m142,24l73,,,27,69,52,142,24xe" filled="f" strokecolor="#434342" strokeweight="44e-5mm">
                  <v:path arrowok="t" o:connecttype="custom" o:connectlocs="142,24;73,0;0,27;69,52;142,24" o:connectangles="0,0,0,0,0"/>
                </v:shape>
                <v:shape id="Freeform 502" o:spid="_x0000_s1042" style="position:absolute;left:4259;top:763;width:70;height:93;visibility:visible;mso-wrap-style:square;v-text-anchor:top" coordsize="7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KXsUA&#10;AADcAAAADwAAAGRycy9kb3ducmV2LnhtbESPQWvCQBSE7wX/w/KE3urG1IqNriKCRUUE01Y8PrLP&#10;JJh9G7Jbjf/eFQoeh5n5hpnMWlOJCzWutKyg34tAEGdWl5wr+Plevo1AOI+ssbJMCm7kYDbtvEww&#10;0fbKe7qkPhcBwi5BBYX3dSKlywoy6Hq2Jg7eyTYGfZBNLnWD1wA3lYyjaCgNlhwWCqxpUVB2Tv+M&#10;gp09/erdxsZ5fPDrdLv+PH58aaVeu+18DMJT65/h//ZKK3iPB/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ApexQAAANwAAAAPAAAAAAAAAAAAAAAAAJgCAABkcnMv&#10;ZG93bnJldi54bWxQSwUGAAAAAAQABAD1AAAAigMAAAAA&#10;" path="m69,25l,,,66,69,93r,-68xe" fillcolor="#1f1b20" stroked="f">
                  <v:path arrowok="t" o:connecttype="custom" o:connectlocs="69,25;0,0;0,66;69,93;69,25" o:connectangles="0,0,0,0,0"/>
                </v:shape>
                <v:shape id="Freeform 503" o:spid="_x0000_s1043" style="position:absolute;left:4259;top:763;width:70;height:93;visibility:visible;mso-wrap-style:square;v-text-anchor:top" coordsize="7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6gF8QA&#10;AADcAAAADwAAAGRycy9kb3ducmV2LnhtbESP0WqDQBRE3wv5h+UG8lLiqqUl2GxCDAT6IqXWD7i4&#10;tyq6d8XdqP37bqHQx2FmzjDH82oGMdPkOssKkigGQVxb3XGjoPq87Q8gnEfWOFgmBd/k4HzaPBwx&#10;03bhD5pL34gAYZehgtb7MZPS1S0ZdJEdiYP3ZSeDPsipkXrCJcDNINM4fpEGOw4LLY50banuy7tR&#10;UJjevNeUl0V+79OkqWjJk0eldtv18grC0+r/w3/tN63gKX2G3zPh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oBfEAAAA3AAAAA8AAAAAAAAAAAAAAAAAmAIAAGRycy9k&#10;b3ducmV2LnhtbFBLBQYAAAAABAAEAPUAAACJAwAAAAA=&#10;" path="m69,25l,,,66,69,93r,-68xe" filled="f" strokecolor="#434342" strokeweight="44e-5mm">
                  <v:path arrowok="t" o:connecttype="custom" o:connectlocs="69,25;0,0;0,66;69,93;69,25" o:connectangles="0,0,0,0,0"/>
                </v:shape>
                <v:shape id="Freeform 504" o:spid="_x0000_s1044" style="position:absolute;left:4183;top:763;width:146;height:55;visibility:visible;mso-wrap-style:square;v-text-anchor:top" coordsize="14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KtMYA&#10;AADcAAAADwAAAGRycy9kb3ducmV2LnhtbESPQWvCQBSE74X+h+UVems2NSoluopVIh417UFvj+xr&#10;Epp9G7KrSfPruwWhx2FmvmGW68E04kadqy0reI1iEMSF1TWXCj4/spc3EM4ja2wsk4IfcrBePT4s&#10;MdW25xPdcl+KAGGXooLK+zaV0hUVGXSRbYmD92U7gz7IrpS6wz7ATSMncTyXBmsOCxW2tK2o+M6v&#10;RsE+ybNTfJnODudxV7pzPm7ejzulnp+GzQKEp8H/h+/tg1aQTO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XKtMYAAADcAAAADwAAAAAAAAAAAAAAAACYAgAAZHJz&#10;L2Rvd25yZXYueG1sUEsFBgAAAAAEAAQA9QAAAIsDAAAAAA==&#10;" path="m69,55r,l146,25,76,,,28,69,55xe" fillcolor="#1f1b20" stroked="f">
                  <v:path arrowok="t" o:connecttype="custom" o:connectlocs="69,55;69,55;146,25;76,0;0,28;69,55" o:connectangles="0,0,0,0,0,0"/>
                </v:shape>
                <v:shape id="Freeform 505" o:spid="_x0000_s1045" style="position:absolute;left:4183;top:763;width:146;height:55;visibility:visible;mso-wrap-style:square;v-text-anchor:top" coordsize="14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ScsYA&#10;AADcAAAADwAAAGRycy9kb3ducmV2LnhtbESPwWrDMBBE74H+g9hAb4lsFyfGtRxKIdDSQ0nSS26L&#10;tbFNrJWR1MT++6pQ6HGYmTdMtZvMIG7kfG9ZQbpOQBA3VvfcKvg67VcFCB+QNQ6WScFMHnb1w6LC&#10;Uts7H+h2DK2IEPYlKuhCGEspfdORQb+2I3H0LtYZDFG6VmqH9wg3g8ySZCMN9hwXOhzptaPmevw2&#10;Csb9Nsk/P85uTovTnBeX9+yc5ko9LqeXZxCBpvAf/mu/aQVP2RZ+z8QjI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xScsYAAADcAAAADwAAAAAAAAAAAAAAAACYAgAAZHJz&#10;L2Rvd25yZXYueG1sUEsFBgAAAAAEAAQA9QAAAIsDAAAAAA==&#10;" path="m69,55l,28,76,r70,25l69,55xe" filled="f" strokecolor="#434342" strokeweight="44e-5mm">
                  <v:path arrowok="t" o:connecttype="custom" o:connectlocs="69,55;0,28;76,0;146,25;69,55" o:connectangles="0,0,0,0,0"/>
                </v:shape>
                <v:shape id="Freeform 506" o:spid="_x0000_s1046" style="position:absolute;left:4183;top:791;width:70;height:96;visibility:visible;mso-wrap-style:square;v-text-anchor:top" coordsize="7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8r8EA&#10;AADcAAAADwAAAGRycy9kb3ducmV2LnhtbERPS2vCQBC+C/0PyxR6000tFomuYsXQXn2AeBuzYxLN&#10;zobsGNN/3z0IPX587/myd7XqqA2VZwPvowQUce5txYWBwz4bTkEFQbZYeyYDvxRguXgZzDG1/sFb&#10;6nZSqBjCIUUDpUiTah3ykhyGkW+II3fxrUOJsC20bfERw12tx0nyqR1WHBtKbGhdUn7b3Z0B39w2&#10;6+40OV/PWZ51k2+R45cY8/bar2aghHr5Fz/dP9bAxziujWfiEd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vK/BAAAA3AAAAA8AAAAAAAAAAAAAAAAAmAIAAGRycy9kb3du&#10;cmV2LnhtbFBLBQYAAAAABAAEAPUAAACGAwAAAAA=&#10;" path="m70,95r,l69,26,,,1,67,70,95xe" fillcolor="#1f1b20" stroked="f">
                  <v:path arrowok="t" o:connecttype="custom" o:connectlocs="70,95;70,95;69,26;0,0;1,67;70,95" o:connectangles="0,0,0,0,0,0"/>
                </v:shape>
                <v:shape id="Freeform 507" o:spid="_x0000_s1047" style="position:absolute;left:4183;top:791;width:70;height:96;visibility:visible;mso-wrap-style:square;v-text-anchor:top" coordsize="7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1k74A&#10;AADcAAAADwAAAGRycy9kb3ducmV2LnhtbESPzQrCMBCE74LvEFbwpmlVRKtRRBD06M/B49KsbbHZ&#10;lCa29e2NIHgcZuYbZr3tTCkaql1hWUE8jkAQp1YXnCm4XQ+jBQjnkTWWlknBmxxsN/3eGhNtWz5T&#10;c/GZCBB2CSrIva8SKV2ak0E3thVx8B62NuiDrDOpa2wD3JRyEkVzabDgsJBjRfuc0uflZQKlPd/e&#10;VOkD32ccX+PYcnM6KjUcdLsVCE+d/4d/7aNWMJ0s4XsmHAG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INZO+AAAA3AAAAA8AAAAAAAAAAAAAAAAAmAIAAGRycy9kb3ducmV2&#10;LnhtbFBLBQYAAAAABAAEAPUAAACDAwAAAAA=&#10;" path="m70,95l1,67,,,69,26r1,69xe" filled="f" strokecolor="#434342" strokeweight="44e-5mm">
                  <v:path arrowok="t" o:connecttype="custom" o:connectlocs="70,95;1,67;0,0;69,26;70,95" o:connectangles="0,0,0,0,0"/>
                </v:shape>
                <v:shape id="Freeform 508" o:spid="_x0000_s1048" style="position:absolute;left:4124;top:712;width:72;height:128;visibility:visible;mso-wrap-style:square;v-text-anchor:top" coordsize="7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3sPcIA&#10;AADcAAAADwAAAGRycy9kb3ducmV2LnhtbERPy4rCMBTdD/gP4QruxtQRB61GkRFBl74Qd5fm2lab&#10;m9rE2vr1k8XALA/nPVs0phA1VS63rGDQj0AQJ1bnnCo4HtafYxDOI2ssLJOClhws5p2PGcbavnhH&#10;9d6nIoSwi1FB5n0ZS+mSjAy6vi2JA3e1lUEfYJVKXeErhJtCfkXRtzSYc2jIsKSfjJL7/mkUjNr1&#10;Kcofvnluz+/6dGtvk/tlpVSv2yynIDw1/l/8595oBcNhmB/OhCM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ew9wgAAANwAAAAPAAAAAAAAAAAAAAAAAJgCAABkcnMvZG93&#10;bnJldi54bWxQSwUGAAAAAAQABAD1AAAAhwMAAAAA&#10;" path="m70,25l,,2,99r70,28l70,25xe" fillcolor="#1f1b20" stroked="f">
                  <v:path arrowok="t" o:connecttype="custom" o:connectlocs="70,25;0,0;2,99;72,127;70,25" o:connectangles="0,0,0,0,0"/>
                </v:shape>
                <v:shape id="Freeform 509" o:spid="_x0000_s1049" style="position:absolute;left:4124;top:712;width:72;height:128;visibility:visible;mso-wrap-style:square;v-text-anchor:top" coordsize="7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8CcYA&#10;AADcAAAADwAAAGRycy9kb3ducmV2LnhtbESP0WrCQBRE34X+w3ILfSm6UbGV6CpFaRH6ICZ+wDV7&#10;m6TN3g27WxP9+q5Q8HGYmTPMct2bRpzJ+dqygvEoAUFcWF1zqeCYvw/nIHxA1thYJgUX8rBePQyW&#10;mGrb8YHOWShFhLBPUUEVQptK6YuKDPqRbYmj92WdwRClK6V22EW4aeQkSV6kwZrjQoUtbSoqfrJf&#10;o+D5tOs+Zt/ba54lnxOnX4s9hblST4/92wJEoD7cw//tnVYwnY7h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f8CcYAAADcAAAADwAAAAAAAAAAAAAAAACYAgAAZHJz&#10;L2Rvd25yZXYueG1sUEsFBgAAAAAEAAQA9QAAAIsDAAAAAA==&#10;" path="m70,25l,,2,99r70,28l70,25xe" filled="f" strokecolor="#434342" strokeweight="44e-5mm">
                  <v:path arrowok="t" o:connecttype="custom" o:connectlocs="70,25;0,0;2,99;72,127;70,25" o:connectangles="0,0,0,0,0"/>
                </v:shape>
                <v:shape id="Freeform 510" o:spid="_x0000_s1050" style="position:absolute;left:4124;top:693;width:127;height:45;visibility:visible;mso-wrap-style:square;v-text-anchor:top" coordsize="1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UVsUA&#10;AADcAAAADwAAAGRycy9kb3ducmV2LnhtbESP3WoCMRSE7wu+QziCN0UTFVRWo0iLrVBB/HmAw+bs&#10;D25Olk1ct2/fCAUvh5n5hlltOluJlhpfOtYwHikQxKkzJecarpfdcAHCB2SDlWPS8EseNuve2woT&#10;4x58ovYcchEh7BPUUIRQJ1L6tCCLfuRq4uhlrrEYomxyaRp8RLit5ESpmbRYclwosKaPgtLb+W41&#10;qC7/Ut/v96z9yY7+cBhf5rP5p9aDfrddggjUhVf4v703GqbTCTz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RRWxQAAANwAAAAPAAAAAAAAAAAAAAAAAJgCAABkcnMv&#10;ZG93bnJldi54bWxQSwUGAAAAAAQABAD1AAAAigMAAAAA&#10;" path="m127,25l56,,,19,70,45,127,25xe" fillcolor="#1f1b20" stroked="f">
                  <v:path arrowok="t" o:connecttype="custom" o:connectlocs="127,25;56,0;0,19;70,45;127,25" o:connectangles="0,0,0,0,0"/>
                </v:shape>
                <v:shape id="Freeform 511" o:spid="_x0000_s1051" style="position:absolute;left:4124;top:693;width:127;height:45;visibility:visible;mso-wrap-style:square;v-text-anchor:top" coordsize="1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pE8cA&#10;AADcAAAADwAAAGRycy9kb3ducmV2LnhtbESPT2vCQBTE7wW/w/IEL6VuNFBD6iqiFHooWP8g9PbI&#10;PpPQ7Nt0d43x27tCocdhZn7DzJe9aURHzteWFUzGCQjiwuqaSwXHw/tLBsIHZI2NZVJwIw/LxeBp&#10;jrm2V95Rtw+liBD2OSqoQmhzKX1RkUE/ti1x9M7WGQxRulJqh9cIN42cJsmrNFhzXKiwpXVFxc/+&#10;YhRsN5+TsNl+P0/d7HTOut/T1y0zSo2G/eoNRKA+/If/2h9aQZqm8DgTj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06RPHAAAA3AAAAA8AAAAAAAAAAAAAAAAAmAIAAGRy&#10;cy9kb3ducmV2LnhtbFBLBQYAAAAABAAEAPUAAACMAwAAAAA=&#10;" path="m127,25l56,,,19,70,45,127,25xe" filled="f" strokecolor="#434342" strokeweight="44e-5mm">
                  <v:path arrowok="t" o:connecttype="custom" o:connectlocs="127,25;56,0;0,19;70,45;127,25" o:connectangles="0,0,0,0,0"/>
                </v:shape>
                <v:shape id="Freeform 512" o:spid="_x0000_s1052" style="position:absolute;left:4258;top:572;width:146;height:47;visibility:visible;mso-wrap-style:square;v-text-anchor:top" coordsize="14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YMs8YA&#10;AADcAAAADwAAAGRycy9kb3ducmV2LnhtbESPzW7CMBCE75X6DtZW4lYcflpBwKAKEUC9lfbQ4ype&#10;khR7HWITAk+PK1XqcTQz32jmy84a0VLjK8cKBv0EBHHudMWFgq/P7HkCwgdkjcYxKbiSh+Xi8WGO&#10;qXYX/qB2HwoRIexTVFCGUKdS+rwki77vauLoHVxjMUTZFFI3eIlwa+QwSV6lxYrjQok1rUrKj/uz&#10;VXAcTFtzyn4O39fJy7Zwt2y9eTdK9Z66txmIQF34D/+1d1rBaDSG3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YMs8YAAADcAAAADwAAAAAAAAAAAAAAAACYAgAAZHJz&#10;L2Rvd25yZXYueG1sUEsFBgAAAAAEAAQA9QAAAIsDAAAAAA==&#10;" path="m146,21l74,,,24,71,47,146,21xe" fillcolor="#1f1b20" stroked="f">
                  <v:path arrowok="t" o:connecttype="custom" o:connectlocs="146,21;74,0;0,24;71,47;146,21" o:connectangles="0,0,0,0,0"/>
                </v:shape>
                <v:shape id="Freeform 513" o:spid="_x0000_s1053" style="position:absolute;left:4258;top:572;width:146;height:47;visibility:visible;mso-wrap-style:square;v-text-anchor:top" coordsize="14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MqcIA&#10;AADcAAAADwAAAGRycy9kb3ducmV2LnhtbESP0YrCMBRE3wX/IVzBN01VFKlGUUH0SVz1A67NtS02&#10;N6WJbd2v3wjCPg4zc4ZZrltTiJoql1tWMBpGIIgTq3NOFdyu+8EchPPIGgvLpOBNDtarbmeJsbYN&#10;/1B98akIEHYxKsi8L2MpXZKRQTe0JXHwHrYy6IOsUqkrbALcFHIcRTNpMOewkGFJu4yS5+VlFJzH&#10;+81sWz/Pu99me3DFS5/u6JXq99rNAoSn1v+Hv+2jVjCZTOFzJ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gypwgAAANwAAAAPAAAAAAAAAAAAAAAAAJgCAABkcnMvZG93&#10;bnJldi54bWxQSwUGAAAAAAQABAD1AAAAhwMAAAAA&#10;" path="m146,21l74,,,24,71,47,146,21xe" filled="f" strokecolor="#434342" strokeweight="44e-5mm">
                  <v:path arrowok="t" o:connecttype="custom" o:connectlocs="146,21;74,0;0,24;71,47;146,21" o:connectangles="0,0,0,0,0"/>
                </v:shape>
                <v:shape id="Freeform 514" o:spid="_x0000_s1054" style="position:absolute;left:4258;top:596;width:71;height:94;visibility:visible;mso-wrap-style:square;v-text-anchor:top" coordsize="7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BlcMA&#10;AADcAAAADwAAAGRycy9kb3ducmV2LnhtbESPwWrDMBBE74X8g9hAbo2chprGiWzSEkN7dJoP2Fhr&#10;2cRaGUt13L+vCoUeh5l5wxyK2fZiotF3jhVs1gkI4trpjo2Cy2f5+ALCB2SNvWNS8E0einzxcMBM&#10;uztXNJ2DERHCPkMFbQhDJqWvW7Lo124gjl7jRoshytFIPeI9wm0vn5IklRY7jgstDvTWUn07f1kF&#10;p2lHzcezq8w1LW9ssKlfJ6nUajkf9yACzeE//Nd+1wq22xR+z8Qj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7BlcMAAADcAAAADwAAAAAAAAAAAAAAAACYAgAAZHJzL2Rv&#10;d25yZXYueG1sUEsFBgAAAAAEAAQA9QAAAIgDAAAAAA==&#10;" path="m71,22l,,,69,71,93r,-71xe" fillcolor="#1f1b20" stroked="f">
                  <v:path arrowok="t" o:connecttype="custom" o:connectlocs="71,22;0,0;0,69;71,93;71,22" o:connectangles="0,0,0,0,0"/>
                </v:shape>
                <v:shape id="Freeform 515" o:spid="_x0000_s1055" style="position:absolute;left:4258;top:596;width:71;height:94;visibility:visible;mso-wrap-style:square;v-text-anchor:top" coordsize="7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N1sMA&#10;AADcAAAADwAAAGRycy9kb3ducmV2LnhtbESPwWrDMBBE74X+g9hCbo3cpMTFjRKCIZAEcojb3hdp&#10;a5laK2MptvP3UaHQ4zAzb5j1dnKtGKgPjWcFL/MMBLH2puFawefH/vkNRIjIBlvPpOBGAbabx4c1&#10;FsaPfKGhirVIEA4FKrAxdoWUQVtyGOa+I07et+8dxiT7WpoexwR3rVxk2Uo6bDgtWOyotKR/qqtT&#10;UA7nIG2el6dz8zUeA+tKv2qlZk/T7h1EpCn+h//aB6Nguczh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TN1sMAAADcAAAADwAAAAAAAAAAAAAAAACYAgAAZHJzL2Rv&#10;d25yZXYueG1sUEsFBgAAAAAEAAQA9QAAAIgDAAAAAA==&#10;" path="m71,22l,,,69,71,93r,-71xe" filled="f" strokecolor="#434342" strokeweight="44e-5mm">
                  <v:path arrowok="t" o:connecttype="custom" o:connectlocs="71,22;0,0;0,69;71,93;71,22" o:connectangles="0,0,0,0,0"/>
                </v:shape>
                <v:shape id="Freeform 516" o:spid="_x0000_s1056" style="position:absolute;left:4179;top:596;width:150;height:50;visibility:visible;mso-wrap-style:square;v-text-anchor:top" coordsize="1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fEr8A&#10;AADcAAAADwAAAGRycy9kb3ducmV2LnhtbERPy4rCMBTdD/gP4QqzG1MfiFSjiCA6uPH1AZfm2tY2&#10;NzWJWv/eLASXh/OeLVpTiwc5X1pW0O8lIIgzq0vOFZxP678JCB+QNdaWScGLPCzmnZ8Zpto++UCP&#10;Y8hFDGGfooIihCaV0mcFGfQ92xBH7mKdwRChy6V2+IzhppaDJBlLgyXHhgIbWhWUVce7UbDLs0sp&#10;/0e3zXl0WuLKVfvmWin1222XUxCB2vAVf9xbrWA4jGvjmXgE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VR8SvwAAANwAAAAPAAAAAAAAAAAAAAAAAJgCAABkcnMvZG93bnJl&#10;di54bWxQSwUGAAAAAAQABAD1AAAAhAMAAAAA&#10;" path="m71,49r,l149,22,78,,,25,71,49xe" fillcolor="#1f1b20" stroked="f">
                  <v:path arrowok="t" o:connecttype="custom" o:connectlocs="71,49;71,49;149,22;78,0;0,25;71,49" o:connectangles="0,0,0,0,0,0"/>
                </v:shape>
                <v:shape id="Freeform 517" o:spid="_x0000_s1057" style="position:absolute;left:4179;top:596;width:150;height:50;visibility:visible;mso-wrap-style:square;v-text-anchor:top" coordsize="1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jJscA&#10;AADcAAAADwAAAGRycy9kb3ducmV2LnhtbESPzWrDMBCE74G8g9hAb4nsmgbHjRxCoKQUGsjPpbfF&#10;2tqurZWxFMft01eBQo/DzHzDrDejacVAvastK4gXEQjiwuqaSwWX88s8BeE8ssbWMin4JgebfDpZ&#10;Y6btjY80nHwpAoRdhgoq77tMSldUZNAtbEccvE/bG/RB9qXUPd4C3LTyMYqW0mDNYaHCjnYVFc3p&#10;ahQ0P4c0/orf36KPi90fEjemw9NRqYfZuH0G4Wn0/+G/9qtWkCQruJ8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z4ybHAAAA3AAAAA8AAAAAAAAAAAAAAAAAmAIAAGRy&#10;cy9kb3ducmV2LnhtbFBLBQYAAAAABAAEAPUAAACMAwAAAAA=&#10;" path="m71,49l,25,78,r71,22l71,49xe" filled="f" strokecolor="#434342" strokeweight="44e-5mm">
                  <v:path arrowok="t" o:connecttype="custom" o:connectlocs="71,49;0,25;78,0;149,22;71,49" o:connectangles="0,0,0,0,0"/>
                </v:shape>
                <v:shape id="Freeform 518" o:spid="_x0000_s1058" style="position:absolute;left:4179;top:622;width:72;height:96;visibility:visible;mso-wrap-style:square;v-text-anchor:top" coordsize="7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BKcEA&#10;AADcAAAADwAAAGRycy9kb3ducmV2LnhtbERPz2vCMBS+C/4P4Q282dTpRDqj6EAQL5tV2PWteW2K&#10;zUtpYq3//XIY7Pjx/V5vB9uInjpfO1YwS1IQxIXTNVcKrpfDdAXCB2SNjWNS8CQP2814tMZMuwef&#10;qc9DJWII+wwVmBDaTEpfGLLoE9cSR650ncUQYVdJ3eEjhttGvqbpUlqsOTYYbOnDUHHL71bBKf/6&#10;/ryV5lj+zKR+m/d7ORR7pSYvw+4dRKAh/Iv/3EetYL6I8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lgSnBAAAA3AAAAA8AAAAAAAAAAAAAAAAAmAIAAGRycy9kb3du&#10;cmV2LnhtbFBLBQYAAAAABAAEAPUAAACGAwAAAAA=&#10;" path="m71,96r,l71,23,,,1,71,71,96xe" fillcolor="#1f1b20" stroked="f">
                  <v:path arrowok="t" o:connecttype="custom" o:connectlocs="71,96;71,96;71,23;0,0;1,71;71,96" o:connectangles="0,0,0,0,0,0"/>
                </v:shape>
                <v:shape id="Freeform 519" o:spid="_x0000_s1059" style="position:absolute;left:4179;top:622;width:72;height:96;visibility:visible;mso-wrap-style:square;v-text-anchor:top" coordsize="7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R5sQA&#10;AADcAAAADwAAAGRycy9kb3ducmV2LnhtbESPT4vCMBTE7wt+h/AEL4um9c+iXaNIQfDioeplb8/m&#10;2ZZtXkoTtX57Iwgeh5n5DbNcd6YWN2pdZVlBPIpAEOdWV1woOB23wzkI55E11pZJwYMcrFe9ryUm&#10;2t45o9vBFyJA2CWooPS+SaR0eUkG3cg2xMG72NagD7ItpG7xHuCmluMo+pEGKw4LJTaUlpT/H64m&#10;UPbZYlbNJ+m++Y7T49kWf7tso9Sg321+QXjq/Cf8bu+0gsk0hte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kebEAAAA3AAAAA8AAAAAAAAAAAAAAAAAmAIAAGRycy9k&#10;b3ducmV2LnhtbFBLBQYAAAAABAAEAPUAAACJAwAAAAA=&#10;" path="m71,96l1,71,,,71,23r,73xe" filled="f" strokecolor="#434342" strokeweight="44e-5mm">
                  <v:path arrowok="t" o:connecttype="custom" o:connectlocs="71,96;1,71;0,0;71,23;71,96" o:connectangles="0,0,0,0,0"/>
                </v:shape>
                <v:shape id="Freeform 520" o:spid="_x0000_s1060" style="position:absolute;left:4251;top:619;width:78;height:99;visibility:visible;mso-wrap-style:square;v-text-anchor:top" coordsize="7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NGMUA&#10;AADcAAAADwAAAGRycy9kb3ducmV2LnhtbESPT2vCQBTE70K/w/IKXkQ3sVUkukoR/AM9mZb2+si+&#10;JsHs27C7mvjtu4LgcZiZ3zCrTW8acSXna8sK0kkCgriwuuZSwffXbrwA4QOyxsYyKbiRh836ZbDC&#10;TNuOT3TNQykihH2GCqoQ2kxKX1Rk0E9sSxy9P+sMhihdKbXDLsJNI6dJMpcGa44LFba0rag45xej&#10;APf18Zwm7sDd/nf2M7Lp53a2U2r42n8sQQTqwzP8aB+1grf3Kd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40YxQAAANwAAAAPAAAAAAAAAAAAAAAAAJgCAABkcnMv&#10;ZG93bnJldi54bWxQSwUGAAAAAAQABAD1AAAAigMAAAAA&#10;" path="m,26r,l,98,78,71,78,,,26xe" fillcolor="black" stroked="f">
                  <v:path arrowok="t" o:connecttype="custom" o:connectlocs="0,26;0,26;0,98;78,71;78,0;0,26" o:connectangles="0,0,0,0,0,0"/>
                </v:shape>
                <v:shape id="Freeform 521" o:spid="_x0000_s1061" style="position:absolute;left:4251;top:619;width:78;height:99;visibility:visible;mso-wrap-style:square;v-text-anchor:top" coordsize="7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44cYA&#10;AADcAAAADwAAAGRycy9kb3ducmV2LnhtbESPT2vCQBTE70K/w/IK3nTT+gdJXaUUFWm9GEWvj+xr&#10;Nm32bciuMfXTdwsFj8PM/IaZLztbiZYaXzpW8DRMQBDnTpdcKDge1oMZCB+QNVaOScEPeVguHnpz&#10;TLW78p7aLBQiQtinqMCEUKdS+tyQRT90NXH0Pl1jMUTZFFI3eI1wW8nnJJlKiyXHBYM1vRnKv7OL&#10;VdCepyvTTSa3+v1L3z4YNzu5PinVf+xeX0AE6sI9/N/eagWj8R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L44cYAAADcAAAADwAAAAAAAAAAAAAAAACYAgAAZHJz&#10;L2Rvd25yZXYueG1sUEsFBgAAAAAEAAQA9QAAAIsDAAAAAA==&#10;" path="m,26l78,r,71l,98,,26xe" filled="f" strokecolor="#434342" strokeweight="44e-5mm">
                  <v:path arrowok="t" o:connecttype="custom" o:connectlocs="0,26;78,0;78,71;0,98;0,26" o:connectangles="0,0,0,0,0"/>
                </v:shape>
                <v:shape id="Freeform 522" o:spid="_x0000_s1062" style="position:absolute;left:4329;top:594;width:75;height:96;visibility:visible;mso-wrap-style:square;v-text-anchor:top" coordsize="7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QmMMA&#10;AADcAAAADwAAAGRycy9kb3ducmV2LnhtbESPS4sCMRCE7wv+h9AL3jTjE5k1iojPva168NhMemdm&#10;nXSGJOr4740g7LGoqq+o6bwxlbiR86VlBb1uAoI4s7rkXMHpuO5MQPiArLGyTAoe5GE+a31MMdX2&#10;zj90O4RcRAj7FBUUIdSplD4ryKDv2po4er/WGQxRulxqh/cIN5XsJ8lYGiw5LhRY07Kg7HK4GgWL&#10;P+3M+USX7Xr/PfE6mHFvtVGq/dksvkAEasJ/+N3eaQWD4Qhe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NQmMMAAADcAAAADwAAAAAAAAAAAAAAAACYAgAAZHJzL2Rv&#10;d25yZXYueG1sUEsFBgAAAAAEAAQA9QAAAIgDAAAAAA==&#10;" path="m74,l,25,,96,74,69,74,xe" fillcolor="black" stroked="f">
                  <v:path arrowok="t" o:connecttype="custom" o:connectlocs="74,0;0,25;0,96;74,69;74,0" o:connectangles="0,0,0,0,0"/>
                </v:shape>
                <v:shape id="Freeform 523" o:spid="_x0000_s1063" style="position:absolute;left:4329;top:594;width:75;height:96;visibility:visible;mso-wrap-style:square;v-text-anchor:top" coordsize="7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h88YA&#10;AADcAAAADwAAAGRycy9kb3ducmV2LnhtbESP3WrCQBCF7wu+wzKCd3WjlqjRVUQR2iKIxgcYspMf&#10;zM7G7Kppn75bKPTycOZ8Z85y3ZlaPKh1lWUFo2EEgjizuuJCwSXdv85AOI+ssbZMCr7IwXrVe1li&#10;ou2TT/Q4+0IECLsEFZTeN4mULivJoBvahjh4uW0N+iDbQuoWnwFuajmOolgarDg0lNjQtqTser6b&#10;8MYuP05v6feHnMtDPvq8725xnio16HebBQhPnf8//ku/awWTtxh+xwQC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Bh88YAAADcAAAADwAAAAAAAAAAAAAAAACYAgAAZHJz&#10;L2Rvd25yZXYueG1sUEsFBgAAAAAEAAQA9QAAAIsDAAAAAA==&#10;" path="m74,l,25,,96,74,69,74,xe" filled="f" strokecolor="#434342" strokeweight="44e-5mm">
                  <v:path arrowok="t" o:connecttype="custom" o:connectlocs="74,0;0,25;0,96;74,69;74,0" o:connectangles="0,0,0,0,0"/>
                </v:shape>
                <v:shape id="Freeform 524" o:spid="_x0000_s1064" style="position:absolute;left:4195;top:718;width:57;height:122;visibility:visible;mso-wrap-style:square;v-text-anchor:top" coordsize="5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188UA&#10;AADcAAAADwAAAGRycy9kb3ducmV2LnhtbESPX2vCQBDE34V+h2MLfdOLWlRSTylCpQ+l+A993ebW&#10;JJjbC9lT47f3CoKPw8z8hpnOW1epCzVSejbQ7yWgiDNvS84N7LZf3QkoCcgWK89k4EYC89lLZ4qp&#10;9Vde02UTchUhLCkaKEKoU60lK8ih9HxNHL2jbxyGKJtc2wavEe4qPUiSkXZYclwosKZFQdlpc3YG&#10;Bof17leWS1n9yXE03J73i8PP3pi31/bzA1SgNjzDj/a3NTB8H8P/mXgE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HXzxQAAANwAAAAPAAAAAAAAAAAAAAAAAJgCAABkcnMv&#10;ZG93bnJldi54bWxQSwUGAAAAAAQABAD1AAAAigMAAAAA&#10;" path="m,20l1,121,57,100,56,,,20xe" fillcolor="black" stroked="f">
                  <v:path arrowok="t" o:connecttype="custom" o:connectlocs="0,20;1,121;57,100;56,0;0,20" o:connectangles="0,0,0,0,0"/>
                </v:shape>
                <v:shape id="Freeform 525" o:spid="_x0000_s1065" style="position:absolute;left:4195;top:718;width:57;height:122;visibility:visible;mso-wrap-style:square;v-text-anchor:top" coordsize="5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/Q1cQA&#10;AADcAAAADwAAAGRycy9kb3ducmV2LnhtbERPy2rCQBTdF/yH4Qpuik60VWJ0FBGUQKHFx8LlNXNN&#10;gpk7MTNq/PvOotDl4bzny9ZU4kGNKy0rGA4iEMSZ1SXnCo6HTT8G4TyyxsoyKXiRg+Wi8zbHRNsn&#10;7+ix97kIIewSVFB4XydSuqwgg25ga+LAXWxj0AfY5FI3+AzhppKjKJpIgyWHhgJrWheUXfd3o2BU&#10;VtM0j39u1/S8xVP8ev86j7+V6nXb1QyEp9b/i//cqVbw8RnWhjPh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0NXEAAAA3AAAAA8AAAAAAAAAAAAAAAAAmAIAAGRycy9k&#10;b3ducmV2LnhtbFBLBQYAAAAABAAEAPUAAACJAwAAAAA=&#10;" path="m,20l1,121,57,100,56,,,20xe" filled="f" strokecolor="#434342" strokeweight="44e-5mm">
                  <v:path arrowok="t" o:connecttype="custom" o:connectlocs="0,20;1,121;57,100;56,0;0,20" o:connectangles="0,0,0,0,0"/>
                </v:shape>
                <v:shape id="Freeform 526" o:spid="_x0000_s1066" style="position:absolute;left:4252;top:788;width:77;height:99;visibility:visible;mso-wrap-style:square;v-text-anchor:top" coordsize="7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mq8UA&#10;AADcAAAADwAAAGRycy9kb3ducmV2LnhtbESPW2vCQBSE3wX/w3IKfZG6qXdjVmkLgtAHMSk+H7In&#10;l5o9G7Jbjf++WxD6OMzMN0yy600jrtS52rKC13EEgji3uuZSwVe2f1mBcB5ZY2OZFNzJwW47HCQY&#10;a3vjE11TX4oAYRejgsr7NpbS5RUZdGPbEgevsJ1BH2RXSt3hLcBNIydRtJAGaw4LFbb0UVF+SX+M&#10;gsnnqTjPpt/rVKf0ni2z0Xx+JKWen/q3DQhPvf8PP9oHrWA6W8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earxQAAANwAAAAPAAAAAAAAAAAAAAAAAJgCAABkcnMv&#10;ZG93bnJldi54bWxQSwUGAAAAAAQABAD1AAAAigMAAAAA&#10;" path="m,29r,l,98,76,67,76,,,29xe" fillcolor="black" stroked="f">
                  <v:path arrowok="t" o:connecttype="custom" o:connectlocs="0,29;0,29;0,98;76,67;76,0;0,29" o:connectangles="0,0,0,0,0,0"/>
                </v:shape>
                <v:shape id="Freeform 527" o:spid="_x0000_s1067" style="position:absolute;left:4252;top:788;width:77;height:99;visibility:visible;mso-wrap-style:square;v-text-anchor:top" coordsize="7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wLMMA&#10;AADcAAAADwAAAGRycy9kb3ducmV2LnhtbERPyW7CMBC9V+o/WFOpt+JAWUqIgwoqIkeglXod4iGJ&#10;Go8j24XA1+NDpR6f3p4te9OKMznfWFYwHCQgiEurG64UfH1uXt5A+ICssbVMCq7kYZk/PmSYanvh&#10;PZ0PoRIxhH2KCuoQulRKX9Zk0A9sRxy5k3UGQ4SuktrhJYabVo6SZCoNNhwbauxoXVP5c/g1Ckbj&#10;79n+eNqtV67a3bZ2VXzMr4VSz0/9+wJEoD78i//chVbwOonz45l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IwLMMAAADcAAAADwAAAAAAAAAAAAAAAACYAgAAZHJzL2Rv&#10;d25yZXYueG1sUEsFBgAAAAAEAAQA9QAAAIgDAAAAAA==&#10;" path="m,29l76,r,67l,98,,29xe" filled="f" strokecolor="#434342" strokeweight="44e-5mm">
                  <v:path arrowok="t" o:connecttype="custom" o:connectlocs="0,29;76,0;76,67;0,98;0,29" o:connectangles="0,0,0,0,0"/>
                </v:shape>
                <v:shape id="Freeform 528" o:spid="_x0000_s1068" style="position:absolute;left:4329;top:760;width:73;height:96;visibility:visible;mso-wrap-style:square;v-text-anchor:top" coordsize="7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6fsYA&#10;AADcAAAADwAAAGRycy9kb3ducmV2LnhtbESPS2vCQBSF9wX/w3CFbkKd+CoSHaVKBEW7qG2hy0vm&#10;moRm7sTMVOO/dwShy8N5fJzZojWVOFPjSssK+r0YBHFmdcm5gq/P9csEhPPIGivLpOBKDhbzztMM&#10;E20v/EHng89FGGGXoILC+zqR0mUFGXQ9WxMH72gbgz7IJpe6wUsYN5UcxPGrNFhyIBRY06qg7Pfw&#10;ZwJ3EKVpuj9Fq/2SdtH2fVR+T36Ueu62b1MQnlr/H360N1rBcNyH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s6fsYAAADcAAAADwAAAAAAAAAAAAAAAACYAgAAZHJz&#10;L2Rvd25yZXYueG1sUEsFBgAAAAAEAAQA9QAAAIsDAAAAAA==&#10;" path="m73,l,28,,96,72,66,73,xe" fillcolor="black" stroked="f">
                  <v:path arrowok="t" o:connecttype="custom" o:connectlocs="73,0;0,28;0,96;72,66;73,0" o:connectangles="0,0,0,0,0"/>
                </v:shape>
                <v:shape id="Freeform 529" o:spid="_x0000_s1069" style="position:absolute;left:4329;top:760;width:73;height:96;visibility:visible;mso-wrap-style:square;v-text-anchor:top" coordsize="7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fDMYA&#10;AADcAAAADwAAAGRycy9kb3ducmV2LnhtbESPQWsCMRSE7wX/Q3gFL0WztTSU1ShiEQR70S0Fb8/N&#10;62Zx87Jsorv++6ZQ6HGYmW+YxWpwjbhRF2rPGp6nGQji0puaKw2fxXbyBiJEZIONZ9JwpwCr5ehh&#10;gbnxPR/odoyVSBAOOWqwMba5lKG05DBMfUucvG/fOYxJdpU0HfYJ7ho5yzIlHdacFiy2tLFUXo5X&#10;p+GrUCX1avN+UfUh+7Cn85Mq9lqPH4f1HESkIf6H/9o7o+HldQa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VfDMYAAADcAAAADwAAAAAAAAAAAAAAAACYAgAAZHJz&#10;L2Rvd25yZXYueG1sUEsFBgAAAAAEAAQA9QAAAIsDAAAAAA==&#10;" path="m73,l,28,,96,72,66,73,xe" filled="f" strokecolor="#434342" strokeweight="44e-5mm">
                  <v:path arrowok="t" o:connecttype="custom" o:connectlocs="73,0;0,28;0,96;72,66;73,0" o:connectangles="0,0,0,0,0"/>
                </v:shape>
                <v:shape id="Freeform 530" o:spid="_x0000_s1070" style="position:absolute;left:4400;top:807;width:51;height:112;visibility:visible;mso-wrap-style:square;v-text-anchor:top" coordsize="5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tzMQA&#10;AADcAAAADwAAAGRycy9kb3ducmV2LnhtbESP3WoCMRSE7wt9h3AKvavZKi52NUoRCi1aQesDHDbH&#10;zdLNyZKk+/P2RhB6OczMN8xqM9hGdORD7VjB6yQDQVw6XXOl4Pzz8bIAESKyxsYxKRgpwGb9+LDC&#10;Qruej9SdYiUShEOBCkyMbSFlKA1ZDBPXEifv4rzFmKSvpPbYJ7ht5DTLcmmx5rRgsKWtofL39GcV&#10;9N/T8ezdtsPj2L8d8q/S7PK9Us9Pw/sSRKQh/ofv7U+tYDafwe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B7czEAAAA3AAAAA8AAAAAAAAAAAAAAAAAmAIAAGRycy9k&#10;b3ducmV2LnhtbFBLBQYAAAAABAAEAPUAAACJAwAAAAA=&#10;" path="m,112r,l48,91,50,,1,20,,112xe" fillcolor="black" stroked="f">
                  <v:path arrowok="t" o:connecttype="custom" o:connectlocs="0,112;0,112;48,91;50,0;1,20;0,112" o:connectangles="0,0,0,0,0,0"/>
                </v:shape>
                <v:shape id="Freeform 531" o:spid="_x0000_s1071" style="position:absolute;left:4400;top:807;width:51;height:112;visibility:visible;mso-wrap-style:square;v-text-anchor:top" coordsize="5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fTcYA&#10;AADcAAAADwAAAGRycy9kb3ducmV2LnhtbESP0WrCQBRE34X+w3ILfZG60abBRlfR0oIPQqn6AbfZ&#10;azaYvRuy2yT9+64g+DjMzBlmuR5sLTpqfeVYwXSSgCAunK64VHA6fj7PQfiArLF2TAr+yMN69TBa&#10;Yq5dz9/UHUIpIoR9jgpMCE0upS8MWfQT1xBH7+xaiyHKtpS6xT7CbS1nSZJJixXHBYMNvRsqLodf&#10;q2Cfdul0i6fL23jWffU/H+mQGafU0+OwWYAINIR7+NbeaQUvrylcz8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HfTcYAAADcAAAADwAAAAAAAAAAAAAAAACYAgAAZHJz&#10;L2Rvd25yZXYueG1sUEsFBgAAAAAEAAQA9QAAAIsDAAAAAA==&#10;" path="m,112l1,20,50,,48,91,,112xe" filled="f" strokecolor="#434342" strokeweight="44e-5mm">
                  <v:path arrowok="t" o:connecttype="custom" o:connectlocs="0,112;1,20;50,0;48,91;0,112" o:connectangles="0,0,0,0,0"/>
                </v:shape>
                <v:shape id="Freeform 532" o:spid="_x0000_s1072" style="position:absolute;left:4254;top:950;width:75;height:98;visibility:visible;mso-wrap-style:square;v-text-anchor:top" coordsize="7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wJ8MA&#10;AADcAAAADwAAAGRycy9kb3ducmV2LnhtbESPQYvCMBSE7wv+h/AEb5paUaQaRQXFk6C76PXZPNti&#10;81KaaOv++o0g7HGYmW+Y+bI1pXhS7QrLCoaDCARxanXBmYKf721/CsJ5ZI2lZVLwIgfLRedrjom2&#10;DR/pefKZCBB2CSrIva8SKV2ak0E3sBVx8G62NuiDrDOpa2wC3JQyjqKJNFhwWMixok1O6f30MAoO&#10;h/X1dtE7vY2bormsz/Hkd7hTqtdtVzMQnlr/H/6091rBaDyG9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IwJ8MAAADcAAAADwAAAAAAAAAAAAAAAACYAgAAZHJzL2Rv&#10;d25yZXYueG1sUEsFBgAAAAAEAAQA9QAAAIgDAAAAAA==&#10;" path="m,32r,l,98,74,64,74,,,32xe" fillcolor="black" stroked="f">
                  <v:path arrowok="t" o:connecttype="custom" o:connectlocs="0,32;0,32;0,98;74,64;74,0;0,32" o:connectangles="0,0,0,0,0,0"/>
                </v:shape>
                <v:shape id="Freeform 533" o:spid="_x0000_s1073" style="position:absolute;left:4254;top:950;width:75;height:98;visibility:visible;mso-wrap-style:square;v-text-anchor:top" coordsize="7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D8EcUA&#10;AADcAAAADwAAAGRycy9kb3ducmV2LnhtbESPQWsCMRSE70L/Q3gFb5q1UimrUUQoepBStaK9vW6e&#10;m8XNy7KJ6/rvTUHwOMzMN8xk1tpSNFT7wrGCQT8BQZw5XXCu4Gf32fsA4QOyxtIxKbiRh9n0pTPB&#10;VLsrb6jZhlxECPsUFZgQqlRKnxmy6PuuIo7eydUWQ5R1LnWN1wi3pXxLkpG0WHBcMFjRwlB23l6s&#10;gu+GDGfL3eE3GTbH23rv/r7mK6W6r+18DCJQG57hR3ulFQzfR/B/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PwRxQAAANwAAAAPAAAAAAAAAAAAAAAAAJgCAABkcnMv&#10;ZG93bnJldi54bWxQSwUGAAAAAAQABAD1AAAAigMAAAAA&#10;" path="m,32l74,r,64l,98,,32xe" filled="f" strokecolor="#434342" strokeweight="44e-5mm">
                  <v:path arrowok="t" o:connecttype="custom" o:connectlocs="0,32;74,0;74,64;0,98;0,32" o:connectangles="0,0,0,0,0"/>
                </v:shape>
                <v:shape id="Freeform 534" o:spid="_x0000_s1074" style="position:absolute;left:4329;top:919;width:71;height:96;visibility:visible;mso-wrap-style:square;v-text-anchor:top" coordsize="7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kp8QA&#10;AADcAAAADwAAAGRycy9kb3ducmV2LnhtbESPQWvCQBSE7wX/w/KEXqRubKmV6CZIQ6nXqhdvj+wz&#10;CWbfxt01Sfvru4WCx2FmvmE2+Wha0ZPzjWUFi3kCgri0uuFKwfHw8bQC4QOyxtYyKfgmD3k2edhg&#10;qu3AX9TvQyUihH2KCuoQulRKX9Zk0M9tRxy9s3UGQ5SuktrhEOGmlc9JspQGG44LNXb0XlN52d+M&#10;gtkpXGeuuBW99kQN/6D/3F2VepyO2zWIQGO4h//bO63g5fUN/s7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ZKfEAAAA3AAAAA8AAAAAAAAAAAAAAAAAmAIAAGRycy9k&#10;b3ducmV2LnhtbFBLBQYAAAAABAAEAPUAAACJAwAAAAA=&#10;" path="m71,l,31,,95,70,63,71,xe" fillcolor="black" stroked="f">
                  <v:path arrowok="t" o:connecttype="custom" o:connectlocs="71,0;0,31;0,95;70,63;71,0" o:connectangles="0,0,0,0,0"/>
                </v:shape>
                <v:shape id="Freeform 535" o:spid="_x0000_s1075" style="position:absolute;left:4329;top:919;width:71;height:96;visibility:visible;mso-wrap-style:square;v-text-anchor:top" coordsize="7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PhMEA&#10;AADcAAAADwAAAGRycy9kb3ducmV2LnhtbERPy4rCMBTdD/gP4QruNHV8IB2jiDCgC0WrDMzu0tw+&#10;mOamNNFWv94shFkeznu57kwl7tS40rKC8SgCQZxaXXKu4Hr5Hi5AOI+ssbJMCh7kYL3qfSwx1rbl&#10;M90Tn4sQwi5GBYX3dSylSwsy6Ea2Jg5cZhuDPsAml7rBNoSbSn5G0VwaLDk0FFjTtqD0L7kZBbo7&#10;btPDD9Lv6ZJlVbu3p+fUKjXod5svEJ46/y9+u3dawWQW1oY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Gj4TBAAAA3AAAAA8AAAAAAAAAAAAAAAAAmAIAAGRycy9kb3du&#10;cmV2LnhtbFBLBQYAAAAABAAEAPUAAACGAwAAAAA=&#10;" path="m71,l,31,,95,70,63,71,xe" filled="f" strokecolor="#434342" strokeweight="44e-5mm">
                  <v:path arrowok="t" o:connecttype="custom" o:connectlocs="71,0;0,31;0,95;70,63;71,0" o:connectangles="0,0,0,0,0"/>
                </v:shape>
                <v:group id="Group 536" o:spid="_x0000_s1076" style="position:absolute;left:5646;top:606;width:30;height:34" coordorigin="5646,606" coordsize="3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537" o:spid="_x0000_s1077" style="position:absolute;left:5646;top:606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IdcAA&#10;AADcAAAADwAAAGRycy9kb3ducmV2LnhtbERPy4rCMBTdD/gP4QpuhjG1A0U6RpFhBFcOPnB9Sa5t&#10;sbkpSaz1781CcHk478VqsK3oyYfGsYLZNANBrJ1puFJwOm6+5iBCRDbYOiYFDwqwWo4+Flgad+c9&#10;9YdYiRTCoUQFdYxdKWXQNVkMU9cRJ+7ivMWYoK+k8XhP4baVeZYV0mLDqaHGjn5r0tfDzSr4u/p1&#10;/Ke+aGdDvrucKdef+qzUZDysf0BEGuJb/HJvjYLvIs1PZ9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6IdcAAAADcAAAADwAAAAAAAAAAAAAAAACYAgAAZHJzL2Rvd25y&#10;ZXYueG1sUEsFBgAAAAAEAAQA9QAAAIUDAAAAAA==&#10;" path="m7,r,25l16,25r4,l25,28,30,18r-7,l7,18,7,xe" fillcolor="#9d9d9d" stroked="f">
                    <v:path arrowok="t" o:connecttype="custom" o:connectlocs="7,0;7,25;16,25;20,25;25,28;30,18;23,18;7,18;7,0" o:connectangles="0,0,0,0,0,0,0,0,0"/>
                  </v:shape>
                  <v:shape id="Freeform 538" o:spid="_x0000_s1078" style="position:absolute;left:5646;top:606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t7sMA&#10;AADcAAAADwAAAGRycy9kb3ducmV2LnhtbESPQWvCQBSE7wX/w/KEXopuEiFIdBWRCp5aquL5sftM&#10;gtm3YXcb03/fLQg9DjPzDbPejrYTA/nQOlaQzzMQxNqZlmsFl/NhtgQRIrLBzjEp+KEA283kZY2V&#10;cQ/+ouEUa5EgHCpU0MTYV1IG3ZDFMHc9cfJuzluMSfpaGo+PBLedLLKslBZbTgsN9rRvSN9P31bB&#10;+93v4icNZZePxcftSoV+01elXqfjbgUi0hj/w8/20ShYlDn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It7sMAAADcAAAADwAAAAAAAAAAAAAAAACYAgAAZHJzL2Rv&#10;d25yZXYueG1sUEsFBgAAAAAEAAQA9QAAAIgDAAAAAA==&#10;" path="m,50r7,l7,,29,r4,l37,6r,5l35,15r-5,3l25,28r4,4l33,39r7,11l50,50,40,35,38,32,34,27,29,24r6,l39,22r2,-3l45,13r,-4l44,3,41,-1,37,-4,30,-6,,-6,,50xe" fillcolor="#9d9d9d" stroked="f">
                    <v:path arrowok="t" o:connecttype="custom" o:connectlocs="0,50;7,50;7,0;29,0;33,0;37,6;37,11;35,15;30,18;25,28;29,32;33,39;40,50;50,50;40,35;38,32;34,27;29,24;35,24;39,22;41,19;45,13;45,9;44,3;41,-1;37,-4;30,-6;0,-6;0,50" o:connectangles="0,0,0,0,0,0,0,0,0,0,0,0,0,0,0,0,0,0,0,0,0,0,0,0,0,0,0,0,0"/>
                  </v:shape>
                </v:group>
                <v:group id="Group 539" o:spid="_x0000_s1079" style="position:absolute;left:5620;top:580;width:97;height:96" coordorigin="5620,580" coordsize="9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540" o:spid="_x0000_s1080" style="position:absolute;left:5620;top:580;width:97;height:96;visibility:visible;mso-wrap-style:square;v-text-anchor:top" coordsize="9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BWsMA&#10;AADcAAAADwAAAGRycy9kb3ducmV2LnhtbESPQYvCMBSE7wv+h/AEb2taBV2qqRRlwcWLuh48Pppn&#10;W21eSpO13X9vBMHjMDPfMMtVb2pxp9ZVlhXE4wgEcW51xYWC0+/35xcI55E11pZJwT85WKWDjyUm&#10;2nZ8oPvRFyJA2CWooPS+SaR0eUkG3dg2xMG72NagD7ItpG6xC3BTy0kUzaTBisNCiQ2tS8pvxz+j&#10;YNNV18lOb7K455/sguf9HF2n1GjYZwsQnnr/Dr/aW61gOpvC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FBWsMAAADcAAAADwAAAAAAAAAAAAAAAACYAgAAZHJzL2Rv&#10;d25yZXYueG1sUEsFBgAAAAAEAAQA9QAAAIgDAAAAAA==&#10;" path="m18,9l5,26,,48r,9l9,77,26,91r22,5l57,95,77,86,91,69,88,48,82,69,66,83,48,88,26,82,12,66,8,48,18,9xe" fillcolor="#9d9d9d" stroked="f">
                    <v:path arrowok="t" o:connecttype="custom" o:connectlocs="18,9;5,26;0,48;0,57;9,77;26,91;48,96;57,95;77,86;91,69;88,48;82,69;66,83;48,88;26,82;12,66;8,48;18,9" o:connectangles="0,0,0,0,0,0,0,0,0,0,0,0,0,0,0,0,0,0"/>
                  </v:shape>
                  <v:shape id="Freeform 541" o:spid="_x0000_s1081" style="position:absolute;left:5620;top:580;width:97;height:96;visibility:visible;mso-wrap-style:square;v-text-anchor:top" coordsize="9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ZLsMA&#10;AADcAAAADwAAAGRycy9kb3ducmV2LnhtbESPQYvCMBSE74L/ITzB25qqiyvVKEURXLzsqgePj+bZ&#10;VpuX0kRb/70RBI/DzHzDzJetKcWdaldYVjAcRCCIU6sLzhQcD5uvKQjnkTWWlknBgxwsF93OHGNt&#10;G/6n+95nIkDYxagg976KpXRpTgbdwFbEwTvb2qAPss6krrEJcFPKURRNpMGCw0KOFa1ySq/7m1Gw&#10;borLaKfXybDl3+SMp78fdI1S/V6bzEB4av0n/G5vtYLx5Bte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jZLsMAAADcAAAADwAAAAAAAAAAAAAAAACYAgAAZHJzL2Rv&#10;d25yZXYueG1sUEsFBgAAAAAEAAQA9QAAAIgDAAAAAA==&#10;" path="m8,48l14,26,29,12,48,8r21,6l83,30r5,18l91,69,96,48,95,38,86,18,69,5,48,,38,,18,9,8,48xe" fillcolor="#9d9d9d" stroked="f">
                    <v:path arrowok="t" o:connecttype="custom" o:connectlocs="8,48;14,26;29,12;48,8;69,14;83,30;88,48;91,69;96,48;95,38;86,18;69,5;48,0;38,0;18,9;8,48" o:connectangles="0,0,0,0,0,0,0,0,0,0,0,0,0,0,0,0"/>
                  </v:shape>
                </v:group>
                <v:group id="Group 542" o:spid="_x0000_s1082" style="position:absolute;left:5646;top:606;width:30;height:34" coordorigin="5646,606" coordsize="3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543" o:spid="_x0000_s1083" style="position:absolute;left:5646;top:606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1msMA&#10;AADcAAAADwAAAGRycy9kb3ducmV2LnhtbESPT4vCMBTE7wt+h/CEvSyaWqFINYrICp528Q+eH8mz&#10;LTYvJcnW7rffLAgeh5n5DbPaDLYVPfnQOFYwm2YgiLUzDVcKLuf9ZAEiRGSDrWNS8EsBNuvR2wpL&#10;4x58pP4UK5EgHEpUUMfYlVIGXZPFMHUdcfJuzluMSfpKGo+PBLetzLOskBYbTgs1drSrSd9PP1bB&#10;591v4zf1RTsb8q/blXL9oa9KvY+H7RJEpCG+ws/2wSiYFwX8n0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u1msMAAADcAAAADwAAAAAAAAAAAAAAAACYAgAAZHJzL2Rv&#10;d25yZXYueG1sUEsFBgAAAAAEAAQA9QAAAIgDAAAAAA==&#10;" path="m7,r,25l16,25r4,l25,28,30,18r-7,l7,18,7,xe" fillcolor="#9d9d9d" stroked="f">
                    <v:path arrowok="t" o:connecttype="custom" o:connectlocs="7,0;7,25;16,25;20,25;25,28;30,18;23,18;7,18;7,0" o:connectangles="0,0,0,0,0,0,0,0,0"/>
                  </v:shape>
                  <v:shape id="Freeform 544" o:spid="_x0000_s1084" style="position:absolute;left:5646;top:606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QAcMA&#10;AADcAAAADwAAAGRycy9kb3ducmV2LnhtbESPQWsCMRSE70L/Q3gFL6JZt7DK1ihSFHqqVMXzI3nu&#10;Lm5eliSu23/fFIQeh5n5hlltBtuKnnxoHCuYzzIQxNqZhisF59N+ugQRIrLB1jEp+KEAm/XLaIWl&#10;cQ/+pv4YK5EgHEpUUMfYlVIGXZPFMHMdcfKuzluMSfpKGo+PBLetzLOskBYbTgs1dvRRk74d71bB&#10;7ua38UB90c6H/Ot6oVxP9EWp8euwfQcRaYj/4Wf70yh4Kxb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cQAcMAAADcAAAADwAAAAAAAAAAAAAAAACYAgAAZHJzL2Rv&#10;d25yZXYueG1sUEsFBgAAAAAEAAQA9QAAAIgDAAAAAA==&#10;" path="m,50r7,l7,,29,r4,l37,6r,5l35,15r-5,3l25,28r4,4l33,39r7,11l50,50,40,35,38,32,34,27,29,24r6,l39,22r2,-3l45,13r,-4l44,3,41,-1,37,-4,30,-6,,-6,,50xe" fillcolor="#9d9d9d" stroked="f">
                    <v:path arrowok="t" o:connecttype="custom" o:connectlocs="0,50;7,50;7,0;29,0;33,0;37,6;37,11;35,15;30,18;25,28;29,32;33,39;40,50;50,50;40,35;38,32;34,27;29,24;35,24;39,22;41,19;45,13;45,9;44,3;41,-1;37,-4;30,-6;0,-6;0,50" o:connectangles="0,0,0,0,0,0,0,0,0,0,0,0,0,0,0,0,0,0,0,0,0,0,0,0,0,0,0,0,0"/>
                  </v:shape>
                </v:group>
                <v:group id="Group 545" o:spid="_x0000_s1085" style="position:absolute;left:5620;top:580;width:97;height:96" coordorigin="5620,580" coordsize="9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546" o:spid="_x0000_s1086" style="position:absolute;left:5620;top:580;width:97;height:96;visibility:visible;mso-wrap-style:square;v-text-anchor:top" coordsize="9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l2sMQA&#10;AADcAAAADwAAAGRycy9kb3ducmV2LnhtbESPT4vCMBTE74LfIbwFb5qq4J+uUYoiKHvR7h48Pppn&#10;293mpTTR1m9vFgSPw8z8hlltOlOJOzWutKxgPIpAEGdWl5wr+PneDxcgnEfWWFkmBQ9ysFn3eyuM&#10;tW35TPfU5yJA2MWooPC+jqV0WUEG3cjWxMG72sagD7LJpW6wDXBTyUkUzaTBksNCgTVtC8r+0ptR&#10;sGvL38mX3iXjjo/JFS+nObpWqcFHl3yC8NT5d/jVPmgF09kS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drDEAAAA3AAAAA8AAAAAAAAAAAAAAAAAmAIAAGRycy9k&#10;b3ducmV2LnhtbFBLBQYAAAAABAAEAPUAAACJAwAAAAA=&#10;" path="m18,9l5,26,,48r,9l9,77,26,91r22,5l57,95,77,86,91,69,88,48,82,69,66,83,48,88,26,82,12,66,8,48,18,9xe" fillcolor="#9d9d9d" stroked="f">
                    <v:path arrowok="t" o:connecttype="custom" o:connectlocs="18,9;5,26;0,48;0,57;9,77;26,91;48,96;57,95;77,86;91,69;88,48;82,69;66,83;48,88;26,82;12,66;8,48;18,9" o:connectangles="0,0,0,0,0,0,0,0,0,0,0,0,0,0,0,0,0,0"/>
                  </v:shape>
                  <v:shape id="Freeform 547" o:spid="_x0000_s1087" style="position:absolute;left:5620;top:580;width:97;height:96;visibility:visible;mso-wrap-style:square;v-text-anchor:top" coordsize="9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J8MEA&#10;AADcAAAADwAAAGRycy9kb3ducmV2LnhtbERPy2rCQBTdF/yH4Qrd1YkRGomOEgwFSze+Fi4vmWsS&#10;zdwJmWmS/n1nIbg8nPd6O5pG9NS52rKC+SwCQVxYXXOp4HL++liCcB5ZY2OZFPyRg+1m8rbGVNuB&#10;j9SffClCCLsUFVTet6mUrqjIoJvZljhwN9sZ9AF2pdQdDiHcNDKOok9psObQUGFLu4qKx+nXKMiH&#10;+h7/6Dybj/yd3fB6SNANSr1Px2wFwtPoX+Kne68VLJIwP5w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qSfDBAAAA3AAAAA8AAAAAAAAAAAAAAAAAmAIAAGRycy9kb3du&#10;cmV2LnhtbFBLBQYAAAAABAAEAPUAAACGAwAAAAA=&#10;" path="m8,48l14,26,29,12,48,8r21,6l83,30r5,18l91,69,96,48,95,38,86,18,69,5,48,,38,,18,9,8,48xe" fillcolor="#9d9d9d" stroked="f">
                    <v:path arrowok="t" o:connecttype="custom" o:connectlocs="8,48;14,26;29,12;48,8;69,14;83,30;88,48;91,69;96,48;95,38;86,18;69,5;48,0;38,0;18,9;8,48" o:connectangles="0,0,0,0,0,0,0,0,0,0,0,0,0,0,0,0"/>
                  </v:shape>
                </v:group>
                <v:group id="Group 548" o:spid="_x0000_s1088" style="position:absolute;left:4500;top:660;width:1103;height:317" coordorigin="4500,660" coordsize="1103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rect id="Rectangle 549" o:spid="_x0000_s1089" style="position:absolute;left:5540;top:660;width:61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LvscA&#10;AADcAAAADwAAAGRycy9kb3ducmV2LnhtbESPW2vCQBSE3wv9D8sp+FY3Xmg1dRURogXBeoU+HrPH&#10;JJo9G7Jbjf++KxT6OMzMN8xo0phSXKl2hWUFnXYEgji1uuBMwX6XvA5AOI+ssbRMCu7kYDJ+fhph&#10;rO2NN3Td+kwECLsYFeTeV7GULs3JoGvbijh4J1sb9EHWmdQ13gLclLIbRW/SYMFhIceKZjmll+2P&#10;UTD87mxm/VWVLPhrfm5W52S5Ph6Uar000w8Qnhr/H/5rf2oFvfcuPM6EI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by77HAAAA3AAAAA8AAAAAAAAAAAAAAAAAmAIAAGRy&#10;cy9kb3ducmV2LnhtbFBLBQYAAAAABAAEAPUAAACMAwAAAAA=&#10;" fillcolor="#9d9d9d" stroked="f">
                    <v:path arrowok="t"/>
                  </v:rect>
                  <v:shape id="Freeform 550" o:spid="_x0000_s1090" style="position:absolute;left:4500;top:660;width:1103;height:317;visibility:visible;mso-wrap-style:square;v-text-anchor:top" coordsize="110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oasYA&#10;AADcAAAADwAAAGRycy9kb3ducmV2LnhtbESPT2vCQBTE74V+h+UVvNWNDfgnuooUSvVgpVbB4yP7&#10;TKLZtyG7xuindwuCx2FmfsNMZq0pRUO1Kywr6HUjEMSp1QVnCrZ/X+9DEM4jaywtk4IrOZhNX18m&#10;mGh74V9qNj4TAcIuQQW591UipUtzMui6tiIO3sHWBn2QdSZ1jZcAN6X8iKK+NFhwWMixos+c0tPm&#10;bBQc0906Xt3s92k1H+0bXh6G+59Gqc5bOx+D8NT6Z/jRXmgF8SCG/zPh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ooasYAAADcAAAADwAAAAAAAAAAAAAAAACYAgAAZHJz&#10;L2Rvd25yZXYueG1sUEsFBgAAAAAEAAQA9QAAAIsDAAAAAA==&#10;" path="m82,251l72,244,66,233,63,221r-1,-7l61,195r,-27l61,,,,,166r,24l1,212r2,18l6,245r2,12l14,269r9,11l26,283r14,13l58,307r6,2l80,313r21,3l125,317r22,-1l167,313r17,-6l188,306r17,-11l219,282r2,-3l231,263r7,-20l240,229r2,-17l243,190r,-27l243,,181,r,189l180,210r-1,15l177,236r-6,9l163,252r-1,1l145,260r-22,3l120,263,99,260,82,251xe" fillcolor="#9d9d9d" stroked="f">
                    <v:path arrowok="t" o:connecttype="custom" o:connectlocs="82,251;72,244;66,233;63,221;62,214;61,195;61,168;61,0;0,0;0,166;0,190;1,212;3,230;6,245;8,257;14,269;23,280;26,283;40,296;58,307;64,309;80,313;101,316;125,317;147,316;167,313;184,307;188,306;205,295;219,282;221,279;231,263;238,243;240,229;242,212;243,190;243,163;243,0;181,0;181,189;180,210;179,225;177,236;171,245;163,252;162,253;145,260;123,263;120,263;99,260;82,251" o:connectangles="0,0,0,0,0,0,0,0,0,0,0,0,0,0,0,0,0,0,0,0,0,0,0,0,0,0,0,0,0,0,0,0,0,0,0,0,0,0,0,0,0,0,0,0,0,0,0,0,0,0,0"/>
                  </v:shape>
                  <v:shape id="Freeform 551" o:spid="_x0000_s1091" style="position:absolute;left:4500;top:660;width:1103;height:317;visibility:visible;mso-wrap-style:square;v-text-anchor:top" coordsize="110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wHscA&#10;AADcAAAADwAAAGRycy9kb3ducmV2LnhtbESPQWvCQBSE74L/YXlCb7pRi9roGqRQ2h5UqhY8PrLP&#10;JCb7NmS3Me2v7xaEHoeZ+YZZJZ2pREuNKywrGI8iEMSp1QVnCk7Hl+EChPPIGivLpOCbHCTrfm+F&#10;sbY3/qD24DMRIOxiVJB7X8dSujQng25ka+LgXWxj0AfZZFI3eAtwU8lJFM2kwYLDQo41PeeUlocv&#10;o+Cafu6n2x/7Wm43T+eW3y+L865V6mHQbZYgPHX+P3xvv2kF0/kj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jsB7HAAAA3AAAAA8AAAAAAAAAAAAAAAAAmAIAAGRy&#10;cy9kb3ducmV2LnhtbFBLBQYAAAAABAAEAPUAAACMAwAAAAA=&#10;" path="m554,262r1,-2l562,241r2,-20l563,211r-5,-20l549,174r-7,-8l526,154r-20,-8l507,145r17,-11l537,118r1,-1l546,98r3,-20l549,65,546,52,539,42,533,31r-8,-9l516,15,507,9,496,5,484,3,474,1,454,,430,,308,r62,259l370,51r54,1l446,52r12,1l468,54r8,3l481,63r5,6l489,77r,20l486,105r-6,6l474,118r-9,3l455,122r-2,1l437,123r-27,1l419,176r21,l461,177r13,3l483,183r6,5l493,194r5,7l500,209r,20l497,238r-6,7l486,251r-8,4l475,310r11,-1l491,309r20,-5l528,295r1,-1l543,280r11,-18xe" fillcolor="#9d9d9d" stroked="f">
                    <v:path arrowok="t" o:connecttype="custom" o:connectlocs="555,260;564,221;558,191;542,166;506,146;524,134;538,117;549,78;546,52;533,31;516,15;496,5;474,1;430,0;370,259;424,52;458,53;476,57;486,69;489,97;480,111;465,121;453,123;410,124;440,176;474,180;489,188;498,201;500,229;491,245;478,255;486,309;511,304;529,294;554,262" o:connectangles="0,0,0,0,0,0,0,0,0,0,0,0,0,0,0,0,0,0,0,0,0,0,0,0,0,0,0,0,0,0,0,0,0,0,0"/>
                  </v:shape>
                  <v:shape id="Freeform 552" o:spid="_x0000_s1092" style="position:absolute;left:4500;top:660;width:1103;height:317;visibility:visible;mso-wrap-style:square;v-text-anchor:top" coordsize="110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VhccA&#10;AADcAAAADwAAAGRycy9kb3ducmV2LnhtbESPQWvCQBSE74L/YXlCb7pRqdroGqRQ2h5UqhY8PrLP&#10;JCb7NmS3Me2v7xaEHoeZ+YZZJZ2pREuNKywrGI8iEMSp1QVnCk7Hl+EChPPIGivLpOCbHCTrfm+F&#10;sbY3/qD24DMRIOxiVJB7X8dSujQng25ka+LgXWxj0AfZZFI3eAtwU8lJFM2kwYLDQo41PeeUlocv&#10;o+Cafu6n2x/7Wm43T+eW3y+L865V6mHQbZYgPHX+P3xvv2kF0/kj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vFYXHAAAA3AAAAA8AAAAAAAAAAAAAAAAAmAIAAGRy&#10;cy9kb3ducmV2LnhtbFBLBQYAAAAABAAEAPUAAACMAwAAAAA=&#10;" path="m308,r,312l412,312r21,-1l457,311r18,-1l478,255r-9,2l468,257r-15,2l427,259r-57,l308,xe" fillcolor="#9d9d9d" stroked="f">
                    <v:path arrowok="t" o:connecttype="custom" o:connectlocs="308,0;308,312;412,312;433,311;457,311;475,310;478,255;469,257;468,257;453,259;427,259;370,259;308,0" o:connectangles="0,0,0,0,0,0,0,0,0,0,0,0,0"/>
                  </v:shape>
                  <v:shape id="Freeform 553" o:spid="_x0000_s1093" style="position:absolute;left:4500;top:660;width:1103;height:317;visibility:visible;mso-wrap-style:square;v-text-anchor:top" coordsize="110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L8scA&#10;AADcAAAADwAAAGRycy9kb3ducmV2LnhtbESPT2vCQBTE70K/w/IK3nRTBbVpVpGC2B6smCp4fGRf&#10;/tTs25DdxrSfvlsQPA4z8xsmWfWmFh21rrKs4GkcgSDOrK64UHD83IwWIJxH1lhbJgU/5GC1fBgk&#10;GGt75QN1qS9EgLCLUUHpfRNL6bKSDLqxbYiDl9vWoA+yLaRu8RrgppaTKJpJgxWHhRIbei0pu6Tf&#10;RsFXdtpPd792e9mtn88dv+eL80en1PCxX7+A8NT7e/jWftMKpvMZ/J8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9i/LHAAAA3AAAAA8AAAAAAAAAAAAAAAAAmAIAAGRy&#10;cy9kb3ducmV2LnhtbFBLBQYAAAAABAAEAPUAAACMAwAAAAA=&#10;" path="m370,124r,52l419,176r-9,-52l370,124xe" fillcolor="#9d9d9d" stroked="f">
                    <v:path arrowok="t" o:connecttype="custom" o:connectlocs="370,124;370,176;419,176;410,124;370,124" o:connectangles="0,0,0,0,0"/>
                  </v:shape>
                  <v:rect id="Rectangle 554" o:spid="_x0000_s1094" style="position:absolute;left:5114;top:660;width:61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oJscA&#10;AADcAAAADwAAAGRycy9kb3ducmV2LnhtbESP3WrCQBSE7wt9h+UUvKsbtVRNXaUIUUGwxh/o5Wn2&#10;NInNng3Zrca3d4VCL4eZ+YaZzFpTiTM1rrSsoNeNQBBnVpecKzjsk+cRCOeRNVaWScGVHMymjw8T&#10;jLW9cErnnc9FgLCLUUHhfR1L6bKCDLqurYmD920bgz7IJpe6wUuAm0r2o+hVGiw5LBRY07yg7Gf3&#10;axSMP3vp/GVTJ0v+WJzazSlZb7+OSnWe2vc3EJ5a/x/+a6+0gsFwCPcz4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saCbHAAAA3AAAAA8AAAAAAAAAAAAAAAAAmAIAAGRy&#10;cy9kb3ducmV2LnhtbFBLBQYAAAAABAAEAPUAAACMAwAAAAA=&#10;" fillcolor="#9d9d9d" stroked="f">
                    <v:path arrowok="t"/>
                  </v:rect>
                  <v:shape id="Freeform 555" o:spid="_x0000_s1095" style="position:absolute;left:4500;top:660;width:1103;height:317;visibility:visible;mso-wrap-style:square;v-text-anchor:top" coordsize="110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6G8MA&#10;AADcAAAADwAAAGRycy9kb3ducmV2LnhtbERPy4rCMBTdC/5DuII7TVUYtRpFBHFm4YgvcHlprm21&#10;uSlNpnbm6ycLweXhvOfLxhSipsrllhUM+hEI4sTqnFMF59OmNwHhPLLGwjIp+CUHy0W7NcdY2ycf&#10;qD76VIQQdjEqyLwvYyldkpFB17clceButjLoA6xSqSt8hnBTyGEUfUiDOYeGDEtaZ5Q8jj9GwT25&#10;7Ee7P7t97FbTa81ft8n1u1aq22lWMxCeGv8Wv9yfWsFoHNaG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66G8MAAADcAAAADwAAAAAAAAAAAAAAAACYAgAAZHJzL2Rv&#10;d25yZXYueG1sUEsFBgAAAAAEAAQA9QAAAIgDAAAAAA==&#10;" path="m735,312r57,l792,108,915,312r62,l977,,920,r,208l795,,735,r,312xe" fillcolor="#9d9d9d" stroked="f">
                    <v:path arrowok="t" o:connecttype="custom" o:connectlocs="735,312;792,312;792,108;915,312;977,312;977,0;920,0;920,208;795,0;735,0;735,312" o:connectangles="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E640B6" w:rsidRPr="003E5694" w:rsidRDefault="00E640B6" w:rsidP="00E640B6">
      <w:pPr>
        <w:widowControl w:val="0"/>
        <w:autoSpaceDE w:val="0"/>
        <w:autoSpaceDN w:val="0"/>
        <w:adjustRightInd w:val="0"/>
        <w:spacing w:before="18" w:after="0" w:line="240" w:lineRule="auto"/>
        <w:ind w:left="300"/>
        <w:rPr>
          <w:rFonts w:ascii="Arial" w:hAnsi="Arial" w:cs="Arial"/>
          <w:color w:val="000000"/>
          <w:sz w:val="20"/>
          <w:szCs w:val="20"/>
          <w:lang w:val="ru-RU"/>
        </w:rPr>
      </w:pPr>
      <w:r w:rsidRPr="003E5694">
        <w:rPr>
          <w:rFonts w:ascii="Arial" w:hAnsi="Arial" w:cs="Arial"/>
          <w:b/>
          <w:bCs/>
          <w:color w:val="2A2A29"/>
          <w:spacing w:val="-3"/>
          <w:sz w:val="20"/>
          <w:szCs w:val="20"/>
          <w:lang w:val="ru-RU"/>
        </w:rPr>
        <w:t>Г</w:t>
      </w:r>
      <w:r w:rsidRPr="003E5694">
        <w:rPr>
          <w:rFonts w:ascii="Arial" w:hAnsi="Arial" w:cs="Arial"/>
          <w:b/>
          <w:bCs/>
          <w:color w:val="2A2A29"/>
          <w:sz w:val="20"/>
          <w:szCs w:val="20"/>
          <w:lang w:val="ru-RU"/>
        </w:rPr>
        <w:t>арантийный</w:t>
      </w:r>
      <w:r w:rsidRPr="003E5694">
        <w:rPr>
          <w:rFonts w:ascii="Arial" w:hAnsi="Arial" w:cs="Arial"/>
          <w:b/>
          <w:bCs/>
          <w:color w:val="2A2A29"/>
          <w:spacing w:val="-22"/>
          <w:sz w:val="20"/>
          <w:szCs w:val="20"/>
          <w:lang w:val="ru-RU"/>
        </w:rPr>
        <w:t xml:space="preserve"> </w:t>
      </w:r>
      <w:r w:rsidRPr="003E5694">
        <w:rPr>
          <w:rFonts w:ascii="Arial" w:hAnsi="Arial" w:cs="Arial"/>
          <w:b/>
          <w:bCs/>
          <w:color w:val="2A2A29"/>
          <w:sz w:val="20"/>
          <w:szCs w:val="20"/>
          <w:lang w:val="ru-RU"/>
        </w:rPr>
        <w:t>та</w:t>
      </w:r>
      <w:r w:rsidRPr="003E5694">
        <w:rPr>
          <w:rFonts w:ascii="Arial" w:hAnsi="Arial" w:cs="Arial"/>
          <w:b/>
          <w:bCs/>
          <w:color w:val="2A2A29"/>
          <w:spacing w:val="-3"/>
          <w:sz w:val="20"/>
          <w:szCs w:val="20"/>
          <w:lang w:val="ru-RU"/>
        </w:rPr>
        <w:t>л</w:t>
      </w:r>
      <w:r w:rsidRPr="003E5694">
        <w:rPr>
          <w:rFonts w:ascii="Arial" w:hAnsi="Arial" w:cs="Arial"/>
          <w:b/>
          <w:bCs/>
          <w:color w:val="2A2A29"/>
          <w:sz w:val="20"/>
          <w:szCs w:val="20"/>
          <w:lang w:val="ru-RU"/>
        </w:rPr>
        <w:t>он</w:t>
      </w:r>
    </w:p>
    <w:p w:rsidR="00E640B6" w:rsidRPr="003E5694" w:rsidRDefault="00E640B6" w:rsidP="00E640B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E640B6" w:rsidRPr="003E5694" w:rsidRDefault="00E640B6" w:rsidP="00E640B6">
      <w:pPr>
        <w:widowControl w:val="0"/>
        <w:autoSpaceDE w:val="0"/>
        <w:autoSpaceDN w:val="0"/>
        <w:adjustRightInd w:val="0"/>
        <w:spacing w:after="0" w:line="178" w:lineRule="exact"/>
        <w:ind w:left="301"/>
        <w:rPr>
          <w:rFonts w:ascii="Arial" w:hAnsi="Arial" w:cs="Arial"/>
          <w:color w:val="000000"/>
          <w:sz w:val="16"/>
          <w:szCs w:val="16"/>
          <w:lang w:val="ru-RU"/>
        </w:rPr>
      </w:pP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Пр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о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да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в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ец</w:t>
      </w:r>
      <w:r w:rsidRPr="003E5694">
        <w:rPr>
          <w:rFonts w:ascii="Arial" w:hAnsi="Arial" w:cs="Arial"/>
          <w:color w:val="2A2A29"/>
          <w:spacing w:val="15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г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аранти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ру</w:t>
      </w:r>
      <w:r w:rsidRPr="003E5694">
        <w:rPr>
          <w:rFonts w:ascii="Arial" w:hAnsi="Arial" w:cs="Arial"/>
          <w:color w:val="2A2A29"/>
          <w:spacing w:val="-5"/>
          <w:sz w:val="16"/>
          <w:szCs w:val="16"/>
          <w:lang w:val="ru-RU"/>
        </w:rPr>
        <w:t>е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т</w:t>
      </w:r>
      <w:r w:rsidRPr="003E5694">
        <w:rPr>
          <w:rFonts w:ascii="Arial" w:hAnsi="Arial" w:cs="Arial"/>
          <w:color w:val="2A2A29"/>
          <w:spacing w:val="15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б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еспл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а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тный</w:t>
      </w:r>
      <w:r w:rsidRPr="003E5694">
        <w:rPr>
          <w:rFonts w:ascii="Arial" w:hAnsi="Arial" w:cs="Arial"/>
          <w:color w:val="2A2A29"/>
          <w:spacing w:val="15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ремонт</w:t>
      </w:r>
      <w:r w:rsidRPr="003E5694">
        <w:rPr>
          <w:rFonts w:ascii="Arial" w:hAnsi="Arial" w:cs="Arial"/>
          <w:color w:val="2A2A29"/>
          <w:spacing w:val="15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в</w:t>
      </w:r>
      <w:r w:rsidRPr="003E5694">
        <w:rPr>
          <w:rFonts w:ascii="Arial" w:hAnsi="Arial" w:cs="Arial"/>
          <w:color w:val="2A2A29"/>
          <w:spacing w:val="15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т</w:t>
      </w:r>
      <w:r w:rsidRPr="003E5694">
        <w:rPr>
          <w:rFonts w:ascii="Arial" w:hAnsi="Arial" w:cs="Arial"/>
          <w:color w:val="2A2A29"/>
          <w:spacing w:val="-5"/>
          <w:sz w:val="16"/>
          <w:szCs w:val="16"/>
          <w:lang w:val="ru-RU"/>
        </w:rPr>
        <w:t>е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чение</w:t>
      </w:r>
      <w:r w:rsidRPr="003E5694">
        <w:rPr>
          <w:rFonts w:ascii="Arial" w:hAnsi="Arial" w:cs="Arial"/>
          <w:color w:val="2A2A29"/>
          <w:spacing w:val="15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12</w:t>
      </w:r>
      <w:r w:rsidRPr="003E5694">
        <w:rPr>
          <w:rFonts w:ascii="Arial" w:hAnsi="Arial" w:cs="Arial"/>
          <w:color w:val="2A2A29"/>
          <w:spacing w:val="15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меся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ц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ев</w:t>
      </w:r>
      <w:r w:rsidRPr="003E5694">
        <w:rPr>
          <w:rFonts w:ascii="Arial" w:hAnsi="Arial" w:cs="Arial"/>
          <w:color w:val="2A2A29"/>
          <w:spacing w:val="15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pacing w:val="2"/>
          <w:sz w:val="16"/>
          <w:szCs w:val="16"/>
          <w:lang w:val="ru-RU"/>
        </w:rPr>
        <w:t>с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о дня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пр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о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дажи.</w:t>
      </w:r>
    </w:p>
    <w:p w:rsidR="00E640B6" w:rsidRPr="003E5694" w:rsidRDefault="00E640B6" w:rsidP="00E640B6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E640B6" w:rsidRPr="003E5694" w:rsidRDefault="00E640B6" w:rsidP="00E640B6">
      <w:pPr>
        <w:widowControl w:val="0"/>
        <w:tabs>
          <w:tab w:val="left" w:pos="2960"/>
          <w:tab w:val="left" w:pos="3020"/>
        </w:tabs>
        <w:autoSpaceDE w:val="0"/>
        <w:autoSpaceDN w:val="0"/>
        <w:adjustRightInd w:val="0"/>
        <w:spacing w:after="0" w:line="240" w:lineRule="atLeast"/>
        <w:ind w:left="300" w:right="1839"/>
        <w:rPr>
          <w:rFonts w:ascii="Arial" w:hAnsi="Arial" w:cs="Arial"/>
          <w:color w:val="000000"/>
          <w:sz w:val="16"/>
          <w:szCs w:val="16"/>
          <w:lang w:val="ru-RU"/>
        </w:rPr>
      </w:pP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Д</w:t>
      </w:r>
      <w:r w:rsidRPr="003E5694">
        <w:rPr>
          <w:rFonts w:ascii="Arial" w:hAnsi="Arial" w:cs="Arial"/>
          <w:color w:val="2A2A29"/>
          <w:spacing w:val="-3"/>
          <w:sz w:val="16"/>
          <w:szCs w:val="16"/>
          <w:lang w:val="ru-RU"/>
        </w:rPr>
        <w:t>а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т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а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пр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о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дажи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«</w:t>
      </w:r>
      <w:r w:rsidRPr="003E5694">
        <w:rPr>
          <w:rFonts w:ascii="Arial" w:hAnsi="Arial" w:cs="Arial"/>
          <w:color w:val="2A2A29"/>
          <w:sz w:val="16"/>
          <w:szCs w:val="16"/>
          <w:u w:val="single" w:color="2A2A28"/>
          <w:lang w:val="ru-RU"/>
        </w:rPr>
        <w:t xml:space="preserve">  </w:t>
      </w:r>
      <w:r w:rsidRPr="003E5694">
        <w:rPr>
          <w:rFonts w:ascii="Arial" w:hAnsi="Arial" w:cs="Arial"/>
          <w:color w:val="2A2A29"/>
          <w:spacing w:val="55"/>
          <w:sz w:val="16"/>
          <w:szCs w:val="16"/>
          <w:u w:val="single" w:color="2A2A28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 xml:space="preserve">» </w:t>
      </w:r>
      <w:r w:rsidRPr="003E5694">
        <w:rPr>
          <w:rFonts w:ascii="Arial" w:hAnsi="Arial" w:cs="Arial"/>
          <w:color w:val="2A2A29"/>
          <w:sz w:val="16"/>
          <w:szCs w:val="16"/>
          <w:u w:val="single" w:color="2A2A28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u w:val="single" w:color="2A2A28"/>
          <w:lang w:val="ru-RU"/>
        </w:rPr>
        <w:tab/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г</w:t>
      </w:r>
      <w:r w:rsidRPr="003E5694">
        <w:rPr>
          <w:rFonts w:ascii="Arial" w:hAnsi="Arial" w:cs="Arial"/>
          <w:color w:val="2A2A29"/>
          <w:spacing w:val="-3"/>
          <w:sz w:val="16"/>
          <w:szCs w:val="16"/>
          <w:lang w:val="ru-RU"/>
        </w:rPr>
        <w:t>о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 xml:space="preserve">д.  </w:t>
      </w:r>
      <w:r w:rsidRPr="003E5694">
        <w:rPr>
          <w:rFonts w:ascii="Arial" w:hAnsi="Arial" w:cs="Arial"/>
          <w:color w:val="2A2A29"/>
          <w:spacing w:val="-17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М.П. П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о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дпись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пр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о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давца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u w:val="single" w:color="2A2A28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u w:val="single" w:color="2A2A28"/>
          <w:lang w:val="ru-RU"/>
        </w:rPr>
        <w:tab/>
      </w:r>
      <w:r w:rsidRPr="003E5694">
        <w:rPr>
          <w:rFonts w:ascii="Arial" w:hAnsi="Arial" w:cs="Arial"/>
          <w:color w:val="2A2A29"/>
          <w:sz w:val="16"/>
          <w:szCs w:val="16"/>
          <w:u w:val="single" w:color="2A2A28"/>
          <w:lang w:val="ru-RU"/>
        </w:rPr>
        <w:tab/>
      </w:r>
    </w:p>
    <w:p w:rsidR="00E640B6" w:rsidRPr="003E5694" w:rsidRDefault="00E640B6" w:rsidP="00E640B6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  <w:lang w:val="ru-RU"/>
        </w:rPr>
      </w:pPr>
    </w:p>
    <w:p w:rsidR="00E640B6" w:rsidRPr="003E5694" w:rsidRDefault="00E640B6" w:rsidP="00E640B6">
      <w:pPr>
        <w:widowControl w:val="0"/>
        <w:autoSpaceDE w:val="0"/>
        <w:autoSpaceDN w:val="0"/>
        <w:adjustRightInd w:val="0"/>
        <w:spacing w:before="31" w:after="0" w:line="240" w:lineRule="auto"/>
        <w:ind w:left="300"/>
        <w:rPr>
          <w:rFonts w:ascii="Arial" w:hAnsi="Arial" w:cs="Arial"/>
          <w:color w:val="000000"/>
          <w:sz w:val="16"/>
          <w:szCs w:val="16"/>
          <w:lang w:val="ru-RU"/>
        </w:rPr>
      </w:pPr>
      <w:r w:rsidRPr="003E5694">
        <w:rPr>
          <w:rFonts w:ascii="Arial" w:hAnsi="Arial" w:cs="Arial"/>
          <w:color w:val="2A2A29"/>
          <w:spacing w:val="-9"/>
          <w:sz w:val="16"/>
          <w:szCs w:val="16"/>
          <w:lang w:val="ru-RU"/>
        </w:rPr>
        <w:t>Г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арантийные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о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б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яз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а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т</w:t>
      </w:r>
      <w:r w:rsidRPr="003E5694">
        <w:rPr>
          <w:rFonts w:ascii="Arial" w:hAnsi="Arial" w:cs="Arial"/>
          <w:color w:val="2A2A29"/>
          <w:spacing w:val="-5"/>
          <w:sz w:val="16"/>
          <w:szCs w:val="16"/>
          <w:lang w:val="ru-RU"/>
        </w:rPr>
        <w:t>е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льст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в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а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не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распространя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ю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т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ся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на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и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з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д</w:t>
      </w:r>
      <w:r w:rsidRPr="003E5694">
        <w:rPr>
          <w:rFonts w:ascii="Arial" w:hAnsi="Arial" w:cs="Arial"/>
          <w:color w:val="2A2A29"/>
          <w:spacing w:val="-5"/>
          <w:sz w:val="16"/>
          <w:szCs w:val="16"/>
          <w:lang w:val="ru-RU"/>
        </w:rPr>
        <w:t>е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лия:</w:t>
      </w:r>
    </w:p>
    <w:p w:rsidR="00E640B6" w:rsidRPr="003E5694" w:rsidRDefault="00E640B6" w:rsidP="00E640B6">
      <w:pPr>
        <w:widowControl w:val="0"/>
        <w:autoSpaceDE w:val="0"/>
        <w:autoSpaceDN w:val="0"/>
        <w:adjustRightInd w:val="0"/>
        <w:spacing w:before="78" w:after="0" w:line="325" w:lineRule="auto"/>
        <w:ind w:left="300" w:right="2343"/>
        <w:rPr>
          <w:rFonts w:ascii="Arial" w:hAnsi="Arial" w:cs="Arial"/>
          <w:color w:val="000000"/>
          <w:sz w:val="16"/>
          <w:szCs w:val="16"/>
          <w:lang w:val="ru-RU"/>
        </w:rPr>
      </w:pP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Залитые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в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о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дой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или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д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р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у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г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ой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жид</w:t>
      </w:r>
      <w:r w:rsidRPr="003E5694">
        <w:rPr>
          <w:rFonts w:ascii="Arial" w:hAnsi="Arial" w:cs="Arial"/>
          <w:color w:val="2A2A29"/>
          <w:spacing w:val="2"/>
          <w:sz w:val="16"/>
          <w:szCs w:val="16"/>
          <w:lang w:val="ru-RU"/>
        </w:rPr>
        <w:t>к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остью Имеющие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м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е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х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анические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повр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е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ждения С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на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р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ушенным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защитным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сти</w:t>
      </w:r>
      <w:r w:rsidRPr="003E5694">
        <w:rPr>
          <w:rFonts w:ascii="Arial" w:hAnsi="Arial" w:cs="Arial"/>
          <w:color w:val="2A2A29"/>
          <w:spacing w:val="2"/>
          <w:sz w:val="16"/>
          <w:szCs w:val="16"/>
          <w:lang w:val="ru-RU"/>
        </w:rPr>
        <w:t>к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 xml:space="preserve">ером </w:t>
      </w:r>
      <w:r w:rsidRPr="003E5694">
        <w:rPr>
          <w:rFonts w:ascii="Arial" w:hAnsi="Arial" w:cs="Arial"/>
          <w:color w:val="2A2A29"/>
          <w:spacing w:val="-11"/>
          <w:sz w:val="16"/>
          <w:szCs w:val="16"/>
          <w:lang w:val="ru-RU"/>
        </w:rPr>
        <w:t>У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с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т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ано</w:t>
      </w:r>
      <w:r w:rsidRPr="003E5694">
        <w:rPr>
          <w:rFonts w:ascii="Arial" w:hAnsi="Arial" w:cs="Arial"/>
          <w:color w:val="2A2A29"/>
          <w:spacing w:val="-4"/>
          <w:sz w:val="16"/>
          <w:szCs w:val="16"/>
          <w:lang w:val="ru-RU"/>
        </w:rPr>
        <w:t>в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ленные</w:t>
      </w:r>
      <w:r w:rsidRPr="003E5694">
        <w:rPr>
          <w:rFonts w:ascii="Arial" w:hAnsi="Arial" w:cs="Arial"/>
          <w:color w:val="2A2A29"/>
          <w:spacing w:val="-18"/>
          <w:sz w:val="16"/>
          <w:szCs w:val="16"/>
          <w:lang w:val="ru-RU"/>
        </w:rPr>
        <w:t xml:space="preserve"> 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нек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в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алифициро</w:t>
      </w:r>
      <w:r w:rsidRPr="003E5694">
        <w:rPr>
          <w:rFonts w:ascii="Arial" w:hAnsi="Arial" w:cs="Arial"/>
          <w:color w:val="2A2A29"/>
          <w:spacing w:val="-2"/>
          <w:sz w:val="16"/>
          <w:szCs w:val="16"/>
          <w:lang w:val="ru-RU"/>
        </w:rPr>
        <w:t>в</w:t>
      </w:r>
      <w:r w:rsidRPr="003E5694">
        <w:rPr>
          <w:rFonts w:ascii="Arial" w:hAnsi="Arial" w:cs="Arial"/>
          <w:color w:val="2A2A29"/>
          <w:sz w:val="16"/>
          <w:szCs w:val="16"/>
          <w:lang w:val="ru-RU"/>
        </w:rPr>
        <w:t>анно</w:t>
      </w:r>
    </w:p>
    <w:p w:rsidR="00E640B6" w:rsidRDefault="00E640B6" w:rsidP="00E640B6">
      <w:pPr>
        <w:widowControl w:val="0"/>
        <w:autoSpaceDE w:val="0"/>
        <w:autoSpaceDN w:val="0"/>
        <w:adjustRightInd w:val="0"/>
        <w:spacing w:before="3" w:after="0" w:line="240" w:lineRule="auto"/>
        <w:ind w:left="300"/>
        <w:rPr>
          <w:rFonts w:ascii="Arial" w:hAnsi="Arial" w:cs="Arial"/>
          <w:color w:val="2A2A29"/>
          <w:sz w:val="16"/>
          <w:szCs w:val="16"/>
        </w:rPr>
        <w:sectPr w:rsidR="00E640B6" w:rsidSect="00412033">
          <w:headerReference w:type="default" r:id="rId15"/>
          <w:footerReference w:type="default" r:id="rId16"/>
          <w:pgSz w:w="6520" w:h="5120" w:orient="landscape"/>
          <w:pgMar w:top="400" w:right="460" w:bottom="0" w:left="440" w:header="283" w:footer="283" w:gutter="0"/>
          <w:cols w:space="720"/>
          <w:noEndnote/>
          <w:docGrid w:linePitch="299"/>
        </w:sectPr>
      </w:pPr>
      <w:r>
        <w:rPr>
          <w:rFonts w:ascii="Arial" w:hAnsi="Arial" w:cs="Arial"/>
          <w:color w:val="2A2A29"/>
          <w:sz w:val="16"/>
          <w:szCs w:val="16"/>
        </w:rPr>
        <w:t>С</w:t>
      </w:r>
      <w:r>
        <w:rPr>
          <w:rFonts w:ascii="Arial" w:hAnsi="Arial" w:cs="Arial"/>
          <w:color w:val="2A2A29"/>
          <w:spacing w:val="-18"/>
          <w:sz w:val="16"/>
          <w:szCs w:val="16"/>
        </w:rPr>
        <w:t xml:space="preserve"> </w:t>
      </w:r>
      <w:r>
        <w:rPr>
          <w:rFonts w:ascii="Arial" w:hAnsi="Arial" w:cs="Arial"/>
          <w:color w:val="2A2A29"/>
          <w:sz w:val="16"/>
          <w:szCs w:val="16"/>
        </w:rPr>
        <w:t>н</w:t>
      </w:r>
      <w:r>
        <w:rPr>
          <w:rFonts w:ascii="Arial" w:hAnsi="Arial" w:cs="Arial"/>
          <w:color w:val="2A2A29"/>
          <w:spacing w:val="-3"/>
          <w:sz w:val="16"/>
          <w:szCs w:val="16"/>
        </w:rPr>
        <w:t>е</w:t>
      </w:r>
      <w:r>
        <w:rPr>
          <w:rFonts w:ascii="Arial" w:hAnsi="Arial" w:cs="Arial"/>
          <w:color w:val="2A2A29"/>
          <w:sz w:val="16"/>
          <w:szCs w:val="16"/>
        </w:rPr>
        <w:t>зап</w:t>
      </w:r>
      <w:r>
        <w:rPr>
          <w:rFonts w:ascii="Arial" w:hAnsi="Arial" w:cs="Arial"/>
          <w:color w:val="2A2A29"/>
          <w:spacing w:val="-4"/>
          <w:sz w:val="16"/>
          <w:szCs w:val="16"/>
        </w:rPr>
        <w:t>о</w:t>
      </w:r>
      <w:r>
        <w:rPr>
          <w:rFonts w:ascii="Arial" w:hAnsi="Arial" w:cs="Arial"/>
          <w:color w:val="2A2A29"/>
          <w:sz w:val="16"/>
          <w:szCs w:val="16"/>
        </w:rPr>
        <w:t>лненным</w:t>
      </w:r>
      <w:r>
        <w:rPr>
          <w:rFonts w:ascii="Arial" w:hAnsi="Arial" w:cs="Arial"/>
          <w:color w:val="2A2A29"/>
          <w:spacing w:val="-18"/>
          <w:sz w:val="16"/>
          <w:szCs w:val="16"/>
        </w:rPr>
        <w:t xml:space="preserve"> </w:t>
      </w:r>
      <w:r>
        <w:rPr>
          <w:rFonts w:ascii="Arial" w:hAnsi="Arial" w:cs="Arial"/>
          <w:color w:val="2A2A29"/>
          <w:spacing w:val="-4"/>
          <w:sz w:val="16"/>
          <w:szCs w:val="16"/>
        </w:rPr>
        <w:t>г</w:t>
      </w:r>
      <w:r>
        <w:rPr>
          <w:rFonts w:ascii="Arial" w:hAnsi="Arial" w:cs="Arial"/>
          <w:color w:val="2A2A29"/>
          <w:sz w:val="16"/>
          <w:szCs w:val="16"/>
        </w:rPr>
        <w:t>арантийным</w:t>
      </w:r>
      <w:r>
        <w:rPr>
          <w:rFonts w:ascii="Arial" w:hAnsi="Arial" w:cs="Arial"/>
          <w:color w:val="2A2A29"/>
          <w:spacing w:val="-18"/>
          <w:sz w:val="16"/>
          <w:szCs w:val="16"/>
        </w:rPr>
        <w:t xml:space="preserve"> </w:t>
      </w:r>
      <w:r>
        <w:rPr>
          <w:rFonts w:ascii="Arial" w:hAnsi="Arial" w:cs="Arial"/>
          <w:color w:val="2A2A29"/>
          <w:spacing w:val="-2"/>
          <w:sz w:val="16"/>
          <w:szCs w:val="16"/>
        </w:rPr>
        <w:t>т</w:t>
      </w:r>
      <w:r>
        <w:rPr>
          <w:rFonts w:ascii="Arial" w:hAnsi="Arial" w:cs="Arial"/>
          <w:color w:val="2A2A29"/>
          <w:sz w:val="16"/>
          <w:szCs w:val="16"/>
        </w:rPr>
        <w:t>а</w:t>
      </w:r>
      <w:r>
        <w:rPr>
          <w:rFonts w:ascii="Arial" w:hAnsi="Arial" w:cs="Arial"/>
          <w:color w:val="2A2A29"/>
          <w:spacing w:val="2"/>
          <w:sz w:val="16"/>
          <w:szCs w:val="16"/>
        </w:rPr>
        <w:t>л</w:t>
      </w:r>
      <w:r>
        <w:rPr>
          <w:rFonts w:ascii="Arial" w:hAnsi="Arial" w:cs="Arial"/>
          <w:color w:val="2A2A29"/>
          <w:sz w:val="16"/>
          <w:szCs w:val="16"/>
        </w:rPr>
        <w:t>оном</w:t>
      </w:r>
    </w:p>
    <w:p w:rsidR="00E640B6" w:rsidRPr="00AA6520" w:rsidRDefault="000E63F6" w:rsidP="00E640B6">
      <w:pPr>
        <w:widowControl w:val="0"/>
        <w:autoSpaceDE w:val="0"/>
        <w:autoSpaceDN w:val="0"/>
        <w:adjustRightInd w:val="0"/>
        <w:spacing w:before="3" w:after="0" w:line="240" w:lineRule="auto"/>
        <w:ind w:left="30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39565" cy="3239770"/>
                <wp:effectExtent l="0" t="0" r="13335" b="11430"/>
                <wp:wrapNone/>
                <wp:docPr id="1" name="Группа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9565" cy="3239770"/>
                          <a:chOff x="0" y="0"/>
                          <a:chExt cx="6519" cy="5102"/>
                        </a:xfrm>
                      </wpg:grpSpPr>
                      <wps:wsp>
                        <wps:cNvPr id="2" name="Rectangle 5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19" cy="5102"/>
                          </a:xfrm>
                          <a:prstGeom prst="rect">
                            <a:avLst/>
                          </a:prstGeom>
                          <a:noFill/>
                          <a:ln w="7198">
                            <a:solidFill>
                              <a:srgbClr val="2A2A2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558"/>
                        <wps:cNvSpPr>
                          <a:spLocks/>
                        </wps:cNvSpPr>
                        <wps:spPr bwMode="auto">
                          <a:xfrm>
                            <a:off x="759" y="940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59"/>
                        <wps:cNvSpPr>
                          <a:spLocks/>
                        </wps:cNvSpPr>
                        <wps:spPr bwMode="auto">
                          <a:xfrm>
                            <a:off x="759" y="1247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60"/>
                        <wps:cNvSpPr>
                          <a:spLocks/>
                        </wps:cNvSpPr>
                        <wps:spPr bwMode="auto">
                          <a:xfrm>
                            <a:off x="759" y="1555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61"/>
                        <wps:cNvSpPr>
                          <a:spLocks/>
                        </wps:cNvSpPr>
                        <wps:spPr bwMode="auto">
                          <a:xfrm>
                            <a:off x="759" y="1862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62"/>
                        <wps:cNvSpPr>
                          <a:spLocks/>
                        </wps:cNvSpPr>
                        <wps:spPr bwMode="auto">
                          <a:xfrm>
                            <a:off x="759" y="2170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63"/>
                        <wps:cNvSpPr>
                          <a:spLocks/>
                        </wps:cNvSpPr>
                        <wps:spPr bwMode="auto">
                          <a:xfrm>
                            <a:off x="759" y="2477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64"/>
                        <wps:cNvSpPr>
                          <a:spLocks/>
                        </wps:cNvSpPr>
                        <wps:spPr bwMode="auto">
                          <a:xfrm>
                            <a:off x="759" y="2785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65"/>
                        <wps:cNvSpPr>
                          <a:spLocks/>
                        </wps:cNvSpPr>
                        <wps:spPr bwMode="auto">
                          <a:xfrm>
                            <a:off x="759" y="3092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66"/>
                        <wps:cNvSpPr>
                          <a:spLocks/>
                        </wps:cNvSpPr>
                        <wps:spPr bwMode="auto">
                          <a:xfrm>
                            <a:off x="759" y="3400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67"/>
                        <wps:cNvSpPr>
                          <a:spLocks/>
                        </wps:cNvSpPr>
                        <wps:spPr bwMode="auto">
                          <a:xfrm>
                            <a:off x="759" y="3707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68"/>
                        <wps:cNvSpPr>
                          <a:spLocks/>
                        </wps:cNvSpPr>
                        <wps:spPr bwMode="auto">
                          <a:xfrm>
                            <a:off x="759" y="4015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69"/>
                        <wps:cNvSpPr>
                          <a:spLocks/>
                        </wps:cNvSpPr>
                        <wps:spPr bwMode="auto">
                          <a:xfrm>
                            <a:off x="759" y="4322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70"/>
                        <wps:cNvSpPr>
                          <a:spLocks/>
                        </wps:cNvSpPr>
                        <wps:spPr bwMode="auto">
                          <a:xfrm>
                            <a:off x="759" y="4630"/>
                            <a:ext cx="5116" cy="0"/>
                          </a:xfrm>
                          <a:custGeom>
                            <a:avLst/>
                            <a:gdLst>
                              <a:gd name="T0" fmla="*/ 0 w 5116"/>
                              <a:gd name="T1" fmla="*/ 5115 w 5116"/>
                              <a:gd name="T2" fmla="*/ 0 60000 65536"/>
                              <a:gd name="T3" fmla="*/ 0 60000 655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116">
                                <a:moveTo>
                                  <a:pt x="0" y="0"/>
                                </a:moveTo>
                                <a:lnTo>
                                  <a:pt x="5115" y="0"/>
                                </a:lnTo>
                              </a:path>
                            </a:pathLst>
                          </a:custGeom>
                          <a:noFill/>
                          <a:ln w="8127">
                            <a:solidFill>
                              <a:srgbClr val="2A2A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E43F4" id="Группа 739" o:spid="_x0000_s1026" style="position:absolute;margin-left:0;margin-top:0;width:325.95pt;height:255.1pt;z-index:-251657216;mso-position-horizontal-relative:page;mso-position-vertical-relative:page" coordsize="6519,5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" o:allowincell="f">
                <v:rect id="Rectangle 557" o:spid="_x0000_s1027" style="position:absolute;width:6519;height:5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V+AsMA&#10;AADaAAAADwAAAGRycy9kb3ducmV2LnhtbESPwWrDMBBE74X8g9hCbrUcB0rjWgmhUBIoGGrnAxZr&#10;K5taK8dSHCdfXxUKPQ4z84YpdrPtxUSj7xwrWCUpCOLG6Y6NglP9/vQCwgdkjb1jUnAjD7vt4qHA&#10;XLsrf9JUBSMihH2OCtoQhlxK37Rk0SduII7elxsthihHI/WI1wi3vczS9Fla7DgutDjQW0vNd3Wx&#10;Cqapvug94up+/jCD2axLfchKpZaP8/4VRKA5/If/2ketIIPfK/EG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V+AsMAAADaAAAADwAAAAAAAAAAAAAAAACYAgAAZHJzL2Rv&#10;d25yZXYueG1sUEsFBgAAAAAEAAQA9QAAAIgDAAAAAA==&#10;" filled="f" strokecolor="#2a2a29" strokeweight=".19994mm">
                  <v:path arrowok="t"/>
                </v:rect>
                <v:shape id="Freeform 558" o:spid="_x0000_s1028" style="position:absolute;left:759;top:940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JAcIA&#10;AADaAAAADwAAAGRycy9kb3ducmV2LnhtbESPT2vCQBTE7wW/w/KE3urGNJQSXUWlqV6rBa+P7DOJ&#10;yb4N2c2ffvuuUOhxmJnfMOvtZBoxUOcqywqWiwgEcW51xYWC70v28g7CeWSNjWVS8EMOtpvZ0xpT&#10;bUf+ouHsCxEg7FJUUHrfplK6vCSDbmFb4uDdbGfQB9kVUnc4BrhpZBxFb9JgxWGhxJYOJeX1uTcK&#10;ik/Tf+R6vB77+y1Jsnt9jPe1Us/zabcC4Wny/+G/9kkreIXHlXA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skBwgAAANoAAAAPAAAAAAAAAAAAAAAAAJgCAABkcnMvZG93&#10;bnJldi54bWxQSwUGAAAAAAQABAD1AAAAhwMAAAAA&#10;" path="m,l5115,e" filled="f" strokecolor="#2a2a28" strokeweight=".64pt">
                  <v:path arrowok="t" o:connecttype="custom" o:connectlocs="0,0;5115,0" o:connectangles="0,0"/>
                </v:shape>
                <v:shape id="Freeform 559" o:spid="_x0000_s1029" style="position:absolute;left:759;top:1247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3PAsMA&#10;AADaAAAADwAAAGRycy9kb3ducmV2LnhtbESPzWrDMBCE74G+g9hCb4kcY5LiRglpqZte4xR6XayN&#10;7dhaGUv+6dtHhUKPw8x8w+wOs2nFSL2rLStYryIQxIXVNZcKvi7Z8hmE88gaW8uk4IccHPYPix2m&#10;2k58pjH3pQgQdikqqLzvUildUZFBt7IdcfCutjfog+xLqXucAty0Mo6ijTRYc1iosKO3ioomH4yC&#10;8sMM74Wevk/D7Zok2a05xa+NUk+P8/EFhKfZ/4f/2p9awRZ+r4Qb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3PAsMAAADaAAAADwAAAAAAAAAAAAAAAACYAgAAZHJzL2Rv&#10;d25yZXYueG1sUEsFBgAAAAAEAAQA9QAAAIgDAAAAAA==&#10;" path="m,l5115,e" filled="f" strokecolor="#2a2a28" strokeweight=".64pt">
                  <v:path arrowok="t" o:connecttype="custom" o:connectlocs="0,0;5115,0" o:connectangles="0,0"/>
                </v:shape>
                <v:shape id="Freeform 560" o:spid="_x0000_s1030" style="position:absolute;left:759;top:1555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bcL8A&#10;AADaAAAADwAAAGRycy9kb3ducmV2LnhtbERPy2rCQBTdC/7DcIXudFKRImlGacXUbn2A20vm5mEy&#10;d0Jm8vDvnUWhy8N5J/vJNGKgzlWWFbyvIhDEmdUVFwpu13S5BeE8ssbGMil4koP9bj5LMNZ25DMN&#10;F1+IEMIuRgWl920spctKMuhWtiUOXG47gz7ArpC6wzGEm0auo+hDGqw4NJTY0qGkrL70RkHxY/pj&#10;psf7qX/km036qE/r71qpt8X09QnC0+T/xX/uX60gbA1Xwg2Qu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gltwvwAAANoAAAAPAAAAAAAAAAAAAAAAAJgCAABkcnMvZG93bnJl&#10;di54bWxQSwUGAAAAAAQABAD1AAAAhAMAAAAA&#10;" path="m,l5115,e" filled="f" strokecolor="#2a2a28" strokeweight=".64pt">
                  <v:path arrowok="t" o:connecttype="custom" o:connectlocs="0,0;5115,0" o:connectangles="0,0"/>
                </v:shape>
                <v:shape id="Freeform 561" o:spid="_x0000_s1031" style="position:absolute;left:759;top:1862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eBcMA&#10;AADbAAAADwAAAGRycy9kb3ducmV2LnhtbESPT2vCQBDF74V+h2UK3ppNRaSkrtKK/65VweuQHZOY&#10;7GzIbkz67TsHwdsM7817v1msRteoO3Wh8mzgI0lBEefeVlwYOJ+275+gQkS22HgmA38UYLV8fVlg&#10;Zv3Av3Q/xkJJCIcMDZQxtpnWIS/JYUh8Syza1XcOo6xdoW2Hg4S7Rk/TdK4dViwNJba0Limvj70z&#10;UOxcv8ntcNn3t+tstr3V++lPbczkbfz+AhVpjE/z4/pgBV/o5Rc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neBcMAAADbAAAADwAAAAAAAAAAAAAAAACYAgAAZHJzL2Rv&#10;d25yZXYueG1sUEsFBgAAAAAEAAQA9QAAAIgDAAAAAA==&#10;" path="m,l5115,e" filled="f" strokecolor="#2a2a28" strokeweight=".64pt">
                  <v:path arrowok="t" o:connecttype="custom" o:connectlocs="0,0;5115,0" o:connectangles="0,0"/>
                </v:shape>
                <v:shape id="Freeform 562" o:spid="_x0000_s1032" style="position:absolute;left:759;top:2170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7nr8A&#10;AADbAAAADwAAAGRycy9kb3ducmV2LnhtbERPy6rCMBDdC/5DGMGdpopcpBpFxcfd+gC3QzO2tc2k&#10;NKmtf39zQXA3h/Oc5bozpXhR7XLLCibjCARxYnXOqYLb9TCag3AeWWNpmRS8ycF61e8tMda25TO9&#10;Lj4VIYRdjAoy76tYSpdkZNCNbUUcuIetDfoA61TqGtsQbko5jaIfaTDn0JBhRbuMkuLSGAXp0TT7&#10;RLf3U/N8zGaHZ3GabgulhoNuswDhqfNf8cf9q8P8Cfz/Eg6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hXuevwAAANsAAAAPAAAAAAAAAAAAAAAAAJgCAABkcnMvZG93bnJl&#10;di54bWxQSwUGAAAAAAQABAD1AAAAhAMAAAAA&#10;" path="m,l5115,e" filled="f" strokecolor="#2a2a28" strokeweight=".64pt">
                  <v:path arrowok="t" o:connecttype="custom" o:connectlocs="0,0;5115,0" o:connectangles="0,0"/>
                </v:shape>
                <v:shape id="Freeform 563" o:spid="_x0000_s1033" style="position:absolute;left:759;top:2477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l6cAA&#10;AADbAAAADwAAAGRycy9kb3ducmV2LnhtbERPS4vCMBC+C/sfwizszaZbRKRrFF18XX3AXodmbGub&#10;SWlS2/33RhC8zcf3nPlyMLW4U+tKywq+oxgEcWZ1ybmCy3k7noFwHlljbZkU/JOD5eJjNMdU256P&#10;dD/5XIQQdikqKLxvUildVpBBF9mGOHBX2xr0Aba51C32IdzUMonjqTRYcmgosKHfgrLq1BkF+c50&#10;m0z3f/vudp1Mtrdqn6wrpb4+h9UPCE+Df4tf7oMO8xN4/hI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fl6cAAAADbAAAADwAAAAAAAAAAAAAAAACYAgAAZHJzL2Rvd25y&#10;ZXYueG1sUEsFBgAAAAAEAAQA9QAAAIUDAAAAAA==&#10;" path="m,l5115,e" filled="f" strokecolor="#2a2a28" strokeweight=".64pt">
                  <v:path arrowok="t" o:connecttype="custom" o:connectlocs="0,0;5115,0" o:connectangles="0,0"/>
                </v:shape>
                <v:shape id="Freeform 564" o:spid="_x0000_s1034" style="position:absolute;left:759;top:2785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AcsEA&#10;AADbAAAADwAAAGRycy9kb3ducmV2LnhtbERPS2vCQBC+F/wPywi91Y1pKCW6ikpTvVYLXofsmMRk&#10;Z0N28+i/7wqF3ubje856O5lGDNS5yrKC5SICQZxbXXGh4PuSvbyDcB5ZY2OZFPyQg+1m9rTGVNuR&#10;v2g4+0KEEHYpKii9b1MpXV6SQbewLXHgbrYz6APsCqk7HEO4aWQcRW/SYMWhocSWDiXl9bk3CopP&#10;03/kerwe+/stSbJ7fYz3tVLP82m3AuFp8v/iP/dJh/mv8PglHC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QHLBAAAA2wAAAA8AAAAAAAAAAAAAAAAAmAIAAGRycy9kb3du&#10;cmV2LnhtbFBLBQYAAAAABAAEAPUAAACGAwAAAAA=&#10;" path="m,l5115,e" filled="f" strokecolor="#2a2a28" strokeweight=".64pt">
                  <v:path arrowok="t" o:connecttype="custom" o:connectlocs="0,0;5115,0" o:connectangles="0,0"/>
                </v:shape>
                <v:shape id="Freeform 565" o:spid="_x0000_s1035" style="position:absolute;left:759;top:3092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YBsAA&#10;AADbAAAADwAAAGRycy9kb3ducmV2LnhtbERPS4vCMBC+C/sfwizszaYrRaRrFF18XX3AXodmbGub&#10;SWlS2/33RhC8zcf3nPlyMLW4U+tKywq+oxgEcWZ1ybmCy3k7noFwHlljbZkU/JOD5eJjNMdU256P&#10;dD/5XIQQdikqKLxvUildVpBBF9mGOHBX2xr0Aba51C32IdzUchLHU2mw5NBQYEO/BWXVqTMK8p3p&#10;Npnu//bd7Zok21u1n6wrpb4+h9UPCE+Df4tf7oMO8xN4/hI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LYBsAAAADbAAAADwAAAAAAAAAAAAAAAACYAgAAZHJzL2Rvd25y&#10;ZXYueG1sUEsFBgAAAAAEAAQA9QAAAIUDAAAAAA==&#10;" path="m,l5115,e" filled="f" strokecolor="#2a2a28" strokeweight=".64pt">
                  <v:path arrowok="t" o:connecttype="custom" o:connectlocs="0,0;5115,0" o:connectangles="0,0"/>
                </v:shape>
                <v:shape id="Freeform 566" o:spid="_x0000_s1036" style="position:absolute;left:759;top:3400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9ncEA&#10;AADbAAAADwAAAGRycy9kb3ducmV2LnhtbERPS2vCQBC+F/wPywi91Y0hLRJdRaWpvVYFr0N2TGKy&#10;syG7efTfdwuF3ubje85mN5lGDNS5yrKC5SICQZxbXXGh4HrJXlYgnEfW2FgmBd/kYLedPW0w1Xbk&#10;LxrOvhAhhF2KCkrv21RKl5dk0C1sSxy4u+0M+gC7QuoOxxBuGhlH0Zs0WHFoKLGlY0l5fe6NguLD&#10;9O+5Hm+n/nFPkuxRn+JDrdTzfNqvQXia/L/4z/2pw/xX+P0lHC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+fZ3BAAAA2wAAAA8AAAAAAAAAAAAAAAAAmAIAAGRycy9kb3du&#10;cmV2LnhtbFBLBQYAAAAABAAEAPUAAACGAwAAAAA=&#10;" path="m,l5115,e" filled="f" strokecolor="#2a2a28" strokeweight=".64pt">
                  <v:path arrowok="t" o:connecttype="custom" o:connectlocs="0,0;5115,0" o:connectangles="0,0"/>
                </v:shape>
                <v:shape id="Freeform 567" o:spid="_x0000_s1037" style="position:absolute;left:759;top:3707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j6r8A&#10;AADbAAAADwAAAGRycy9kb3ducmV2LnhtbERPy6rCMBDdX/Afwgh3d00VEalGUdGrWx/gdmjGtraZ&#10;lCa19e+NILibw3nOfNmZUjyodrllBcNBBII4sTrnVMHlvPubgnAeWWNpmRQ8ycFy0fuZY6xty0d6&#10;nHwqQgi7GBVk3lexlC7JyKAb2Io4cDdbG/QB1qnUNbYh3JRyFEUTaTDn0JBhRZuMkuLUGAXpv2m2&#10;iW6v++Z+G49392I/WhdK/fa71QyEp85/xR/3QYf5E3j/Eg6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bOPqvwAAANsAAAAPAAAAAAAAAAAAAAAAAJgCAABkcnMvZG93bnJl&#10;di54bWxQSwUGAAAAAAQABAD1AAAAhAMAAAAA&#10;" path="m,l5115,e" filled="f" strokecolor="#2a2a28" strokeweight=".64pt">
                  <v:path arrowok="t" o:connecttype="custom" o:connectlocs="0,0;5115,0" o:connectangles="0,0"/>
                </v:shape>
                <v:shape id="Freeform 568" o:spid="_x0000_s1038" style="position:absolute;left:759;top:4015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GccEA&#10;AADbAAAADwAAAGRycy9kb3ducmV2LnhtbERPS2vCQBC+F/wPywi91Y0htBJdRaWpvVYFr0N2TGKy&#10;syG7efTfdwuF3ubje85mN5lGDNS5yrKC5SICQZxbXXGh4HrJXlYgnEfW2FgmBd/kYLedPW0w1Xbk&#10;LxrOvhAhhF2KCkrv21RKl5dk0C1sSxy4u+0M+gC7QuoOxxBuGhlH0as0WHFoKLGlY0l5fe6NguLD&#10;9O+5Hm+n/nFPkuxRn+JDrdTzfNqvQXia/L/4z/2pw/w3+P0lHC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RnHBAAAA2wAAAA8AAAAAAAAAAAAAAAAAmAIAAGRycy9kb3du&#10;cmV2LnhtbFBLBQYAAAAABAAEAPUAAACGAwAAAAA=&#10;" path="m,l5115,e" filled="f" strokecolor="#2a2a28" strokeweight=".64pt">
                  <v:path arrowok="t" o:connecttype="custom" o:connectlocs="0,0;5115,0" o:connectangles="0,0"/>
                </v:shape>
                <v:shape id="Freeform 569" o:spid="_x0000_s1039" style="position:absolute;left:759;top:4322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SA8MA&#10;AADbAAAADwAAAGRycy9kb3ducmV2LnhtbESPT2vCQBDF74V+h2UK3ppNRaSkrtKK/65VweuQHZOY&#10;7GzIbkz67TsHwdsM7817v1msRteoO3Wh8mzgI0lBEefeVlwYOJ+275+gQkS22HgmA38UYLV8fVlg&#10;Zv3Av3Q/xkJJCIcMDZQxtpnWIS/JYUh8Syza1XcOo6xdoW2Hg4S7Rk/TdK4dViwNJba0Limvj70z&#10;UOxcv8ntcNn3t+tstr3V++lPbczkbfz+AhVpjE/z4/pgBV9g5Rc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/SA8MAAADbAAAADwAAAAAAAAAAAAAAAACYAgAAZHJzL2Rv&#10;d25yZXYueG1sUEsFBgAAAAAEAAQA9QAAAIgDAAAAAA==&#10;" path="m,l5115,e" filled="f" strokecolor="#2a2a28" strokeweight=".64pt">
                  <v:path arrowok="t" o:connecttype="custom" o:connectlocs="0,0;5115,0" o:connectangles="0,0"/>
                </v:shape>
                <v:shape id="Freeform 570" o:spid="_x0000_s1040" style="position:absolute;left:759;top:4630;width:5116;height:0;visibility:visible;mso-wrap-style:square;v-text-anchor:top" coordsize="5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5+8EA&#10;AADbAAAADwAAAGRycy9kb3ducmV2LnhtbERPS4vCMBC+C/sfwix409QHPqppWQRxQS/b9eJtaMa2&#10;2ExKk9W6v94Igrf5+J6zTjtTiyu1rrKsYDSMQBDnVldcKDj+bgcLEM4ja6wtk4I7OUiTj94aY21v&#10;/EPXzBcihLCLUUHpfRNL6fKSDLqhbYgDd7atQR9gW0jd4i2Em1qOo2gmDVYcGkpsaFNSfsn+jILT&#10;2NOhthNjOr25/8v5fDed7ZXqf3ZfKxCeOv8Wv9zfOsxfwvOXcIB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PefvBAAAA2wAAAA8AAAAAAAAAAAAAAAAAmAIAAGRycy9kb3du&#10;cmV2LnhtbFBLBQYAAAAABAAEAPUAAACGAwAAAAA=&#10;" path="m,l5115,e" filled="f" strokecolor="#2a2a28" strokeweight=".22575mm">
                  <v:path arrowok="t" o:connecttype="custom" o:connectlocs="0,0;5115,0" o:connectangles="0,0"/>
                </v:shape>
                <w10:wrap anchorx="page" anchory="page"/>
              </v:group>
            </w:pict>
          </mc:Fallback>
        </mc:AlternateContent>
      </w:r>
    </w:p>
    <w:p w:rsidR="00A630C9" w:rsidRPr="000914F5" w:rsidRDefault="00A630C9" w:rsidP="003D245A">
      <w:pPr>
        <w:pStyle w:val="13"/>
        <w:rPr>
          <w:color w:val="auto"/>
        </w:rPr>
      </w:pPr>
    </w:p>
    <w:sectPr w:rsidR="00A630C9" w:rsidRPr="000914F5" w:rsidSect="00A630C9">
      <w:footerReference w:type="default" r:id="rId17"/>
      <w:type w:val="continuous"/>
      <w:pgSz w:w="6520" w:h="5120" w:orient="landscape"/>
      <w:pgMar w:top="426" w:right="460" w:bottom="0" w:left="440" w:header="283" w:footer="283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C24" w:rsidRDefault="00CE6C24" w:rsidP="00606A4C">
      <w:pPr>
        <w:spacing w:after="0" w:line="240" w:lineRule="auto"/>
      </w:pPr>
      <w:r>
        <w:separator/>
      </w:r>
    </w:p>
    <w:p w:rsidR="00CE6C24" w:rsidRDefault="00CE6C24"/>
  </w:endnote>
  <w:endnote w:type="continuationSeparator" w:id="0">
    <w:p w:rsidR="00CE6C24" w:rsidRDefault="00CE6C24" w:rsidP="00606A4C">
      <w:pPr>
        <w:spacing w:after="0" w:line="240" w:lineRule="auto"/>
      </w:pPr>
      <w:r>
        <w:continuationSeparator/>
      </w:r>
    </w:p>
    <w:p w:rsidR="00CE6C24" w:rsidRDefault="00CE6C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2D0" w:rsidRDefault="00EC52D0" w:rsidP="007C7655">
    <w:pPr>
      <w:pStyle w:val="a5"/>
      <w:jc w:val="center"/>
    </w:pPr>
    <w:r w:rsidRPr="007C7655">
      <w:rPr>
        <w:rFonts w:ascii="Arial" w:hAnsi="Arial" w:cs="Arial"/>
        <w:sz w:val="16"/>
        <w:szCs w:val="16"/>
      </w:rPr>
      <w:fldChar w:fldCharType="begin"/>
    </w:r>
    <w:r w:rsidRPr="007C7655">
      <w:rPr>
        <w:rFonts w:ascii="Arial" w:hAnsi="Arial" w:cs="Arial"/>
        <w:sz w:val="16"/>
        <w:szCs w:val="16"/>
      </w:rPr>
      <w:instrText>PAGE   \* MERGEFORMAT</w:instrText>
    </w:r>
    <w:r w:rsidRPr="007C7655">
      <w:rPr>
        <w:rFonts w:ascii="Arial" w:hAnsi="Arial" w:cs="Arial"/>
        <w:sz w:val="16"/>
        <w:szCs w:val="16"/>
      </w:rPr>
      <w:fldChar w:fldCharType="separate"/>
    </w:r>
    <w:r w:rsidR="00CF777C" w:rsidRPr="00CF777C">
      <w:rPr>
        <w:rFonts w:ascii="Arial" w:hAnsi="Arial" w:cs="Arial"/>
        <w:noProof/>
        <w:sz w:val="16"/>
        <w:szCs w:val="16"/>
        <w:lang w:val="ru-RU"/>
      </w:rPr>
      <w:t>2</w:t>
    </w:r>
    <w:r w:rsidRPr="007C7655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2D0" w:rsidRDefault="00EC52D0" w:rsidP="007C7655">
    <w:pPr>
      <w:pStyle w:val="a5"/>
      <w:jc w:val="center"/>
    </w:pPr>
    <w:r w:rsidRPr="007C7655">
      <w:rPr>
        <w:rFonts w:ascii="Arial" w:hAnsi="Arial" w:cs="Arial"/>
        <w:sz w:val="16"/>
        <w:szCs w:val="16"/>
      </w:rPr>
      <w:fldChar w:fldCharType="begin"/>
    </w:r>
    <w:r w:rsidRPr="007C7655">
      <w:rPr>
        <w:rFonts w:ascii="Arial" w:hAnsi="Arial" w:cs="Arial"/>
        <w:sz w:val="16"/>
        <w:szCs w:val="16"/>
      </w:rPr>
      <w:instrText>PAGE   \* MERGEFORMAT</w:instrText>
    </w:r>
    <w:r w:rsidRPr="007C7655">
      <w:rPr>
        <w:rFonts w:ascii="Arial" w:hAnsi="Arial" w:cs="Arial"/>
        <w:sz w:val="16"/>
        <w:szCs w:val="16"/>
      </w:rPr>
      <w:fldChar w:fldCharType="separate"/>
    </w:r>
    <w:r w:rsidR="00CF777C" w:rsidRPr="00CF777C">
      <w:rPr>
        <w:rFonts w:ascii="Arial" w:hAnsi="Arial" w:cs="Arial"/>
        <w:noProof/>
        <w:sz w:val="16"/>
        <w:szCs w:val="16"/>
        <w:lang w:val="ru-RU"/>
      </w:rPr>
      <w:t>15</w:t>
    </w:r>
    <w:r w:rsidRPr="007C7655"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2D0" w:rsidRDefault="00EC52D0" w:rsidP="007C7655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C24" w:rsidRDefault="00CE6C24" w:rsidP="00606A4C">
      <w:pPr>
        <w:spacing w:after="0" w:line="240" w:lineRule="auto"/>
      </w:pPr>
      <w:r>
        <w:separator/>
      </w:r>
    </w:p>
    <w:p w:rsidR="00CE6C24" w:rsidRDefault="00CE6C24"/>
  </w:footnote>
  <w:footnote w:type="continuationSeparator" w:id="0">
    <w:p w:rsidR="00CE6C24" w:rsidRDefault="00CE6C24" w:rsidP="00606A4C">
      <w:pPr>
        <w:spacing w:after="0" w:line="240" w:lineRule="auto"/>
      </w:pPr>
      <w:r>
        <w:continuationSeparator/>
      </w:r>
    </w:p>
    <w:p w:rsidR="00CE6C24" w:rsidRDefault="00CE6C2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2D0" w:rsidRPr="00205635" w:rsidRDefault="00EC52D0" w:rsidP="00205635">
    <w:pPr>
      <w:pStyle w:val="15"/>
      <w:tabs>
        <w:tab w:val="clear" w:pos="5260"/>
      </w:tabs>
      <w:rPr>
        <w:color w:val="000000"/>
      </w:rPr>
    </w:pPr>
    <w:r w:rsidRPr="00205635">
      <w:rPr>
        <w:spacing w:val="9"/>
      </w:rPr>
      <w:t>S</w:t>
    </w:r>
    <w:r w:rsidRPr="00205635">
      <w:t>U</w:t>
    </w:r>
    <w:r w:rsidRPr="00205635">
      <w:rPr>
        <w:spacing w:val="-36"/>
      </w:rPr>
      <w:t xml:space="preserve"> </w:t>
    </w:r>
    <w:r w:rsidRPr="00205635">
      <w:t>B</w:t>
    </w:r>
    <w:r w:rsidRPr="00205635">
      <w:rPr>
        <w:spacing w:val="-36"/>
      </w:rPr>
      <w:t xml:space="preserve"> </w:t>
    </w:r>
    <w:r w:rsidRPr="00205635">
      <w:rPr>
        <w:spacing w:val="9"/>
      </w:rPr>
      <w:t>I</w:t>
    </w:r>
    <w:r w:rsidRPr="00205635">
      <w:t>N</w:t>
    </w:r>
    <w:r w:rsidRPr="00205635">
      <w:rPr>
        <w:spacing w:val="-36"/>
      </w:rPr>
      <w:t xml:space="preserve"> </w:t>
    </w:r>
    <w:r w:rsidR="004B4A02">
      <w:t>I RM</w:t>
    </w:r>
    <w:r>
      <w:t>10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2D0" w:rsidRPr="00205635" w:rsidRDefault="00EC52D0" w:rsidP="003E5694">
    <w:pPr>
      <w:pStyle w:val="1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85072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3">
    <w:nsid w:val="1FCE4ABB"/>
    <w:multiLevelType w:val="multilevel"/>
    <w:tmpl w:val="C44880BA"/>
    <w:styleLink w:val="oglavlenie"/>
    <w:lvl w:ilvl="0">
      <w:start w:val="1"/>
      <w:numFmt w:val="decimal"/>
      <w:pStyle w:val="1"/>
      <w:suff w:val="space"/>
      <w:lvlText w:val="%1."/>
      <w:lvlJc w:val="left"/>
      <w:pPr>
        <w:ind w:left="119" w:firstLine="0"/>
      </w:pPr>
      <w:rPr>
        <w:rFonts w:ascii="Arial" w:hAnsi="Arial" w:hint="default"/>
        <w:sz w:val="16"/>
      </w:rPr>
    </w:lvl>
    <w:lvl w:ilvl="1">
      <w:start w:val="1"/>
      <w:numFmt w:val="decimal"/>
      <w:pStyle w:val="2"/>
      <w:suff w:val="space"/>
      <w:lvlText w:val="%1.%2."/>
      <w:lvlJc w:val="left"/>
      <w:pPr>
        <w:ind w:left="249" w:firstLine="0"/>
      </w:pPr>
      <w:rPr>
        <w:rFonts w:ascii="Arial" w:hAnsi="Arial" w:hint="default"/>
        <w:sz w:val="16"/>
      </w:rPr>
    </w:lvl>
    <w:lvl w:ilvl="2">
      <w:start w:val="1"/>
      <w:numFmt w:val="lowerRoman"/>
      <w:lvlText w:val="%3)"/>
      <w:lvlJc w:val="left"/>
      <w:pPr>
        <w:tabs>
          <w:tab w:val="num" w:pos="595"/>
        </w:tabs>
        <w:ind w:left="595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833"/>
        </w:tabs>
        <w:ind w:left="833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71"/>
        </w:tabs>
        <w:ind w:left="1071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309"/>
        </w:tabs>
        <w:ind w:left="1309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547"/>
        </w:tabs>
        <w:ind w:left="154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85"/>
        </w:tabs>
        <w:ind w:left="1785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023"/>
        </w:tabs>
        <w:ind w:left="2023" w:firstLine="0"/>
      </w:pPr>
      <w:rPr>
        <w:rFonts w:hint="default"/>
      </w:rPr>
    </w:lvl>
  </w:abstractNum>
  <w:abstractNum w:abstractNumId="4">
    <w:nsid w:val="396F1F05"/>
    <w:multiLevelType w:val="multilevel"/>
    <w:tmpl w:val="2DD805CA"/>
    <w:numStyleLink w:val="10"/>
  </w:abstractNum>
  <w:abstractNum w:abstractNumId="5">
    <w:nsid w:val="43793351"/>
    <w:multiLevelType w:val="multilevel"/>
    <w:tmpl w:val="F880D29A"/>
    <w:lvl w:ilvl="0">
      <w:start w:val="1"/>
      <w:numFmt w:val="bullet"/>
      <w:pStyle w:val="ulistparagraph"/>
      <w:suff w:val="space"/>
      <w:lvlText w:val=""/>
      <w:lvlJc w:val="left"/>
      <w:pPr>
        <w:ind w:left="125" w:firstLine="0"/>
      </w:pPr>
      <w:rPr>
        <w:rFonts w:ascii="Symbol" w:hAnsi="Symbol" w:hint="default"/>
        <w:sz w:val="16"/>
      </w:rPr>
    </w:lvl>
    <w:lvl w:ilvl="1">
      <w:start w:val="1"/>
      <w:numFmt w:val="lowerLetter"/>
      <w:lvlText w:val="%2)"/>
      <w:lvlJc w:val="left"/>
      <w:pPr>
        <w:ind w:left="482" w:hanging="12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39" w:hanging="1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96" w:hanging="1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53" w:hanging="1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10" w:hanging="1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67" w:hanging="1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24" w:hanging="1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81" w:hanging="125"/>
      </w:pPr>
      <w:rPr>
        <w:rFonts w:hint="default"/>
      </w:rPr>
    </w:lvl>
  </w:abstractNum>
  <w:abstractNum w:abstractNumId="6">
    <w:nsid w:val="50A51FB6"/>
    <w:multiLevelType w:val="hybridMultilevel"/>
    <w:tmpl w:val="9DCAC8F8"/>
    <w:styleLink w:val="20"/>
    <w:lvl w:ilvl="0" w:tplc="E7867DF4">
      <w:start w:val="1"/>
      <w:numFmt w:val="decimal"/>
      <w:lvlText w:val="%1."/>
      <w:lvlJc w:val="left"/>
      <w:pPr>
        <w:ind w:left="485" w:hanging="360"/>
      </w:pPr>
      <w:rPr>
        <w:rFonts w:hint="default"/>
        <w:color w:val="2A2A29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7">
    <w:nsid w:val="62AF31A9"/>
    <w:multiLevelType w:val="multilevel"/>
    <w:tmpl w:val="C44880BA"/>
    <w:numStyleLink w:val="oglavlenie"/>
  </w:abstractNum>
  <w:abstractNum w:abstractNumId="8">
    <w:nsid w:val="6DA355CA"/>
    <w:multiLevelType w:val="multilevel"/>
    <w:tmpl w:val="2DD805CA"/>
    <w:styleLink w:val="10"/>
    <w:lvl w:ilvl="0">
      <w:start w:val="1"/>
      <w:numFmt w:val="decimal"/>
      <w:pStyle w:val="listparagraph"/>
      <w:suff w:val="space"/>
      <w:lvlText w:val="%1."/>
      <w:lvlJc w:val="left"/>
      <w:pPr>
        <w:ind w:left="125" w:firstLine="0"/>
      </w:pPr>
      <w:rPr>
        <w:rFonts w:ascii="Arial" w:hAnsi="Arial" w:hint="default"/>
        <w:color w:val="2A2A29"/>
        <w:sz w:val="16"/>
      </w:rPr>
    </w:lvl>
    <w:lvl w:ilvl="1">
      <w:start w:val="1"/>
      <w:numFmt w:val="lowerLetter"/>
      <w:lvlText w:val="%2)"/>
      <w:lvlJc w:val="left"/>
      <w:pPr>
        <w:ind w:left="482" w:hanging="12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39" w:hanging="1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96" w:hanging="1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53" w:hanging="1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10" w:hanging="1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67" w:hanging="1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24" w:hanging="1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81" w:hanging="125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AC7"/>
    <w:rsid w:val="00000A24"/>
    <w:rsid w:val="00000B4B"/>
    <w:rsid w:val="0000343F"/>
    <w:rsid w:val="0000378F"/>
    <w:rsid w:val="00004B21"/>
    <w:rsid w:val="000057C5"/>
    <w:rsid w:val="000123BD"/>
    <w:rsid w:val="00012CA6"/>
    <w:rsid w:val="00013878"/>
    <w:rsid w:val="000139A7"/>
    <w:rsid w:val="00015593"/>
    <w:rsid w:val="00034C16"/>
    <w:rsid w:val="0003561D"/>
    <w:rsid w:val="000434B3"/>
    <w:rsid w:val="00062519"/>
    <w:rsid w:val="000763AC"/>
    <w:rsid w:val="00084936"/>
    <w:rsid w:val="000855C7"/>
    <w:rsid w:val="00085A2C"/>
    <w:rsid w:val="000976D9"/>
    <w:rsid w:val="000A59F7"/>
    <w:rsid w:val="000C1BD4"/>
    <w:rsid w:val="000C3E1B"/>
    <w:rsid w:val="000C7C4D"/>
    <w:rsid w:val="000D46DF"/>
    <w:rsid w:val="000D5987"/>
    <w:rsid w:val="000E63F6"/>
    <w:rsid w:val="000E6E5D"/>
    <w:rsid w:val="000F1F2B"/>
    <w:rsid w:val="000F3A4C"/>
    <w:rsid w:val="00103DF7"/>
    <w:rsid w:val="00105C5A"/>
    <w:rsid w:val="00107B17"/>
    <w:rsid w:val="00113A5F"/>
    <w:rsid w:val="001251E1"/>
    <w:rsid w:val="00125411"/>
    <w:rsid w:val="0013163F"/>
    <w:rsid w:val="001467E8"/>
    <w:rsid w:val="00150BE0"/>
    <w:rsid w:val="001549E8"/>
    <w:rsid w:val="00166C5F"/>
    <w:rsid w:val="00170A7D"/>
    <w:rsid w:val="00171FBE"/>
    <w:rsid w:val="00173A35"/>
    <w:rsid w:val="0017589F"/>
    <w:rsid w:val="0018673C"/>
    <w:rsid w:val="00196B59"/>
    <w:rsid w:val="001A0598"/>
    <w:rsid w:val="001A12CE"/>
    <w:rsid w:val="001A6294"/>
    <w:rsid w:val="001B0AE5"/>
    <w:rsid w:val="001B464A"/>
    <w:rsid w:val="001C64B0"/>
    <w:rsid w:val="001D137D"/>
    <w:rsid w:val="001E28B3"/>
    <w:rsid w:val="001E7280"/>
    <w:rsid w:val="001F4BD2"/>
    <w:rsid w:val="00205635"/>
    <w:rsid w:val="00244CE5"/>
    <w:rsid w:val="0025012D"/>
    <w:rsid w:val="0026069B"/>
    <w:rsid w:val="00277747"/>
    <w:rsid w:val="00284E7D"/>
    <w:rsid w:val="002917EB"/>
    <w:rsid w:val="002923AD"/>
    <w:rsid w:val="002B085D"/>
    <w:rsid w:val="002B2799"/>
    <w:rsid w:val="002B5431"/>
    <w:rsid w:val="002B64EA"/>
    <w:rsid w:val="002C3088"/>
    <w:rsid w:val="002D533F"/>
    <w:rsid w:val="002E1066"/>
    <w:rsid w:val="002E4D4D"/>
    <w:rsid w:val="002F4AB3"/>
    <w:rsid w:val="00302A73"/>
    <w:rsid w:val="003035A4"/>
    <w:rsid w:val="003110AA"/>
    <w:rsid w:val="00315EAC"/>
    <w:rsid w:val="003223FD"/>
    <w:rsid w:val="003300B1"/>
    <w:rsid w:val="00330841"/>
    <w:rsid w:val="0033305C"/>
    <w:rsid w:val="00335B3E"/>
    <w:rsid w:val="003366E7"/>
    <w:rsid w:val="003379CB"/>
    <w:rsid w:val="003524E9"/>
    <w:rsid w:val="0035344D"/>
    <w:rsid w:val="00362C6E"/>
    <w:rsid w:val="00375A86"/>
    <w:rsid w:val="0038260C"/>
    <w:rsid w:val="00384409"/>
    <w:rsid w:val="003C2D63"/>
    <w:rsid w:val="003C6982"/>
    <w:rsid w:val="003D245A"/>
    <w:rsid w:val="003D494C"/>
    <w:rsid w:val="003D70F4"/>
    <w:rsid w:val="003D72B7"/>
    <w:rsid w:val="003E1738"/>
    <w:rsid w:val="003E2057"/>
    <w:rsid w:val="003E22BE"/>
    <w:rsid w:val="003E3D01"/>
    <w:rsid w:val="003E5694"/>
    <w:rsid w:val="003F4F62"/>
    <w:rsid w:val="0040471A"/>
    <w:rsid w:val="00412033"/>
    <w:rsid w:val="00412B73"/>
    <w:rsid w:val="00414C3C"/>
    <w:rsid w:val="004210D6"/>
    <w:rsid w:val="00432692"/>
    <w:rsid w:val="0043772B"/>
    <w:rsid w:val="00437BDC"/>
    <w:rsid w:val="004468BC"/>
    <w:rsid w:val="00457F92"/>
    <w:rsid w:val="004621E3"/>
    <w:rsid w:val="00473E98"/>
    <w:rsid w:val="00475DA2"/>
    <w:rsid w:val="00477089"/>
    <w:rsid w:val="0048157F"/>
    <w:rsid w:val="00494499"/>
    <w:rsid w:val="00494B1F"/>
    <w:rsid w:val="0049712B"/>
    <w:rsid w:val="004A6B44"/>
    <w:rsid w:val="004B4A02"/>
    <w:rsid w:val="004C4D79"/>
    <w:rsid w:val="004E3354"/>
    <w:rsid w:val="004E349D"/>
    <w:rsid w:val="004E7D11"/>
    <w:rsid w:val="004F288B"/>
    <w:rsid w:val="004F5A7D"/>
    <w:rsid w:val="00502298"/>
    <w:rsid w:val="00507A20"/>
    <w:rsid w:val="00510910"/>
    <w:rsid w:val="00516CC0"/>
    <w:rsid w:val="00525C8A"/>
    <w:rsid w:val="00530D98"/>
    <w:rsid w:val="005361D2"/>
    <w:rsid w:val="00554738"/>
    <w:rsid w:val="00565013"/>
    <w:rsid w:val="005844DC"/>
    <w:rsid w:val="0059737C"/>
    <w:rsid w:val="005A22B8"/>
    <w:rsid w:val="005A46D0"/>
    <w:rsid w:val="005A77EC"/>
    <w:rsid w:val="005D646B"/>
    <w:rsid w:val="005E4DB1"/>
    <w:rsid w:val="005E5B3F"/>
    <w:rsid w:val="005F119E"/>
    <w:rsid w:val="005F6CF2"/>
    <w:rsid w:val="00601218"/>
    <w:rsid w:val="00606A4C"/>
    <w:rsid w:val="0062419A"/>
    <w:rsid w:val="00625313"/>
    <w:rsid w:val="0063337A"/>
    <w:rsid w:val="00633C07"/>
    <w:rsid w:val="00647638"/>
    <w:rsid w:val="00653D52"/>
    <w:rsid w:val="00681E2B"/>
    <w:rsid w:val="006A5EAC"/>
    <w:rsid w:val="006B0ECB"/>
    <w:rsid w:val="006B26A8"/>
    <w:rsid w:val="006B60E9"/>
    <w:rsid w:val="006C13DC"/>
    <w:rsid w:val="006C3685"/>
    <w:rsid w:val="006C6524"/>
    <w:rsid w:val="006D1FF8"/>
    <w:rsid w:val="006D61ED"/>
    <w:rsid w:val="00701F84"/>
    <w:rsid w:val="00711602"/>
    <w:rsid w:val="0071777D"/>
    <w:rsid w:val="00734364"/>
    <w:rsid w:val="0073447C"/>
    <w:rsid w:val="00736435"/>
    <w:rsid w:val="007436BB"/>
    <w:rsid w:val="00743FD0"/>
    <w:rsid w:val="00753B43"/>
    <w:rsid w:val="007572D6"/>
    <w:rsid w:val="00765A4B"/>
    <w:rsid w:val="00770AB1"/>
    <w:rsid w:val="007815AE"/>
    <w:rsid w:val="00783A5D"/>
    <w:rsid w:val="00790665"/>
    <w:rsid w:val="00795522"/>
    <w:rsid w:val="00795E97"/>
    <w:rsid w:val="007B3BF3"/>
    <w:rsid w:val="007B5A3C"/>
    <w:rsid w:val="007C4127"/>
    <w:rsid w:val="007C7655"/>
    <w:rsid w:val="007D0912"/>
    <w:rsid w:val="007D0B40"/>
    <w:rsid w:val="007D7B0D"/>
    <w:rsid w:val="007E4CAA"/>
    <w:rsid w:val="007F145A"/>
    <w:rsid w:val="00800A61"/>
    <w:rsid w:val="008069CD"/>
    <w:rsid w:val="00824BB0"/>
    <w:rsid w:val="008271F9"/>
    <w:rsid w:val="00827805"/>
    <w:rsid w:val="00835ADB"/>
    <w:rsid w:val="00845B77"/>
    <w:rsid w:val="00851882"/>
    <w:rsid w:val="00853E85"/>
    <w:rsid w:val="0086287D"/>
    <w:rsid w:val="008723F3"/>
    <w:rsid w:val="008B1B48"/>
    <w:rsid w:val="008B3275"/>
    <w:rsid w:val="008B70EC"/>
    <w:rsid w:val="008B74D6"/>
    <w:rsid w:val="008D3359"/>
    <w:rsid w:val="008E5D03"/>
    <w:rsid w:val="008F6199"/>
    <w:rsid w:val="009019BC"/>
    <w:rsid w:val="00904FC4"/>
    <w:rsid w:val="0090690F"/>
    <w:rsid w:val="0091200B"/>
    <w:rsid w:val="00917482"/>
    <w:rsid w:val="00921020"/>
    <w:rsid w:val="0092137E"/>
    <w:rsid w:val="00930525"/>
    <w:rsid w:val="0093356E"/>
    <w:rsid w:val="00940270"/>
    <w:rsid w:val="0094568D"/>
    <w:rsid w:val="00952F4F"/>
    <w:rsid w:val="009559FE"/>
    <w:rsid w:val="009619AB"/>
    <w:rsid w:val="00971177"/>
    <w:rsid w:val="00971264"/>
    <w:rsid w:val="00971A5A"/>
    <w:rsid w:val="0097411D"/>
    <w:rsid w:val="00977070"/>
    <w:rsid w:val="00982587"/>
    <w:rsid w:val="00985AE0"/>
    <w:rsid w:val="009931B2"/>
    <w:rsid w:val="009A1139"/>
    <w:rsid w:val="009A2F9E"/>
    <w:rsid w:val="009B1032"/>
    <w:rsid w:val="009D52EE"/>
    <w:rsid w:val="009E2036"/>
    <w:rsid w:val="009E7DCB"/>
    <w:rsid w:val="009F37B6"/>
    <w:rsid w:val="00A07142"/>
    <w:rsid w:val="00A147D7"/>
    <w:rsid w:val="00A17DD4"/>
    <w:rsid w:val="00A21633"/>
    <w:rsid w:val="00A31850"/>
    <w:rsid w:val="00A31FB5"/>
    <w:rsid w:val="00A3616D"/>
    <w:rsid w:val="00A414DA"/>
    <w:rsid w:val="00A44D07"/>
    <w:rsid w:val="00A630C9"/>
    <w:rsid w:val="00A75DCF"/>
    <w:rsid w:val="00AA287B"/>
    <w:rsid w:val="00AA5EA3"/>
    <w:rsid w:val="00AA6520"/>
    <w:rsid w:val="00AB279E"/>
    <w:rsid w:val="00AF659C"/>
    <w:rsid w:val="00B02E32"/>
    <w:rsid w:val="00B1791D"/>
    <w:rsid w:val="00B21E94"/>
    <w:rsid w:val="00B23257"/>
    <w:rsid w:val="00B269E1"/>
    <w:rsid w:val="00B33735"/>
    <w:rsid w:val="00B34529"/>
    <w:rsid w:val="00B4005A"/>
    <w:rsid w:val="00B45AEC"/>
    <w:rsid w:val="00B5131D"/>
    <w:rsid w:val="00B54758"/>
    <w:rsid w:val="00B62EA1"/>
    <w:rsid w:val="00B764CE"/>
    <w:rsid w:val="00B775FA"/>
    <w:rsid w:val="00B85F60"/>
    <w:rsid w:val="00B9493A"/>
    <w:rsid w:val="00B96205"/>
    <w:rsid w:val="00BA32A6"/>
    <w:rsid w:val="00BA4FE7"/>
    <w:rsid w:val="00BB22A0"/>
    <w:rsid w:val="00BB3E5A"/>
    <w:rsid w:val="00BB6A50"/>
    <w:rsid w:val="00BC549E"/>
    <w:rsid w:val="00BD0935"/>
    <w:rsid w:val="00BD0AC7"/>
    <w:rsid w:val="00BD4A68"/>
    <w:rsid w:val="00BD7883"/>
    <w:rsid w:val="00BE1E6F"/>
    <w:rsid w:val="00BE3D40"/>
    <w:rsid w:val="00C1130F"/>
    <w:rsid w:val="00C12BC3"/>
    <w:rsid w:val="00C134D0"/>
    <w:rsid w:val="00C15078"/>
    <w:rsid w:val="00C22DE7"/>
    <w:rsid w:val="00C31AF8"/>
    <w:rsid w:val="00C32BE3"/>
    <w:rsid w:val="00C406CA"/>
    <w:rsid w:val="00C55858"/>
    <w:rsid w:val="00C61349"/>
    <w:rsid w:val="00C65775"/>
    <w:rsid w:val="00C71E6D"/>
    <w:rsid w:val="00C82DE8"/>
    <w:rsid w:val="00C8451C"/>
    <w:rsid w:val="00C918CC"/>
    <w:rsid w:val="00C9258C"/>
    <w:rsid w:val="00C93134"/>
    <w:rsid w:val="00C9500E"/>
    <w:rsid w:val="00C95BAA"/>
    <w:rsid w:val="00CA23F2"/>
    <w:rsid w:val="00CA4E11"/>
    <w:rsid w:val="00CA6C6B"/>
    <w:rsid w:val="00CA7B8D"/>
    <w:rsid w:val="00CB71F6"/>
    <w:rsid w:val="00CC2C30"/>
    <w:rsid w:val="00CD5712"/>
    <w:rsid w:val="00CE514B"/>
    <w:rsid w:val="00CE5D0C"/>
    <w:rsid w:val="00CE6C24"/>
    <w:rsid w:val="00CE7F6F"/>
    <w:rsid w:val="00CF777C"/>
    <w:rsid w:val="00D004D7"/>
    <w:rsid w:val="00D07C1E"/>
    <w:rsid w:val="00D10838"/>
    <w:rsid w:val="00D1384A"/>
    <w:rsid w:val="00D1560C"/>
    <w:rsid w:val="00D265FA"/>
    <w:rsid w:val="00D44A81"/>
    <w:rsid w:val="00D462A4"/>
    <w:rsid w:val="00D53E21"/>
    <w:rsid w:val="00D569B5"/>
    <w:rsid w:val="00D9248F"/>
    <w:rsid w:val="00DB05B5"/>
    <w:rsid w:val="00DB5B09"/>
    <w:rsid w:val="00DE070F"/>
    <w:rsid w:val="00DF1E44"/>
    <w:rsid w:val="00E12DCA"/>
    <w:rsid w:val="00E15650"/>
    <w:rsid w:val="00E22655"/>
    <w:rsid w:val="00E30EDB"/>
    <w:rsid w:val="00E35DF3"/>
    <w:rsid w:val="00E36D6B"/>
    <w:rsid w:val="00E5095E"/>
    <w:rsid w:val="00E631E5"/>
    <w:rsid w:val="00E640B6"/>
    <w:rsid w:val="00E6632F"/>
    <w:rsid w:val="00E72284"/>
    <w:rsid w:val="00E73F8F"/>
    <w:rsid w:val="00E81FCE"/>
    <w:rsid w:val="00E822AC"/>
    <w:rsid w:val="00E82DF0"/>
    <w:rsid w:val="00E846EF"/>
    <w:rsid w:val="00E90138"/>
    <w:rsid w:val="00EA186C"/>
    <w:rsid w:val="00EA39BE"/>
    <w:rsid w:val="00EB1C78"/>
    <w:rsid w:val="00EB23EF"/>
    <w:rsid w:val="00EC52D0"/>
    <w:rsid w:val="00ED6686"/>
    <w:rsid w:val="00ED6BFA"/>
    <w:rsid w:val="00EF765E"/>
    <w:rsid w:val="00EF76E4"/>
    <w:rsid w:val="00F04CD4"/>
    <w:rsid w:val="00F31EF2"/>
    <w:rsid w:val="00F34884"/>
    <w:rsid w:val="00F35C0B"/>
    <w:rsid w:val="00F45D33"/>
    <w:rsid w:val="00F47271"/>
    <w:rsid w:val="00F56423"/>
    <w:rsid w:val="00F65C9D"/>
    <w:rsid w:val="00F8007A"/>
    <w:rsid w:val="00F94037"/>
    <w:rsid w:val="00F9690E"/>
    <w:rsid w:val="00FB283C"/>
    <w:rsid w:val="00FB495A"/>
    <w:rsid w:val="00FC12A0"/>
    <w:rsid w:val="00FD4DDF"/>
    <w:rsid w:val="00FD56D3"/>
    <w:rsid w:val="00FE42F1"/>
    <w:rsid w:val="00FF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94D4BAF-EE0C-4A3F-AE5B-FCE236776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79E"/>
    <w:pPr>
      <w:spacing w:after="200" w:line="276" w:lineRule="auto"/>
    </w:pPr>
    <w:rPr>
      <w:sz w:val="22"/>
      <w:szCs w:val="22"/>
      <w:lang w:val="en-US" w:eastAsia="en-US"/>
    </w:rPr>
  </w:style>
  <w:style w:type="paragraph" w:styleId="11">
    <w:name w:val="heading 1"/>
    <w:basedOn w:val="a"/>
    <w:next w:val="a"/>
    <w:link w:val="12"/>
    <w:uiPriority w:val="9"/>
    <w:qFormat/>
    <w:rsid w:val="00AB279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1">
    <w:name w:val="heading 2"/>
    <w:basedOn w:val="a"/>
    <w:next w:val="a"/>
    <w:link w:val="22"/>
    <w:uiPriority w:val="9"/>
    <w:qFormat/>
    <w:rsid w:val="003110A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79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AB279E"/>
    <w:rPr>
      <w:sz w:val="22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AB279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AB279E"/>
    <w:rPr>
      <w:sz w:val="22"/>
      <w:szCs w:val="22"/>
      <w:lang w:val="en-US" w:eastAsia="en-US"/>
    </w:rPr>
  </w:style>
  <w:style w:type="paragraph" w:customStyle="1" w:styleId="header1">
    <w:name w:val="header_1"/>
    <w:basedOn w:val="a"/>
    <w:next w:val="13"/>
    <w:rsid w:val="002B64EA"/>
    <w:pPr>
      <w:keepNext/>
      <w:widowControl w:val="0"/>
      <w:tabs>
        <w:tab w:val="left" w:pos="1900"/>
        <w:tab w:val="left" w:pos="5260"/>
      </w:tabs>
      <w:autoSpaceDE w:val="0"/>
      <w:autoSpaceDN w:val="0"/>
      <w:adjustRightInd w:val="0"/>
      <w:spacing w:before="63" w:after="60" w:line="240" w:lineRule="auto"/>
      <w:ind w:left="119" w:right="323"/>
      <w:jc w:val="both"/>
      <w:outlineLvl w:val="0"/>
    </w:pPr>
    <w:rPr>
      <w:rFonts w:ascii="Arial" w:hAnsi="Arial" w:cs="Arial"/>
      <w:b/>
      <w:bCs/>
      <w:color w:val="2A2A29"/>
      <w:sz w:val="18"/>
      <w:szCs w:val="16"/>
      <w:lang w:val="ru-RU"/>
    </w:rPr>
  </w:style>
  <w:style w:type="paragraph" w:customStyle="1" w:styleId="tablecaption">
    <w:name w:val="table_caption"/>
    <w:basedOn w:val="a"/>
    <w:qFormat/>
    <w:rsid w:val="00AB279E"/>
    <w:pPr>
      <w:widowControl w:val="0"/>
      <w:autoSpaceDE w:val="0"/>
      <w:autoSpaceDN w:val="0"/>
      <w:adjustRightInd w:val="0"/>
      <w:spacing w:before="68" w:after="0" w:line="178" w:lineRule="exact"/>
      <w:ind w:left="66" w:right="379"/>
    </w:pPr>
    <w:rPr>
      <w:rFonts w:ascii="Arial" w:hAnsi="Arial" w:cs="Arial"/>
      <w:color w:val="2A2A29"/>
      <w:sz w:val="16"/>
      <w:szCs w:val="16"/>
      <w:lang w:val="ru-RU"/>
    </w:rPr>
  </w:style>
  <w:style w:type="table" w:styleId="a7">
    <w:name w:val="Table Grid"/>
    <w:basedOn w:val="a1"/>
    <w:uiPriority w:val="59"/>
    <w:rsid w:val="00AB27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 светлая1"/>
    <w:basedOn w:val="a1"/>
    <w:uiPriority w:val="40"/>
    <w:rsid w:val="00AB279E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Список1"/>
    <w:uiPriority w:val="99"/>
    <w:rsid w:val="00AB279E"/>
    <w:pPr>
      <w:numPr>
        <w:numId w:val="1"/>
      </w:numPr>
    </w:pPr>
  </w:style>
  <w:style w:type="paragraph" w:customStyle="1" w:styleId="listparagraph">
    <w:name w:val="list_paragraph"/>
    <w:basedOn w:val="a"/>
    <w:qFormat/>
    <w:rsid w:val="00AB279E"/>
    <w:pPr>
      <w:widowControl w:val="0"/>
      <w:numPr>
        <w:numId w:val="4"/>
      </w:numPr>
      <w:autoSpaceDE w:val="0"/>
      <w:autoSpaceDN w:val="0"/>
      <w:adjustRightInd w:val="0"/>
      <w:spacing w:before="50" w:after="0" w:line="240" w:lineRule="auto"/>
      <w:jc w:val="both"/>
    </w:pPr>
    <w:rPr>
      <w:rFonts w:ascii="Arial" w:hAnsi="Arial" w:cs="Arial"/>
      <w:color w:val="2A2A29"/>
      <w:sz w:val="16"/>
      <w:szCs w:val="16"/>
      <w:lang w:val="ru-RU"/>
    </w:rPr>
  </w:style>
  <w:style w:type="table" w:customStyle="1" w:styleId="tablemarkup">
    <w:name w:val="table_markup"/>
    <w:basedOn w:val="a1"/>
    <w:uiPriority w:val="99"/>
    <w:qFormat/>
    <w:rsid w:val="00AB279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basedOn w:val="a"/>
    <w:qFormat/>
    <w:rsid w:val="00AB279E"/>
    <w:pPr>
      <w:widowControl w:val="0"/>
      <w:spacing w:after="120"/>
      <w:ind w:left="125"/>
      <w:jc w:val="both"/>
    </w:pPr>
    <w:rPr>
      <w:rFonts w:ascii="Arial" w:hAnsi="Arial" w:cs="Arial"/>
      <w:color w:val="2A2A29"/>
      <w:sz w:val="16"/>
      <w:szCs w:val="16"/>
      <w:lang w:val="ru-RU"/>
    </w:rPr>
  </w:style>
  <w:style w:type="paragraph" w:customStyle="1" w:styleId="header2">
    <w:name w:val="header_2"/>
    <w:basedOn w:val="header1"/>
    <w:next w:val="13"/>
    <w:qFormat/>
    <w:rsid w:val="00AB279E"/>
    <w:pPr>
      <w:outlineLvl w:val="1"/>
    </w:pPr>
    <w:rPr>
      <w:sz w:val="16"/>
    </w:rPr>
  </w:style>
  <w:style w:type="paragraph" w:customStyle="1" w:styleId="picture">
    <w:name w:val="picture"/>
    <w:basedOn w:val="13"/>
    <w:next w:val="13"/>
    <w:qFormat/>
    <w:rsid w:val="00AB279E"/>
    <w:pPr>
      <w:spacing w:before="120"/>
      <w:jc w:val="center"/>
    </w:pPr>
  </w:style>
  <w:style w:type="paragraph" w:customStyle="1" w:styleId="15">
    <w:name w:val="Верхний колонтитул1"/>
    <w:basedOn w:val="a"/>
    <w:qFormat/>
    <w:rsid w:val="00AB279E"/>
    <w:pPr>
      <w:widowControl w:val="0"/>
      <w:pBdr>
        <w:bottom w:val="single" w:sz="4" w:space="1" w:color="auto"/>
      </w:pBdr>
      <w:tabs>
        <w:tab w:val="left" w:pos="1900"/>
        <w:tab w:val="left" w:pos="5260"/>
      </w:tabs>
      <w:autoSpaceDE w:val="0"/>
      <w:autoSpaceDN w:val="0"/>
      <w:adjustRightInd w:val="0"/>
      <w:spacing w:after="120" w:line="240" w:lineRule="auto"/>
      <w:ind w:left="125" w:right="79"/>
      <w:jc w:val="center"/>
    </w:pPr>
    <w:rPr>
      <w:rFonts w:ascii="Arial" w:hAnsi="Arial" w:cs="Arial"/>
      <w:b/>
      <w:bCs/>
      <w:color w:val="2A2A29"/>
      <w:sz w:val="16"/>
      <w:szCs w:val="16"/>
    </w:rPr>
  </w:style>
  <w:style w:type="paragraph" w:styleId="a8">
    <w:name w:val="Plain Text"/>
    <w:basedOn w:val="a"/>
    <w:link w:val="a9"/>
    <w:unhideWhenUsed/>
    <w:rsid w:val="00AB279E"/>
    <w:pPr>
      <w:widowControl w:val="0"/>
      <w:spacing w:after="0" w:line="240" w:lineRule="auto"/>
      <w:jc w:val="both"/>
    </w:pPr>
    <w:rPr>
      <w:rFonts w:ascii="SimSun" w:eastAsia="SimSun" w:hAnsi="Courier New" w:cs="Courier New"/>
      <w:kern w:val="2"/>
      <w:sz w:val="21"/>
      <w:szCs w:val="21"/>
      <w:lang w:eastAsia="zh-CN"/>
    </w:rPr>
  </w:style>
  <w:style w:type="character" w:customStyle="1" w:styleId="a9">
    <w:name w:val="Текст Знак"/>
    <w:link w:val="a8"/>
    <w:rsid w:val="00AB279E"/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character" w:customStyle="1" w:styleId="12">
    <w:name w:val="Заголовок 1 Знак"/>
    <w:link w:val="11"/>
    <w:uiPriority w:val="9"/>
    <w:rsid w:val="00AB279E"/>
    <w:rPr>
      <w:rFonts w:ascii="Calibri Light" w:hAnsi="Calibri Light"/>
      <w:b/>
      <w:bCs/>
      <w:kern w:val="32"/>
      <w:sz w:val="32"/>
      <w:szCs w:val="32"/>
      <w:lang w:val="en-US" w:eastAsia="en-US"/>
    </w:rPr>
  </w:style>
  <w:style w:type="paragraph" w:styleId="1">
    <w:name w:val="toc 1"/>
    <w:basedOn w:val="13"/>
    <w:next w:val="a"/>
    <w:autoRedefine/>
    <w:uiPriority w:val="39"/>
    <w:unhideWhenUsed/>
    <w:rsid w:val="00554738"/>
    <w:pPr>
      <w:numPr>
        <w:numId w:val="6"/>
      </w:numPr>
      <w:tabs>
        <w:tab w:val="right" w:leader="dot" w:pos="5610"/>
      </w:tabs>
      <w:spacing w:after="20" w:line="240" w:lineRule="auto"/>
    </w:pPr>
  </w:style>
  <w:style w:type="numbering" w:customStyle="1" w:styleId="oglavlenie">
    <w:name w:val="oglavlenie"/>
    <w:uiPriority w:val="99"/>
    <w:rsid w:val="00554738"/>
    <w:pPr>
      <w:numPr>
        <w:numId w:val="3"/>
      </w:numPr>
    </w:pPr>
  </w:style>
  <w:style w:type="paragraph" w:styleId="aa">
    <w:name w:val="Balloon Text"/>
    <w:basedOn w:val="a"/>
    <w:link w:val="ab"/>
    <w:uiPriority w:val="99"/>
    <w:semiHidden/>
    <w:unhideWhenUsed/>
    <w:rsid w:val="00AB2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AB279E"/>
    <w:rPr>
      <w:rFonts w:ascii="Segoe UI" w:hAnsi="Segoe UI" w:cs="Segoe UI"/>
      <w:sz w:val="18"/>
      <w:szCs w:val="18"/>
      <w:lang w:val="en-US" w:eastAsia="en-US"/>
    </w:rPr>
  </w:style>
  <w:style w:type="paragraph" w:styleId="ac">
    <w:name w:val="footnote text"/>
    <w:basedOn w:val="a"/>
    <w:link w:val="ad"/>
    <w:uiPriority w:val="99"/>
    <w:semiHidden/>
    <w:unhideWhenUsed/>
    <w:rsid w:val="006C3685"/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rsid w:val="006C3685"/>
    <w:rPr>
      <w:lang w:val="en-US" w:eastAsia="en-US"/>
    </w:rPr>
  </w:style>
  <w:style w:type="character" w:styleId="ae">
    <w:name w:val="footnote reference"/>
    <w:uiPriority w:val="99"/>
    <w:semiHidden/>
    <w:unhideWhenUsed/>
    <w:rsid w:val="006C3685"/>
    <w:rPr>
      <w:vertAlign w:val="superscript"/>
    </w:rPr>
  </w:style>
  <w:style w:type="paragraph" w:customStyle="1" w:styleId="-31">
    <w:name w:val="Таблица-сетка 31"/>
    <w:basedOn w:val="11"/>
    <w:next w:val="a"/>
    <w:uiPriority w:val="39"/>
    <w:qFormat/>
    <w:rsid w:val="001D137D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  <w:lang w:val="ru-RU"/>
    </w:rPr>
  </w:style>
  <w:style w:type="character" w:styleId="af">
    <w:name w:val="Hyperlink"/>
    <w:uiPriority w:val="99"/>
    <w:unhideWhenUsed/>
    <w:rsid w:val="001D137D"/>
    <w:rPr>
      <w:color w:val="0000FF"/>
      <w:u w:val="single"/>
    </w:rPr>
  </w:style>
  <w:style w:type="paragraph" w:styleId="2">
    <w:name w:val="toc 2"/>
    <w:basedOn w:val="1"/>
    <w:autoRedefine/>
    <w:uiPriority w:val="39"/>
    <w:rsid w:val="00554738"/>
    <w:pPr>
      <w:numPr>
        <w:ilvl w:val="1"/>
      </w:numPr>
    </w:pPr>
  </w:style>
  <w:style w:type="character" w:customStyle="1" w:styleId="22">
    <w:name w:val="Заголовок 2 Знак"/>
    <w:link w:val="21"/>
    <w:uiPriority w:val="9"/>
    <w:rsid w:val="003110AA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Default">
    <w:name w:val="Default"/>
    <w:rsid w:val="00AB279E"/>
    <w:pPr>
      <w:autoSpaceDE w:val="0"/>
      <w:autoSpaceDN w:val="0"/>
      <w:adjustRightInd w:val="0"/>
    </w:pPr>
    <w:rPr>
      <w:rFonts w:ascii="Times New Roman" w:eastAsia="SimSun" w:hAnsi="Times New Roman"/>
      <w:color w:val="000000"/>
      <w:sz w:val="24"/>
      <w:szCs w:val="24"/>
    </w:rPr>
  </w:style>
  <w:style w:type="paragraph" w:customStyle="1" w:styleId="header3">
    <w:name w:val="header_3"/>
    <w:basedOn w:val="header2"/>
    <w:next w:val="13"/>
    <w:qFormat/>
    <w:rsid w:val="00AB279E"/>
    <w:pPr>
      <w:outlineLvl w:val="2"/>
    </w:pPr>
    <w:rPr>
      <w:b w:val="0"/>
      <w:u w:val="single"/>
      <w:lang w:val="en-US"/>
    </w:rPr>
  </w:style>
  <w:style w:type="paragraph" w:customStyle="1" w:styleId="listparagraphlast">
    <w:name w:val="list_paragraph_last"/>
    <w:basedOn w:val="listparagraph"/>
    <w:qFormat/>
    <w:rsid w:val="00AB279E"/>
    <w:pPr>
      <w:spacing w:after="120"/>
    </w:pPr>
  </w:style>
  <w:style w:type="table" w:customStyle="1" w:styleId="table">
    <w:name w:val="table"/>
    <w:basedOn w:val="a1"/>
    <w:uiPriority w:val="99"/>
    <w:qFormat/>
    <w:rsid w:val="00AB27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cPr>
      <w:vAlign w:val="center"/>
    </w:tcPr>
  </w:style>
  <w:style w:type="paragraph" w:customStyle="1" w:styleId="tabledata">
    <w:name w:val="table_data"/>
    <w:basedOn w:val="a"/>
    <w:qFormat/>
    <w:rsid w:val="00AB279E"/>
    <w:pPr>
      <w:spacing w:after="0" w:line="140" w:lineRule="atLeast"/>
      <w:contextualSpacing/>
      <w:jc w:val="center"/>
    </w:pPr>
    <w:rPr>
      <w:rFonts w:ascii="Arial" w:hAnsi="Arial" w:cs="Arial"/>
      <w:sz w:val="13"/>
      <w:szCs w:val="13"/>
    </w:rPr>
  </w:style>
  <w:style w:type="paragraph" w:customStyle="1" w:styleId="tableheader">
    <w:name w:val="table_header"/>
    <w:basedOn w:val="a"/>
    <w:qFormat/>
    <w:rsid w:val="00AB279E"/>
    <w:pPr>
      <w:spacing w:before="60" w:after="60" w:line="140" w:lineRule="atLeast"/>
      <w:contextualSpacing/>
      <w:jc w:val="center"/>
    </w:pPr>
    <w:rPr>
      <w:rFonts w:ascii="Arial" w:hAnsi="Arial" w:cs="Arial"/>
      <w:b/>
      <w:sz w:val="16"/>
      <w:szCs w:val="16"/>
    </w:rPr>
  </w:style>
  <w:style w:type="table" w:customStyle="1" w:styleId="41">
    <w:name w:val="Таблица простая 41"/>
    <w:basedOn w:val="a1"/>
    <w:uiPriority w:val="44"/>
    <w:rsid w:val="00AB279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ulistparagraph">
    <w:name w:val="ulist_paragraph"/>
    <w:basedOn w:val="listparagraph"/>
    <w:qFormat/>
    <w:rsid w:val="00C9258C"/>
    <w:pPr>
      <w:numPr>
        <w:numId w:val="5"/>
      </w:numPr>
    </w:pPr>
  </w:style>
  <w:style w:type="paragraph" w:customStyle="1" w:styleId="ulistparagraphlast">
    <w:name w:val="ulist_paragraph_last"/>
    <w:basedOn w:val="ulistparagraph"/>
    <w:qFormat/>
    <w:rsid w:val="00A31850"/>
    <w:pPr>
      <w:spacing w:after="120"/>
    </w:pPr>
  </w:style>
  <w:style w:type="paragraph" w:styleId="8">
    <w:name w:val="toc 8"/>
    <w:basedOn w:val="a"/>
    <w:next w:val="a"/>
    <w:autoRedefine/>
    <w:unhideWhenUsed/>
    <w:rsid w:val="00E35DF3"/>
    <w:pPr>
      <w:spacing w:after="100"/>
      <w:ind w:left="1540"/>
    </w:pPr>
  </w:style>
  <w:style w:type="paragraph" w:styleId="6">
    <w:name w:val="toc 6"/>
    <w:basedOn w:val="a"/>
    <w:next w:val="a"/>
    <w:autoRedefine/>
    <w:uiPriority w:val="39"/>
    <w:semiHidden/>
    <w:unhideWhenUsed/>
    <w:rsid w:val="00C31AF8"/>
    <w:pPr>
      <w:spacing w:after="100"/>
      <w:ind w:left="1100"/>
    </w:pPr>
  </w:style>
  <w:style w:type="paragraph" w:customStyle="1" w:styleId="110">
    <w:name w:val="Цветной список — акцент 11"/>
    <w:basedOn w:val="a"/>
    <w:uiPriority w:val="34"/>
    <w:qFormat/>
    <w:rsid w:val="001467E8"/>
    <w:pPr>
      <w:ind w:left="720"/>
      <w:contextualSpacing/>
    </w:pPr>
  </w:style>
  <w:style w:type="paragraph" w:customStyle="1" w:styleId="normal6fromtop">
    <w:name w:val="normal + 6 from top"/>
    <w:basedOn w:val="13"/>
    <w:qFormat/>
    <w:rsid w:val="002E4D4D"/>
    <w:pPr>
      <w:spacing w:before="120"/>
    </w:pPr>
  </w:style>
  <w:style w:type="numbering" w:customStyle="1" w:styleId="20">
    <w:name w:val="Список2"/>
    <w:uiPriority w:val="99"/>
    <w:rsid w:val="00B21E94"/>
    <w:pPr>
      <w:numPr>
        <w:numId w:val="2"/>
      </w:numPr>
    </w:pPr>
  </w:style>
  <w:style w:type="paragraph" w:customStyle="1" w:styleId="23">
    <w:name w:val="Обычный2"/>
    <w:basedOn w:val="a"/>
    <w:qFormat/>
    <w:rsid w:val="00B21E94"/>
    <w:pPr>
      <w:widowControl w:val="0"/>
      <w:spacing w:after="120"/>
      <w:ind w:left="125"/>
      <w:jc w:val="both"/>
    </w:pPr>
    <w:rPr>
      <w:rFonts w:ascii="Arial" w:hAnsi="Arial" w:cs="Arial"/>
      <w:color w:val="2A2A29"/>
      <w:sz w:val="16"/>
      <w:szCs w:val="16"/>
      <w:lang w:val="ru-RU"/>
    </w:rPr>
  </w:style>
  <w:style w:type="paragraph" w:customStyle="1" w:styleId="16">
    <w:name w:val="Абзац списка1"/>
    <w:basedOn w:val="a"/>
    <w:rsid w:val="00795522"/>
    <w:pPr>
      <w:widowControl w:val="0"/>
      <w:spacing w:after="0" w:line="240" w:lineRule="auto"/>
      <w:ind w:firstLineChars="200" w:firstLine="420"/>
      <w:jc w:val="both"/>
    </w:pPr>
    <w:rPr>
      <w:rFonts w:eastAsia="SimSun"/>
      <w:kern w:val="2"/>
      <w:sz w:val="21"/>
      <w:lang w:eastAsia="zh-CN"/>
    </w:rPr>
  </w:style>
  <w:style w:type="paragraph" w:styleId="af0">
    <w:name w:val="Document Map"/>
    <w:basedOn w:val="a"/>
    <w:semiHidden/>
    <w:rsid w:val="001549E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1">
    <w:name w:val="Body Text"/>
    <w:basedOn w:val="a"/>
    <w:link w:val="af2"/>
    <w:uiPriority w:val="99"/>
    <w:rsid w:val="004F288B"/>
    <w:pPr>
      <w:shd w:val="clear" w:color="auto" w:fill="FFFFFF"/>
      <w:spacing w:before="420" w:after="0" w:line="233" w:lineRule="exact"/>
      <w:ind w:hanging="240"/>
      <w:jc w:val="both"/>
    </w:pPr>
    <w:rPr>
      <w:rFonts w:ascii="Times New Roman" w:eastAsia="Arial Unicode MS" w:hAnsi="Times New Roman"/>
      <w:sz w:val="17"/>
      <w:szCs w:val="17"/>
      <w:lang w:eastAsia="ru-RU"/>
    </w:rPr>
  </w:style>
  <w:style w:type="character" w:customStyle="1" w:styleId="af2">
    <w:name w:val="Основной текст Знак"/>
    <w:link w:val="af1"/>
    <w:uiPriority w:val="99"/>
    <w:rsid w:val="004F288B"/>
    <w:rPr>
      <w:rFonts w:ascii="Times New Roman" w:eastAsia="Arial Unicode MS" w:hAnsi="Times New Roman"/>
      <w:sz w:val="17"/>
      <w:szCs w:val="17"/>
      <w:shd w:val="clear" w:color="auto" w:fill="FFFFFF"/>
      <w:lang w:val="en-US"/>
    </w:rPr>
  </w:style>
  <w:style w:type="character" w:customStyle="1" w:styleId="3">
    <w:name w:val="Заголовок №3_"/>
    <w:link w:val="30"/>
    <w:uiPriority w:val="99"/>
    <w:locked/>
    <w:rsid w:val="00F94037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af3">
    <w:name w:val="Основной текст + Полужирный"/>
    <w:uiPriority w:val="99"/>
    <w:rsid w:val="00F94037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af4">
    <w:name w:val="Подпись к таблице_"/>
    <w:link w:val="17"/>
    <w:uiPriority w:val="99"/>
    <w:locked/>
    <w:rsid w:val="00F94037"/>
    <w:rPr>
      <w:rFonts w:ascii="Times New Roman" w:hAnsi="Times New Roman"/>
      <w:b/>
      <w:bCs/>
      <w:sz w:val="17"/>
      <w:szCs w:val="17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F94037"/>
    <w:pPr>
      <w:shd w:val="clear" w:color="auto" w:fill="FFFFFF"/>
      <w:spacing w:after="0" w:line="233" w:lineRule="exact"/>
      <w:outlineLvl w:val="2"/>
    </w:pPr>
    <w:rPr>
      <w:rFonts w:ascii="Times New Roman" w:hAnsi="Times New Roman"/>
      <w:b/>
      <w:bCs/>
      <w:sz w:val="17"/>
      <w:szCs w:val="17"/>
      <w:lang w:val="ru-RU" w:eastAsia="ru-RU"/>
    </w:rPr>
  </w:style>
  <w:style w:type="paragraph" w:customStyle="1" w:styleId="17">
    <w:name w:val="Подпись к таблице1"/>
    <w:basedOn w:val="a"/>
    <w:link w:val="af4"/>
    <w:uiPriority w:val="99"/>
    <w:rsid w:val="00F94037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17"/>
      <w:szCs w:val="17"/>
      <w:lang w:val="ru-RU" w:eastAsia="ru-RU"/>
    </w:rPr>
  </w:style>
  <w:style w:type="character" w:styleId="af5">
    <w:name w:val="annotation reference"/>
    <w:uiPriority w:val="99"/>
    <w:semiHidden/>
    <w:unhideWhenUsed/>
    <w:rsid w:val="005A22B8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5A22B8"/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semiHidden/>
    <w:rsid w:val="005A22B8"/>
    <w:rPr>
      <w:lang w:val="en-US"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5A22B8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5A22B8"/>
    <w:rPr>
      <w:b/>
      <w:bCs/>
      <w:lang w:val="en-US" w:eastAsia="en-US"/>
    </w:rPr>
  </w:style>
  <w:style w:type="character" w:customStyle="1" w:styleId="24">
    <w:name w:val="Основной текст (2)_"/>
    <w:link w:val="25"/>
    <w:uiPriority w:val="99"/>
    <w:locked/>
    <w:rsid w:val="00196B59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31">
    <w:name w:val="Основной текст (3)"/>
    <w:uiPriority w:val="99"/>
    <w:rsid w:val="00196B59"/>
    <w:rPr>
      <w:rFonts w:ascii="Times New Roman" w:hAnsi="Times New Roman" w:cs="Times New Roman"/>
      <w:i/>
      <w:iCs/>
      <w:spacing w:val="0"/>
      <w:sz w:val="18"/>
      <w:szCs w:val="18"/>
      <w:u w:val="single"/>
    </w:rPr>
  </w:style>
  <w:style w:type="paragraph" w:customStyle="1" w:styleId="25">
    <w:name w:val="Основной текст (2)"/>
    <w:basedOn w:val="a"/>
    <w:link w:val="24"/>
    <w:uiPriority w:val="99"/>
    <w:rsid w:val="00196B59"/>
    <w:pPr>
      <w:shd w:val="clear" w:color="auto" w:fill="FFFFFF"/>
      <w:spacing w:before="180" w:after="0" w:line="233" w:lineRule="exact"/>
    </w:pPr>
    <w:rPr>
      <w:rFonts w:ascii="Times New Roman" w:hAnsi="Times New Roman"/>
      <w:b/>
      <w:bCs/>
      <w:sz w:val="17"/>
      <w:szCs w:val="17"/>
      <w:lang w:val="ru-RU" w:eastAsia="ru-RU"/>
    </w:rPr>
  </w:style>
  <w:style w:type="character" w:customStyle="1" w:styleId="18">
    <w:name w:val="Основной текст + Полужирный1"/>
    <w:uiPriority w:val="99"/>
    <w:rsid w:val="00B96205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9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0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ubini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1486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SUBINI G1W</vt:lpstr>
    </vt:vector>
  </TitlesOfParts>
  <Company>Функциональность ограничена</Company>
  <LinksUpToDate>false</LinksUpToDate>
  <CharactersWithSpaces>9942</CharactersWithSpaces>
  <SharedDoc>false</SharedDoc>
  <HLinks>
    <vt:vector size="90" baseType="variant">
      <vt:variant>
        <vt:i4>1703988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_Toc390075017</vt:lpwstr>
      </vt:variant>
      <vt:variant>
        <vt:i4>1703988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_Toc390075016</vt:lpwstr>
      </vt:variant>
      <vt:variant>
        <vt:i4>1703988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_Toc390075015</vt:lpwstr>
      </vt:variant>
      <vt:variant>
        <vt:i4>1703988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_Toc390075014</vt:lpwstr>
      </vt:variant>
      <vt:variant>
        <vt:i4>1703988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_Toc390075013</vt:lpwstr>
      </vt:variant>
      <vt:variant>
        <vt:i4>1703988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_Toc390075012</vt:lpwstr>
      </vt:variant>
      <vt:variant>
        <vt:i4>1703988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_Toc390075011</vt:lpwstr>
      </vt:variant>
      <vt:variant>
        <vt:i4>1703988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_Toc390075010</vt:lpwstr>
      </vt:variant>
      <vt:variant>
        <vt:i4>1769524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_Toc390075009</vt:lpwstr>
      </vt:variant>
      <vt:variant>
        <vt:i4>1769524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_Toc390075008</vt:lpwstr>
      </vt:variant>
      <vt:variant>
        <vt:i4>1769524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_Toc390075007</vt:lpwstr>
      </vt:variant>
      <vt:variant>
        <vt:i4>1769524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_Toc390075006</vt:lpwstr>
      </vt:variant>
      <vt:variant>
        <vt:i4>1769524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_Toc390075005</vt:lpwstr>
      </vt:variant>
      <vt:variant>
        <vt:i4>1769524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_Toc390075004</vt:lpwstr>
      </vt:variant>
      <vt:variant>
        <vt:i4>983127</vt:i4>
      </vt:variant>
      <vt:variant>
        <vt:i4>0</vt:i4>
      </vt:variant>
      <vt:variant>
        <vt:i4>0</vt:i4>
      </vt:variant>
      <vt:variant>
        <vt:i4>5</vt:i4>
      </vt:variant>
      <vt:variant>
        <vt:lpwstr>http://www.subini.ru/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SUBINI G1W</dc:title>
  <dc:creator>user</dc:creator>
  <dc:description>Document was created by {applicationname}, version: {version}</dc:description>
  <cp:lastModifiedBy>Sata Ichi</cp:lastModifiedBy>
  <cp:revision>2</cp:revision>
  <cp:lastPrinted>2014-06-18T12:24:00Z</cp:lastPrinted>
  <dcterms:created xsi:type="dcterms:W3CDTF">2014-06-18T12:24:00Z</dcterms:created>
  <dcterms:modified xsi:type="dcterms:W3CDTF">2014-06-18T12:24:00Z</dcterms:modified>
</cp:coreProperties>
</file>